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C9A5" w14:textId="41348DF1" w:rsidR="0081501D" w:rsidRPr="00842FE0" w:rsidRDefault="000A767D" w:rsidP="00E02780">
      <w:pPr>
        <w:pStyle w:val="Title"/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</w:pPr>
      <w:r w:rsidRPr="00842FE0"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  <w:t>W</w:t>
      </w:r>
      <w:r w:rsidR="0006331D" w:rsidRPr="00842FE0"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  <w:t>h</w:t>
      </w:r>
      <w:r w:rsidRPr="00842FE0">
        <w:rPr>
          <w:rFonts w:ascii="Montserrat" w:hAnsi="Montserrat" w:cstheme="minorHAnsi"/>
          <w:b/>
          <w:bCs/>
          <w:color w:val="385623" w:themeColor="accent6" w:themeShade="80"/>
          <w:sz w:val="52"/>
          <w:szCs w:val="52"/>
        </w:rPr>
        <w:t xml:space="preserve">anaungatanga Activities </w:t>
      </w:r>
    </w:p>
    <w:p w14:paraId="1D14A998" w14:textId="1836235B" w:rsidR="003F5DB5" w:rsidRDefault="00842FE0" w:rsidP="000C20C6">
      <w:r w:rsidRPr="0006645D">
        <w:rPr>
          <w:rFonts w:ascii="Montserrat" w:eastAsia="Calibri" w:hAnsi="Montserrat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2864A" wp14:editId="2A0A009C">
                <wp:simplePos x="0" y="0"/>
                <wp:positionH relativeFrom="margin">
                  <wp:posOffset>-47625</wp:posOffset>
                </wp:positionH>
                <wp:positionV relativeFrom="paragraph">
                  <wp:posOffset>64135</wp:posOffset>
                </wp:positionV>
                <wp:extent cx="8839200" cy="0"/>
                <wp:effectExtent l="0" t="0" r="0" b="0"/>
                <wp:wrapNone/>
                <wp:docPr id="179028358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16E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>
            <w:pict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16e31" strokeweight=".5pt" from="-3.75pt,5.05pt" to="692.25pt,5.05pt" w14:anchorId="77314B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14:paraId="40DDC907" w14:textId="4343C823" w:rsidR="003B1E68" w:rsidRPr="001B2F83" w:rsidRDefault="00F4689A">
      <w:r>
        <w:t xml:space="preserve">The following </w:t>
      </w:r>
      <w:r w:rsidR="001C468A">
        <w:t xml:space="preserve">are suggested </w:t>
      </w:r>
      <w:r w:rsidR="00677CBD">
        <w:t xml:space="preserve">whanaungatanga </w:t>
      </w:r>
      <w:r>
        <w:t xml:space="preserve">activities </w:t>
      </w:r>
      <w:r w:rsidR="001C468A">
        <w:t xml:space="preserve">you could use </w:t>
      </w:r>
      <w:r w:rsidR="2335A02F">
        <w:t xml:space="preserve">in </w:t>
      </w:r>
      <w:r w:rsidR="473848A2">
        <w:t>y</w:t>
      </w:r>
      <w:r w:rsidR="00401A30">
        <w:t xml:space="preserve">our team </w:t>
      </w:r>
      <w:r w:rsidR="332A8C5C">
        <w:t xml:space="preserve">hui </w:t>
      </w:r>
      <w:r w:rsidR="00677CBD">
        <w:t>to build connection</w:t>
      </w:r>
      <w:r w:rsidR="28B90C46">
        <w:t xml:space="preserve"> and strengthen </w:t>
      </w:r>
      <w:r w:rsidR="00CF5C59">
        <w:t>relationships</w:t>
      </w:r>
      <w:r w:rsidR="00125818">
        <w:t xml:space="preserve">. </w:t>
      </w:r>
      <w:r w:rsidR="00130A5D" w:rsidRPr="00842FE0">
        <w:t xml:space="preserve">To help you plan </w:t>
      </w:r>
      <w:r w:rsidR="000B5E35" w:rsidRPr="00842FE0">
        <w:t>hui</w:t>
      </w:r>
      <w:r w:rsidR="001A4191" w:rsidRPr="00842FE0">
        <w:t xml:space="preserve"> and development </w:t>
      </w:r>
      <w:r w:rsidR="00A123BD" w:rsidRPr="00842FE0">
        <w:t xml:space="preserve">experiences </w:t>
      </w:r>
      <w:r w:rsidR="000B5E35" w:rsidRPr="00842FE0">
        <w:t xml:space="preserve">for your team check out the </w:t>
      </w:r>
      <w:hyperlink r:id="rId10" w:history="1">
        <w:r w:rsidR="000B5E35" w:rsidRPr="00666886">
          <w:rPr>
            <w:rStyle w:val="Hyperlink"/>
          </w:rPr>
          <w:t>Planning Guide for Leaders</w:t>
        </w:r>
      </w:hyperlink>
      <w:r w:rsidR="000B5E35" w:rsidRPr="00842FE0">
        <w:t xml:space="preserve">.   </w:t>
      </w:r>
      <w:r w:rsidR="003D377F" w:rsidRPr="00842FE0">
        <w:t xml:space="preserve"> </w:t>
      </w:r>
      <w:r w:rsidR="00842FE0">
        <w:rPr>
          <w:b/>
          <w:bCs/>
          <w:noProof/>
        </w:rPr>
        <w:drawing>
          <wp:inline distT="0" distB="0" distL="0" distR="0" wp14:anchorId="6D37283D" wp14:editId="51707000">
            <wp:extent cx="8791575" cy="4171950"/>
            <wp:effectExtent l="0" t="0" r="66675" b="0"/>
            <wp:docPr id="1694224840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3B1E68" w:rsidRPr="001B2F83" w:rsidSect="002507BD">
      <w:footerReference w:type="even" r:id="rId16"/>
      <w:footerReference w:type="default" r:id="rId17"/>
      <w:pgSz w:w="16838" w:h="11906" w:orient="landscape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3866" w14:textId="77777777" w:rsidR="002507BD" w:rsidRDefault="002507BD" w:rsidP="00677223">
      <w:pPr>
        <w:spacing w:after="0" w:line="240" w:lineRule="auto"/>
      </w:pPr>
      <w:r>
        <w:separator/>
      </w:r>
    </w:p>
  </w:endnote>
  <w:endnote w:type="continuationSeparator" w:id="0">
    <w:p w14:paraId="617200B4" w14:textId="77777777" w:rsidR="002507BD" w:rsidRDefault="002507BD" w:rsidP="00677223">
      <w:pPr>
        <w:spacing w:after="0" w:line="240" w:lineRule="auto"/>
      </w:pPr>
      <w:r>
        <w:continuationSeparator/>
      </w:r>
    </w:p>
  </w:endnote>
  <w:endnote w:type="continuationNotice" w:id="1">
    <w:p w14:paraId="10B45557" w14:textId="77777777" w:rsidR="002507BD" w:rsidRDefault="002507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21716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6B3335" w14:textId="456B678A" w:rsidR="002B160D" w:rsidRDefault="002B160D" w:rsidP="00155A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55F15"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2DB255DD" w14:textId="77777777" w:rsidR="002B160D" w:rsidRDefault="002B1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1378348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D610C9" w14:textId="6DBBF3CE" w:rsidR="002B160D" w:rsidRPr="002B160D" w:rsidRDefault="002B160D" w:rsidP="00155A1C">
        <w:pPr>
          <w:pStyle w:val="Footer"/>
          <w:framePr w:wrap="none" w:vAnchor="text" w:hAnchor="margin" w:xAlign="center" w:y="1"/>
          <w:rPr>
            <w:rStyle w:val="PageNumber"/>
            <w:sz w:val="18"/>
            <w:szCs w:val="18"/>
          </w:rPr>
        </w:pPr>
        <w:r w:rsidRPr="002B160D">
          <w:rPr>
            <w:rStyle w:val="PageNumber"/>
            <w:sz w:val="18"/>
            <w:szCs w:val="18"/>
          </w:rPr>
          <w:fldChar w:fldCharType="begin"/>
        </w:r>
        <w:r w:rsidRPr="002B160D">
          <w:rPr>
            <w:rStyle w:val="PageNumber"/>
            <w:sz w:val="18"/>
            <w:szCs w:val="18"/>
          </w:rPr>
          <w:instrText xml:space="preserve"> PAGE </w:instrText>
        </w:r>
        <w:r w:rsidRPr="002B160D">
          <w:rPr>
            <w:rStyle w:val="PageNumber"/>
            <w:sz w:val="18"/>
            <w:szCs w:val="18"/>
          </w:rPr>
          <w:fldChar w:fldCharType="separate"/>
        </w:r>
        <w:r w:rsidRPr="002B160D">
          <w:rPr>
            <w:rStyle w:val="PageNumber"/>
            <w:noProof/>
            <w:sz w:val="18"/>
            <w:szCs w:val="18"/>
          </w:rPr>
          <w:t>- 1 -</w:t>
        </w:r>
        <w:r w:rsidRPr="002B160D">
          <w:rPr>
            <w:rStyle w:val="PageNumber"/>
            <w:sz w:val="18"/>
            <w:szCs w:val="18"/>
          </w:rPr>
          <w:fldChar w:fldCharType="end"/>
        </w:r>
      </w:p>
    </w:sdtContent>
  </w:sdt>
  <w:p w14:paraId="3E07C416" w14:textId="15717755" w:rsidR="002B160D" w:rsidRDefault="002B160D" w:rsidP="00155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68E2" w14:textId="77777777" w:rsidR="002507BD" w:rsidRDefault="002507BD" w:rsidP="00677223">
      <w:pPr>
        <w:spacing w:after="0" w:line="240" w:lineRule="auto"/>
      </w:pPr>
      <w:r>
        <w:separator/>
      </w:r>
    </w:p>
  </w:footnote>
  <w:footnote w:type="continuationSeparator" w:id="0">
    <w:p w14:paraId="79555ED6" w14:textId="77777777" w:rsidR="002507BD" w:rsidRDefault="002507BD" w:rsidP="00677223">
      <w:pPr>
        <w:spacing w:after="0" w:line="240" w:lineRule="auto"/>
      </w:pPr>
      <w:r>
        <w:continuationSeparator/>
      </w:r>
    </w:p>
  </w:footnote>
  <w:footnote w:type="continuationNotice" w:id="1">
    <w:p w14:paraId="17CAED5B" w14:textId="77777777" w:rsidR="002507BD" w:rsidRDefault="002507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D94"/>
    <w:multiLevelType w:val="hybridMultilevel"/>
    <w:tmpl w:val="0CAA1C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015"/>
    <w:multiLevelType w:val="hybridMultilevel"/>
    <w:tmpl w:val="C3EEFE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62A"/>
    <w:multiLevelType w:val="hybridMultilevel"/>
    <w:tmpl w:val="AD9A5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601E"/>
    <w:multiLevelType w:val="hybridMultilevel"/>
    <w:tmpl w:val="582AD6A2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2D654EE"/>
    <w:multiLevelType w:val="hybridMultilevel"/>
    <w:tmpl w:val="E4763D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77B7"/>
    <w:multiLevelType w:val="hybridMultilevel"/>
    <w:tmpl w:val="ED544F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1ED9"/>
    <w:multiLevelType w:val="hybridMultilevel"/>
    <w:tmpl w:val="5150DF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8318A"/>
    <w:multiLevelType w:val="hybridMultilevel"/>
    <w:tmpl w:val="065C5E3A"/>
    <w:lvl w:ilvl="0" w:tplc="1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5CB2928"/>
    <w:multiLevelType w:val="hybridMultilevel"/>
    <w:tmpl w:val="620CF5F2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86970F6"/>
    <w:multiLevelType w:val="hybridMultilevel"/>
    <w:tmpl w:val="C99CDA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D1BAB"/>
    <w:multiLevelType w:val="hybridMultilevel"/>
    <w:tmpl w:val="ADA63A5A"/>
    <w:lvl w:ilvl="0" w:tplc="F744985C">
      <w:start w:val="5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8249E"/>
    <w:multiLevelType w:val="hybridMultilevel"/>
    <w:tmpl w:val="03C633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865CD"/>
    <w:multiLevelType w:val="hybridMultilevel"/>
    <w:tmpl w:val="8EC484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62E4"/>
    <w:multiLevelType w:val="hybridMultilevel"/>
    <w:tmpl w:val="472486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5C6A"/>
    <w:multiLevelType w:val="hybridMultilevel"/>
    <w:tmpl w:val="A87AC374"/>
    <w:lvl w:ilvl="0" w:tplc="BF5A85D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1B828"/>
    <w:multiLevelType w:val="hybridMultilevel"/>
    <w:tmpl w:val="B6F691D6"/>
    <w:lvl w:ilvl="0" w:tplc="43604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CF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48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2E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E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AA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08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00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E4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63ED3"/>
    <w:multiLevelType w:val="hybridMultilevel"/>
    <w:tmpl w:val="DE4474C2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BEE35B7"/>
    <w:multiLevelType w:val="hybridMultilevel"/>
    <w:tmpl w:val="CA28DEDA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4E6B27E8"/>
    <w:multiLevelType w:val="hybridMultilevel"/>
    <w:tmpl w:val="738C3638"/>
    <w:lvl w:ilvl="0" w:tplc="1409000F">
      <w:start w:val="1"/>
      <w:numFmt w:val="decimal"/>
      <w:lvlText w:val="%1."/>
      <w:lvlJc w:val="left"/>
      <w:pPr>
        <w:ind w:left="924" w:hanging="360"/>
      </w:pPr>
    </w:lvl>
    <w:lvl w:ilvl="1" w:tplc="14090019" w:tentative="1">
      <w:start w:val="1"/>
      <w:numFmt w:val="lowerLetter"/>
      <w:lvlText w:val="%2."/>
      <w:lvlJc w:val="left"/>
      <w:pPr>
        <w:ind w:left="1644" w:hanging="360"/>
      </w:pPr>
    </w:lvl>
    <w:lvl w:ilvl="2" w:tplc="1409001B" w:tentative="1">
      <w:start w:val="1"/>
      <w:numFmt w:val="lowerRoman"/>
      <w:lvlText w:val="%3."/>
      <w:lvlJc w:val="right"/>
      <w:pPr>
        <w:ind w:left="2364" w:hanging="180"/>
      </w:pPr>
    </w:lvl>
    <w:lvl w:ilvl="3" w:tplc="1409000F" w:tentative="1">
      <w:start w:val="1"/>
      <w:numFmt w:val="decimal"/>
      <w:lvlText w:val="%4."/>
      <w:lvlJc w:val="left"/>
      <w:pPr>
        <w:ind w:left="3084" w:hanging="360"/>
      </w:pPr>
    </w:lvl>
    <w:lvl w:ilvl="4" w:tplc="14090019" w:tentative="1">
      <w:start w:val="1"/>
      <w:numFmt w:val="lowerLetter"/>
      <w:lvlText w:val="%5."/>
      <w:lvlJc w:val="left"/>
      <w:pPr>
        <w:ind w:left="3804" w:hanging="360"/>
      </w:pPr>
    </w:lvl>
    <w:lvl w:ilvl="5" w:tplc="1409001B" w:tentative="1">
      <w:start w:val="1"/>
      <w:numFmt w:val="lowerRoman"/>
      <w:lvlText w:val="%6."/>
      <w:lvlJc w:val="right"/>
      <w:pPr>
        <w:ind w:left="4524" w:hanging="180"/>
      </w:pPr>
    </w:lvl>
    <w:lvl w:ilvl="6" w:tplc="1409000F" w:tentative="1">
      <w:start w:val="1"/>
      <w:numFmt w:val="decimal"/>
      <w:lvlText w:val="%7."/>
      <w:lvlJc w:val="left"/>
      <w:pPr>
        <w:ind w:left="5244" w:hanging="360"/>
      </w:pPr>
    </w:lvl>
    <w:lvl w:ilvl="7" w:tplc="14090019" w:tentative="1">
      <w:start w:val="1"/>
      <w:numFmt w:val="lowerLetter"/>
      <w:lvlText w:val="%8."/>
      <w:lvlJc w:val="left"/>
      <w:pPr>
        <w:ind w:left="5964" w:hanging="360"/>
      </w:pPr>
    </w:lvl>
    <w:lvl w:ilvl="8" w:tplc="1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52FD6C18"/>
    <w:multiLevelType w:val="hybridMultilevel"/>
    <w:tmpl w:val="6B0AEB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33048"/>
    <w:multiLevelType w:val="hybridMultilevel"/>
    <w:tmpl w:val="F99672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C6B8F"/>
    <w:multiLevelType w:val="hybridMultilevel"/>
    <w:tmpl w:val="2DDE1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9157F"/>
    <w:multiLevelType w:val="hybridMultilevel"/>
    <w:tmpl w:val="D9205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858B2"/>
    <w:multiLevelType w:val="hybridMultilevel"/>
    <w:tmpl w:val="E1786F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0612D"/>
    <w:multiLevelType w:val="hybridMultilevel"/>
    <w:tmpl w:val="1B109A28"/>
    <w:lvl w:ilvl="0" w:tplc="8618E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87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0C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A7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8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E1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CB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28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88EBB"/>
    <w:multiLevelType w:val="hybridMultilevel"/>
    <w:tmpl w:val="FD5A07F2"/>
    <w:lvl w:ilvl="0" w:tplc="3854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46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C5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28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E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4C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6B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4B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C5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87E72"/>
    <w:multiLevelType w:val="hybridMultilevel"/>
    <w:tmpl w:val="454845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76871"/>
    <w:multiLevelType w:val="hybridMultilevel"/>
    <w:tmpl w:val="03425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B30FB"/>
    <w:multiLevelType w:val="hybridMultilevel"/>
    <w:tmpl w:val="B1ACC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516F1"/>
    <w:multiLevelType w:val="hybridMultilevel"/>
    <w:tmpl w:val="B41E5010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9FD5D99"/>
    <w:multiLevelType w:val="hybridMultilevel"/>
    <w:tmpl w:val="FD80CC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660C5"/>
    <w:multiLevelType w:val="hybridMultilevel"/>
    <w:tmpl w:val="86944E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234F5"/>
    <w:multiLevelType w:val="hybridMultilevel"/>
    <w:tmpl w:val="A8B6D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45A7B"/>
    <w:multiLevelType w:val="hybridMultilevel"/>
    <w:tmpl w:val="E028DA9A"/>
    <w:lvl w:ilvl="0" w:tplc="1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376703489">
    <w:abstractNumId w:val="3"/>
  </w:num>
  <w:num w:numId="2" w16cid:durableId="81490663">
    <w:abstractNumId w:val="4"/>
  </w:num>
  <w:num w:numId="3" w16cid:durableId="2109081188">
    <w:abstractNumId w:val="12"/>
  </w:num>
  <w:num w:numId="4" w16cid:durableId="159733533">
    <w:abstractNumId w:val="11"/>
  </w:num>
  <w:num w:numId="5" w16cid:durableId="368652912">
    <w:abstractNumId w:val="1"/>
  </w:num>
  <w:num w:numId="6" w16cid:durableId="1712151320">
    <w:abstractNumId w:val="14"/>
  </w:num>
  <w:num w:numId="7" w16cid:durableId="1076122688">
    <w:abstractNumId w:val="9"/>
  </w:num>
  <w:num w:numId="8" w16cid:durableId="735516604">
    <w:abstractNumId w:val="20"/>
  </w:num>
  <w:num w:numId="9" w16cid:durableId="793253767">
    <w:abstractNumId w:val="0"/>
  </w:num>
  <w:num w:numId="10" w16cid:durableId="1701666123">
    <w:abstractNumId w:val="22"/>
  </w:num>
  <w:num w:numId="11" w16cid:durableId="1143351848">
    <w:abstractNumId w:val="30"/>
  </w:num>
  <w:num w:numId="12" w16cid:durableId="178661186">
    <w:abstractNumId w:val="17"/>
  </w:num>
  <w:num w:numId="13" w16cid:durableId="1276130392">
    <w:abstractNumId w:val="16"/>
  </w:num>
  <w:num w:numId="14" w16cid:durableId="1518930076">
    <w:abstractNumId w:val="31"/>
  </w:num>
  <w:num w:numId="15" w16cid:durableId="317461243">
    <w:abstractNumId w:val="13"/>
  </w:num>
  <w:num w:numId="16" w16cid:durableId="1855070407">
    <w:abstractNumId w:val="19"/>
  </w:num>
  <w:num w:numId="17" w16cid:durableId="1598976144">
    <w:abstractNumId w:val="27"/>
  </w:num>
  <w:num w:numId="18" w16cid:durableId="567543128">
    <w:abstractNumId w:val="10"/>
  </w:num>
  <w:num w:numId="19" w16cid:durableId="1672367329">
    <w:abstractNumId w:val="5"/>
  </w:num>
  <w:num w:numId="20" w16cid:durableId="2142260725">
    <w:abstractNumId w:val="23"/>
  </w:num>
  <w:num w:numId="21" w16cid:durableId="1875270362">
    <w:abstractNumId w:val="29"/>
  </w:num>
  <w:num w:numId="22" w16cid:durableId="291448624">
    <w:abstractNumId w:val="28"/>
  </w:num>
  <w:num w:numId="23" w16cid:durableId="39407509">
    <w:abstractNumId w:val="18"/>
  </w:num>
  <w:num w:numId="24" w16cid:durableId="685055043">
    <w:abstractNumId w:val="32"/>
  </w:num>
  <w:num w:numId="25" w16cid:durableId="668290505">
    <w:abstractNumId w:val="26"/>
  </w:num>
  <w:num w:numId="26" w16cid:durableId="35740111">
    <w:abstractNumId w:val="7"/>
  </w:num>
  <w:num w:numId="27" w16cid:durableId="1300644865">
    <w:abstractNumId w:val="8"/>
  </w:num>
  <w:num w:numId="28" w16cid:durableId="214391963">
    <w:abstractNumId w:val="33"/>
  </w:num>
  <w:num w:numId="29" w16cid:durableId="1293318665">
    <w:abstractNumId w:val="2"/>
  </w:num>
  <w:num w:numId="30" w16cid:durableId="1038579104">
    <w:abstractNumId w:val="21"/>
  </w:num>
  <w:num w:numId="31" w16cid:durableId="1860049851">
    <w:abstractNumId w:val="6"/>
  </w:num>
  <w:num w:numId="32" w16cid:durableId="867183461">
    <w:abstractNumId w:val="15"/>
  </w:num>
  <w:num w:numId="33" w16cid:durableId="171647206">
    <w:abstractNumId w:val="25"/>
  </w:num>
  <w:num w:numId="34" w16cid:durableId="9073056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64"/>
    <w:rsid w:val="00001EBA"/>
    <w:rsid w:val="000034ED"/>
    <w:rsid w:val="0000385C"/>
    <w:rsid w:val="00004E6D"/>
    <w:rsid w:val="000056E4"/>
    <w:rsid w:val="00010BAB"/>
    <w:rsid w:val="00011FE7"/>
    <w:rsid w:val="000139D1"/>
    <w:rsid w:val="00013A64"/>
    <w:rsid w:val="000151C6"/>
    <w:rsid w:val="00017479"/>
    <w:rsid w:val="0001772D"/>
    <w:rsid w:val="0002088E"/>
    <w:rsid w:val="00020F04"/>
    <w:rsid w:val="00022565"/>
    <w:rsid w:val="00023E96"/>
    <w:rsid w:val="00024396"/>
    <w:rsid w:val="00024FB8"/>
    <w:rsid w:val="00027173"/>
    <w:rsid w:val="000324A0"/>
    <w:rsid w:val="000334E1"/>
    <w:rsid w:val="00036531"/>
    <w:rsid w:val="0003746F"/>
    <w:rsid w:val="000408DA"/>
    <w:rsid w:val="000412C4"/>
    <w:rsid w:val="0004293C"/>
    <w:rsid w:val="00050614"/>
    <w:rsid w:val="00050CD8"/>
    <w:rsid w:val="00052B0F"/>
    <w:rsid w:val="00053440"/>
    <w:rsid w:val="000557FF"/>
    <w:rsid w:val="0006331D"/>
    <w:rsid w:val="00063783"/>
    <w:rsid w:val="00064730"/>
    <w:rsid w:val="00070541"/>
    <w:rsid w:val="000737E4"/>
    <w:rsid w:val="00076A23"/>
    <w:rsid w:val="00081391"/>
    <w:rsid w:val="00082436"/>
    <w:rsid w:val="00084F37"/>
    <w:rsid w:val="0008724A"/>
    <w:rsid w:val="00091171"/>
    <w:rsid w:val="0009227D"/>
    <w:rsid w:val="0009434A"/>
    <w:rsid w:val="000A0EBC"/>
    <w:rsid w:val="000A1C56"/>
    <w:rsid w:val="000A4B3F"/>
    <w:rsid w:val="000A57CA"/>
    <w:rsid w:val="000A6E51"/>
    <w:rsid w:val="000A767D"/>
    <w:rsid w:val="000A7933"/>
    <w:rsid w:val="000A7E46"/>
    <w:rsid w:val="000B081B"/>
    <w:rsid w:val="000B5E35"/>
    <w:rsid w:val="000C0C1F"/>
    <w:rsid w:val="000C18FB"/>
    <w:rsid w:val="000C1A9E"/>
    <w:rsid w:val="000C20C6"/>
    <w:rsid w:val="000C399F"/>
    <w:rsid w:val="000C56C7"/>
    <w:rsid w:val="000C646E"/>
    <w:rsid w:val="000D4A9E"/>
    <w:rsid w:val="000D6A9D"/>
    <w:rsid w:val="000E23BD"/>
    <w:rsid w:val="000E2853"/>
    <w:rsid w:val="000E298E"/>
    <w:rsid w:val="000E3284"/>
    <w:rsid w:val="000E6935"/>
    <w:rsid w:val="000F297F"/>
    <w:rsid w:val="000F52EB"/>
    <w:rsid w:val="000F7CD8"/>
    <w:rsid w:val="00101A7D"/>
    <w:rsid w:val="00102A99"/>
    <w:rsid w:val="00104ADE"/>
    <w:rsid w:val="00106184"/>
    <w:rsid w:val="00113997"/>
    <w:rsid w:val="001168C4"/>
    <w:rsid w:val="001170FE"/>
    <w:rsid w:val="00121275"/>
    <w:rsid w:val="001253B4"/>
    <w:rsid w:val="00125818"/>
    <w:rsid w:val="00127755"/>
    <w:rsid w:val="00130A5D"/>
    <w:rsid w:val="00135029"/>
    <w:rsid w:val="00140E64"/>
    <w:rsid w:val="00141F7D"/>
    <w:rsid w:val="00143567"/>
    <w:rsid w:val="001466C5"/>
    <w:rsid w:val="00150BF7"/>
    <w:rsid w:val="00151932"/>
    <w:rsid w:val="00151E67"/>
    <w:rsid w:val="00152E52"/>
    <w:rsid w:val="00152E62"/>
    <w:rsid w:val="0015352E"/>
    <w:rsid w:val="00155A1C"/>
    <w:rsid w:val="00156E47"/>
    <w:rsid w:val="001578BF"/>
    <w:rsid w:val="00160E70"/>
    <w:rsid w:val="001612DD"/>
    <w:rsid w:val="00163123"/>
    <w:rsid w:val="00163BD1"/>
    <w:rsid w:val="00163DDD"/>
    <w:rsid w:val="001670F6"/>
    <w:rsid w:val="0017130F"/>
    <w:rsid w:val="0017701A"/>
    <w:rsid w:val="00177366"/>
    <w:rsid w:val="0018113A"/>
    <w:rsid w:val="001821A0"/>
    <w:rsid w:val="0018240D"/>
    <w:rsid w:val="00182BF5"/>
    <w:rsid w:val="00186B7A"/>
    <w:rsid w:val="00187054"/>
    <w:rsid w:val="00193AAF"/>
    <w:rsid w:val="00194A22"/>
    <w:rsid w:val="001950DD"/>
    <w:rsid w:val="001A10F3"/>
    <w:rsid w:val="001A4191"/>
    <w:rsid w:val="001A57C7"/>
    <w:rsid w:val="001B08E5"/>
    <w:rsid w:val="001B2F83"/>
    <w:rsid w:val="001C1D28"/>
    <w:rsid w:val="001C468A"/>
    <w:rsid w:val="001C7735"/>
    <w:rsid w:val="001D12CA"/>
    <w:rsid w:val="001D3EB5"/>
    <w:rsid w:val="001D675D"/>
    <w:rsid w:val="001E020A"/>
    <w:rsid w:val="001E2131"/>
    <w:rsid w:val="001E37EC"/>
    <w:rsid w:val="001E42A1"/>
    <w:rsid w:val="001E53BF"/>
    <w:rsid w:val="001E693C"/>
    <w:rsid w:val="001E75C9"/>
    <w:rsid w:val="001F2050"/>
    <w:rsid w:val="001F67B4"/>
    <w:rsid w:val="00201151"/>
    <w:rsid w:val="00201A80"/>
    <w:rsid w:val="002034F6"/>
    <w:rsid w:val="00203BAA"/>
    <w:rsid w:val="00204107"/>
    <w:rsid w:val="002077F8"/>
    <w:rsid w:val="00210F3F"/>
    <w:rsid w:val="00212446"/>
    <w:rsid w:val="00212800"/>
    <w:rsid w:val="002159BF"/>
    <w:rsid w:val="00221769"/>
    <w:rsid w:val="00222B02"/>
    <w:rsid w:val="002236D2"/>
    <w:rsid w:val="002264B7"/>
    <w:rsid w:val="00227B48"/>
    <w:rsid w:val="00230B87"/>
    <w:rsid w:val="00235CF3"/>
    <w:rsid w:val="00237534"/>
    <w:rsid w:val="00237E74"/>
    <w:rsid w:val="00242C2E"/>
    <w:rsid w:val="002433F5"/>
    <w:rsid w:val="00243C6E"/>
    <w:rsid w:val="00245CCF"/>
    <w:rsid w:val="00247D6D"/>
    <w:rsid w:val="002507BD"/>
    <w:rsid w:val="00254422"/>
    <w:rsid w:val="00256B11"/>
    <w:rsid w:val="00261565"/>
    <w:rsid w:val="00262596"/>
    <w:rsid w:val="00263DD4"/>
    <w:rsid w:val="00264D39"/>
    <w:rsid w:val="00264FA1"/>
    <w:rsid w:val="00265E78"/>
    <w:rsid w:val="002670C6"/>
    <w:rsid w:val="00267F1D"/>
    <w:rsid w:val="0027042D"/>
    <w:rsid w:val="00271842"/>
    <w:rsid w:val="00275FB5"/>
    <w:rsid w:val="0027671B"/>
    <w:rsid w:val="00276C6F"/>
    <w:rsid w:val="002773A9"/>
    <w:rsid w:val="002773FF"/>
    <w:rsid w:val="00277A46"/>
    <w:rsid w:val="00281AE2"/>
    <w:rsid w:val="00283136"/>
    <w:rsid w:val="00283CCF"/>
    <w:rsid w:val="00284035"/>
    <w:rsid w:val="00286579"/>
    <w:rsid w:val="002868D9"/>
    <w:rsid w:val="00292688"/>
    <w:rsid w:val="00292A1D"/>
    <w:rsid w:val="00295A0A"/>
    <w:rsid w:val="00297D1A"/>
    <w:rsid w:val="002A0362"/>
    <w:rsid w:val="002A09C5"/>
    <w:rsid w:val="002A2056"/>
    <w:rsid w:val="002A3216"/>
    <w:rsid w:val="002A4D3B"/>
    <w:rsid w:val="002A7BA8"/>
    <w:rsid w:val="002B0D97"/>
    <w:rsid w:val="002B160D"/>
    <w:rsid w:val="002B3F97"/>
    <w:rsid w:val="002B4A0A"/>
    <w:rsid w:val="002B5773"/>
    <w:rsid w:val="002B594C"/>
    <w:rsid w:val="002B5AA8"/>
    <w:rsid w:val="002C03BF"/>
    <w:rsid w:val="002C0B3B"/>
    <w:rsid w:val="002C3CE0"/>
    <w:rsid w:val="002C6749"/>
    <w:rsid w:val="002D0688"/>
    <w:rsid w:val="002D24A9"/>
    <w:rsid w:val="002D2FC7"/>
    <w:rsid w:val="002D64D6"/>
    <w:rsid w:val="002E3B0A"/>
    <w:rsid w:val="002E4755"/>
    <w:rsid w:val="002E7FBC"/>
    <w:rsid w:val="002F0A8A"/>
    <w:rsid w:val="002F1CCE"/>
    <w:rsid w:val="002F2CBD"/>
    <w:rsid w:val="002F76AF"/>
    <w:rsid w:val="00301A52"/>
    <w:rsid w:val="00304514"/>
    <w:rsid w:val="00304C06"/>
    <w:rsid w:val="00305B84"/>
    <w:rsid w:val="003121D4"/>
    <w:rsid w:val="00315D3A"/>
    <w:rsid w:val="00317FF2"/>
    <w:rsid w:val="00325F57"/>
    <w:rsid w:val="00336472"/>
    <w:rsid w:val="00336F0E"/>
    <w:rsid w:val="003379F5"/>
    <w:rsid w:val="00341325"/>
    <w:rsid w:val="00341C2C"/>
    <w:rsid w:val="00344EC8"/>
    <w:rsid w:val="00344EEF"/>
    <w:rsid w:val="00345257"/>
    <w:rsid w:val="00345FAA"/>
    <w:rsid w:val="00346E79"/>
    <w:rsid w:val="0034727C"/>
    <w:rsid w:val="003502DA"/>
    <w:rsid w:val="003503CE"/>
    <w:rsid w:val="003527C3"/>
    <w:rsid w:val="0035320C"/>
    <w:rsid w:val="00354F4F"/>
    <w:rsid w:val="00355BDE"/>
    <w:rsid w:val="0035715E"/>
    <w:rsid w:val="00361097"/>
    <w:rsid w:val="00361DF2"/>
    <w:rsid w:val="0036257E"/>
    <w:rsid w:val="003629AE"/>
    <w:rsid w:val="00363A27"/>
    <w:rsid w:val="00363AEE"/>
    <w:rsid w:val="00365926"/>
    <w:rsid w:val="0036717B"/>
    <w:rsid w:val="00371EFB"/>
    <w:rsid w:val="003732C3"/>
    <w:rsid w:val="00381083"/>
    <w:rsid w:val="00385AC3"/>
    <w:rsid w:val="0039084E"/>
    <w:rsid w:val="00390B20"/>
    <w:rsid w:val="00390D9F"/>
    <w:rsid w:val="00391777"/>
    <w:rsid w:val="00391BB1"/>
    <w:rsid w:val="00392264"/>
    <w:rsid w:val="00394BE2"/>
    <w:rsid w:val="00395514"/>
    <w:rsid w:val="003A019A"/>
    <w:rsid w:val="003A266B"/>
    <w:rsid w:val="003A2947"/>
    <w:rsid w:val="003A54C6"/>
    <w:rsid w:val="003A6F7F"/>
    <w:rsid w:val="003B00BE"/>
    <w:rsid w:val="003B1E68"/>
    <w:rsid w:val="003B2190"/>
    <w:rsid w:val="003B307C"/>
    <w:rsid w:val="003B5FA5"/>
    <w:rsid w:val="003B63C5"/>
    <w:rsid w:val="003C1394"/>
    <w:rsid w:val="003C1968"/>
    <w:rsid w:val="003C29CE"/>
    <w:rsid w:val="003C55C3"/>
    <w:rsid w:val="003C5D6A"/>
    <w:rsid w:val="003C5E7D"/>
    <w:rsid w:val="003C61D7"/>
    <w:rsid w:val="003C6FAE"/>
    <w:rsid w:val="003D126A"/>
    <w:rsid w:val="003D1341"/>
    <w:rsid w:val="003D3620"/>
    <w:rsid w:val="003D377F"/>
    <w:rsid w:val="003D3F6B"/>
    <w:rsid w:val="003D410C"/>
    <w:rsid w:val="003D4CA8"/>
    <w:rsid w:val="003D5A62"/>
    <w:rsid w:val="003D75FF"/>
    <w:rsid w:val="003E32C6"/>
    <w:rsid w:val="003E3B2E"/>
    <w:rsid w:val="003E423A"/>
    <w:rsid w:val="003E5A03"/>
    <w:rsid w:val="003E70F5"/>
    <w:rsid w:val="003E7A9B"/>
    <w:rsid w:val="003F04EC"/>
    <w:rsid w:val="003F0DAB"/>
    <w:rsid w:val="003F1E07"/>
    <w:rsid w:val="003F290E"/>
    <w:rsid w:val="003F3E44"/>
    <w:rsid w:val="003F5146"/>
    <w:rsid w:val="003F5D69"/>
    <w:rsid w:val="003F5DB5"/>
    <w:rsid w:val="00401A30"/>
    <w:rsid w:val="00403A3E"/>
    <w:rsid w:val="00403A45"/>
    <w:rsid w:val="00411B6A"/>
    <w:rsid w:val="00413365"/>
    <w:rsid w:val="00414B38"/>
    <w:rsid w:val="004150EE"/>
    <w:rsid w:val="004153A3"/>
    <w:rsid w:val="004201CA"/>
    <w:rsid w:val="00420521"/>
    <w:rsid w:val="00420AAA"/>
    <w:rsid w:val="0042323C"/>
    <w:rsid w:val="00423B59"/>
    <w:rsid w:val="00424586"/>
    <w:rsid w:val="004246B7"/>
    <w:rsid w:val="004269B0"/>
    <w:rsid w:val="0043314F"/>
    <w:rsid w:val="00433203"/>
    <w:rsid w:val="004335C6"/>
    <w:rsid w:val="004368BE"/>
    <w:rsid w:val="00437670"/>
    <w:rsid w:val="0043784B"/>
    <w:rsid w:val="00441061"/>
    <w:rsid w:val="00441591"/>
    <w:rsid w:val="004459D2"/>
    <w:rsid w:val="00445B20"/>
    <w:rsid w:val="00447AF9"/>
    <w:rsid w:val="004528F1"/>
    <w:rsid w:val="0045346E"/>
    <w:rsid w:val="004538F7"/>
    <w:rsid w:val="004553C0"/>
    <w:rsid w:val="00455918"/>
    <w:rsid w:val="0045682F"/>
    <w:rsid w:val="00457592"/>
    <w:rsid w:val="004609BD"/>
    <w:rsid w:val="00462315"/>
    <w:rsid w:val="00464104"/>
    <w:rsid w:val="004674BE"/>
    <w:rsid w:val="00467B40"/>
    <w:rsid w:val="00467D43"/>
    <w:rsid w:val="00467E8C"/>
    <w:rsid w:val="0047201C"/>
    <w:rsid w:val="004731CC"/>
    <w:rsid w:val="00473C4B"/>
    <w:rsid w:val="0047432B"/>
    <w:rsid w:val="00475A01"/>
    <w:rsid w:val="004776CA"/>
    <w:rsid w:val="00481C78"/>
    <w:rsid w:val="004858F7"/>
    <w:rsid w:val="00492DC0"/>
    <w:rsid w:val="004940E6"/>
    <w:rsid w:val="00495501"/>
    <w:rsid w:val="0049600F"/>
    <w:rsid w:val="0049686B"/>
    <w:rsid w:val="00496B32"/>
    <w:rsid w:val="00497929"/>
    <w:rsid w:val="004A1154"/>
    <w:rsid w:val="004A2631"/>
    <w:rsid w:val="004A3331"/>
    <w:rsid w:val="004A4178"/>
    <w:rsid w:val="004A4DF0"/>
    <w:rsid w:val="004B02D2"/>
    <w:rsid w:val="004B3022"/>
    <w:rsid w:val="004B3A0B"/>
    <w:rsid w:val="004B4D83"/>
    <w:rsid w:val="004B6E2E"/>
    <w:rsid w:val="004B795F"/>
    <w:rsid w:val="004C262F"/>
    <w:rsid w:val="004C2B3F"/>
    <w:rsid w:val="004C3454"/>
    <w:rsid w:val="004C396E"/>
    <w:rsid w:val="004C6E8D"/>
    <w:rsid w:val="004C7246"/>
    <w:rsid w:val="004D01AF"/>
    <w:rsid w:val="004D2D30"/>
    <w:rsid w:val="004D3601"/>
    <w:rsid w:val="004D5EC6"/>
    <w:rsid w:val="004E088D"/>
    <w:rsid w:val="004E5B5A"/>
    <w:rsid w:val="004E632F"/>
    <w:rsid w:val="004F34BE"/>
    <w:rsid w:val="004F5A36"/>
    <w:rsid w:val="004F7560"/>
    <w:rsid w:val="0050099E"/>
    <w:rsid w:val="00503061"/>
    <w:rsid w:val="005048A0"/>
    <w:rsid w:val="00504CA4"/>
    <w:rsid w:val="0050575F"/>
    <w:rsid w:val="005058FF"/>
    <w:rsid w:val="005060C8"/>
    <w:rsid w:val="005068D2"/>
    <w:rsid w:val="00507CA8"/>
    <w:rsid w:val="00512287"/>
    <w:rsid w:val="00513934"/>
    <w:rsid w:val="00514A01"/>
    <w:rsid w:val="005162FB"/>
    <w:rsid w:val="0052426C"/>
    <w:rsid w:val="00524275"/>
    <w:rsid w:val="0053005B"/>
    <w:rsid w:val="005321CB"/>
    <w:rsid w:val="005327C6"/>
    <w:rsid w:val="00532EAF"/>
    <w:rsid w:val="0053430B"/>
    <w:rsid w:val="005344F6"/>
    <w:rsid w:val="00534C84"/>
    <w:rsid w:val="00535357"/>
    <w:rsid w:val="0053622A"/>
    <w:rsid w:val="00537D50"/>
    <w:rsid w:val="0054038E"/>
    <w:rsid w:val="0054137A"/>
    <w:rsid w:val="00542DEA"/>
    <w:rsid w:val="0054417F"/>
    <w:rsid w:val="00547D49"/>
    <w:rsid w:val="0055482E"/>
    <w:rsid w:val="00554867"/>
    <w:rsid w:val="00562FF2"/>
    <w:rsid w:val="005670BD"/>
    <w:rsid w:val="0056714F"/>
    <w:rsid w:val="00570FB1"/>
    <w:rsid w:val="00577ADE"/>
    <w:rsid w:val="005800E5"/>
    <w:rsid w:val="0058027C"/>
    <w:rsid w:val="00581DF4"/>
    <w:rsid w:val="00582411"/>
    <w:rsid w:val="00584A59"/>
    <w:rsid w:val="00587C25"/>
    <w:rsid w:val="005904C8"/>
    <w:rsid w:val="00590CDB"/>
    <w:rsid w:val="00591607"/>
    <w:rsid w:val="0059308C"/>
    <w:rsid w:val="005953DE"/>
    <w:rsid w:val="00597186"/>
    <w:rsid w:val="005A6C6D"/>
    <w:rsid w:val="005B2BC3"/>
    <w:rsid w:val="005B3A3F"/>
    <w:rsid w:val="005B577B"/>
    <w:rsid w:val="005B5C20"/>
    <w:rsid w:val="005B701E"/>
    <w:rsid w:val="005C09AD"/>
    <w:rsid w:val="005C5921"/>
    <w:rsid w:val="005C66A5"/>
    <w:rsid w:val="005C718E"/>
    <w:rsid w:val="005C7792"/>
    <w:rsid w:val="005C7E50"/>
    <w:rsid w:val="005D0A58"/>
    <w:rsid w:val="005D1862"/>
    <w:rsid w:val="005D1C2D"/>
    <w:rsid w:val="005D6747"/>
    <w:rsid w:val="005E3A70"/>
    <w:rsid w:val="005E41BA"/>
    <w:rsid w:val="005E448F"/>
    <w:rsid w:val="005E66DE"/>
    <w:rsid w:val="005E7CC3"/>
    <w:rsid w:val="005F05AB"/>
    <w:rsid w:val="005F0AA2"/>
    <w:rsid w:val="005F1374"/>
    <w:rsid w:val="005F20F5"/>
    <w:rsid w:val="005F3A7F"/>
    <w:rsid w:val="005F4970"/>
    <w:rsid w:val="005F5681"/>
    <w:rsid w:val="005F5EAC"/>
    <w:rsid w:val="005F6584"/>
    <w:rsid w:val="005F6F8D"/>
    <w:rsid w:val="006019D1"/>
    <w:rsid w:val="0060221D"/>
    <w:rsid w:val="00605458"/>
    <w:rsid w:val="00605CB9"/>
    <w:rsid w:val="00605E47"/>
    <w:rsid w:val="006071A7"/>
    <w:rsid w:val="006072A5"/>
    <w:rsid w:val="00613197"/>
    <w:rsid w:val="00620AD4"/>
    <w:rsid w:val="00625726"/>
    <w:rsid w:val="00627B54"/>
    <w:rsid w:val="006336EA"/>
    <w:rsid w:val="00636A0C"/>
    <w:rsid w:val="00636DBF"/>
    <w:rsid w:val="006415E4"/>
    <w:rsid w:val="006426C5"/>
    <w:rsid w:val="00644B25"/>
    <w:rsid w:val="00645A15"/>
    <w:rsid w:val="00651F28"/>
    <w:rsid w:val="006538B6"/>
    <w:rsid w:val="0065518B"/>
    <w:rsid w:val="00656287"/>
    <w:rsid w:val="00657EE9"/>
    <w:rsid w:val="006620AD"/>
    <w:rsid w:val="00662483"/>
    <w:rsid w:val="00663D2C"/>
    <w:rsid w:val="006650B3"/>
    <w:rsid w:val="00666886"/>
    <w:rsid w:val="0067251D"/>
    <w:rsid w:val="006739D3"/>
    <w:rsid w:val="00673C1E"/>
    <w:rsid w:val="006762B1"/>
    <w:rsid w:val="00676983"/>
    <w:rsid w:val="006770FD"/>
    <w:rsid w:val="00677223"/>
    <w:rsid w:val="006775B5"/>
    <w:rsid w:val="00677CBD"/>
    <w:rsid w:val="006808BE"/>
    <w:rsid w:val="00682F38"/>
    <w:rsid w:val="00686A8B"/>
    <w:rsid w:val="00691347"/>
    <w:rsid w:val="006928F7"/>
    <w:rsid w:val="00693EBF"/>
    <w:rsid w:val="006949AA"/>
    <w:rsid w:val="00696CE0"/>
    <w:rsid w:val="006A1296"/>
    <w:rsid w:val="006A1521"/>
    <w:rsid w:val="006A2BA6"/>
    <w:rsid w:val="006A4307"/>
    <w:rsid w:val="006A4F43"/>
    <w:rsid w:val="006B0587"/>
    <w:rsid w:val="006B2FB6"/>
    <w:rsid w:val="006B321A"/>
    <w:rsid w:val="006B6D60"/>
    <w:rsid w:val="006B70E0"/>
    <w:rsid w:val="006B7618"/>
    <w:rsid w:val="006B7E33"/>
    <w:rsid w:val="006C00E5"/>
    <w:rsid w:val="006C02E3"/>
    <w:rsid w:val="006C7015"/>
    <w:rsid w:val="006D2691"/>
    <w:rsid w:val="006D615C"/>
    <w:rsid w:val="006D719F"/>
    <w:rsid w:val="006E0DB8"/>
    <w:rsid w:val="006E0F4E"/>
    <w:rsid w:val="006E1770"/>
    <w:rsid w:val="006E2000"/>
    <w:rsid w:val="006E2B5C"/>
    <w:rsid w:val="006E38DE"/>
    <w:rsid w:val="006E6EA9"/>
    <w:rsid w:val="006E7754"/>
    <w:rsid w:val="006F360D"/>
    <w:rsid w:val="00701282"/>
    <w:rsid w:val="0070175C"/>
    <w:rsid w:val="007021E5"/>
    <w:rsid w:val="007035B3"/>
    <w:rsid w:val="00703642"/>
    <w:rsid w:val="00703800"/>
    <w:rsid w:val="00706A3F"/>
    <w:rsid w:val="0071052F"/>
    <w:rsid w:val="0071141F"/>
    <w:rsid w:val="007127DC"/>
    <w:rsid w:val="00712A22"/>
    <w:rsid w:val="00714986"/>
    <w:rsid w:val="00716C66"/>
    <w:rsid w:val="00717063"/>
    <w:rsid w:val="007209FF"/>
    <w:rsid w:val="007215AF"/>
    <w:rsid w:val="00724506"/>
    <w:rsid w:val="0072484E"/>
    <w:rsid w:val="0073079E"/>
    <w:rsid w:val="00730B52"/>
    <w:rsid w:val="007312A9"/>
    <w:rsid w:val="00731818"/>
    <w:rsid w:val="0073234A"/>
    <w:rsid w:val="00735E25"/>
    <w:rsid w:val="0073639B"/>
    <w:rsid w:val="00736FC5"/>
    <w:rsid w:val="00740B69"/>
    <w:rsid w:val="00741183"/>
    <w:rsid w:val="007418D4"/>
    <w:rsid w:val="007439D4"/>
    <w:rsid w:val="00743E7B"/>
    <w:rsid w:val="00743F14"/>
    <w:rsid w:val="007468DC"/>
    <w:rsid w:val="007514EA"/>
    <w:rsid w:val="007530EB"/>
    <w:rsid w:val="007532C6"/>
    <w:rsid w:val="00754A6F"/>
    <w:rsid w:val="00754F45"/>
    <w:rsid w:val="00757D67"/>
    <w:rsid w:val="007727FA"/>
    <w:rsid w:val="00774741"/>
    <w:rsid w:val="00774A27"/>
    <w:rsid w:val="00776D53"/>
    <w:rsid w:val="0077742D"/>
    <w:rsid w:val="007774E7"/>
    <w:rsid w:val="00780A9E"/>
    <w:rsid w:val="00781B5D"/>
    <w:rsid w:val="00782C3E"/>
    <w:rsid w:val="00782DED"/>
    <w:rsid w:val="007840A5"/>
    <w:rsid w:val="0078579E"/>
    <w:rsid w:val="00785949"/>
    <w:rsid w:val="00785E07"/>
    <w:rsid w:val="007867B0"/>
    <w:rsid w:val="00786B17"/>
    <w:rsid w:val="00791956"/>
    <w:rsid w:val="00791AB0"/>
    <w:rsid w:val="00795514"/>
    <w:rsid w:val="007A09AE"/>
    <w:rsid w:val="007A1B52"/>
    <w:rsid w:val="007A24AC"/>
    <w:rsid w:val="007A3AC3"/>
    <w:rsid w:val="007A3B7C"/>
    <w:rsid w:val="007A48EA"/>
    <w:rsid w:val="007A6874"/>
    <w:rsid w:val="007A6EE8"/>
    <w:rsid w:val="007A7414"/>
    <w:rsid w:val="007B0DF3"/>
    <w:rsid w:val="007B11C4"/>
    <w:rsid w:val="007B4CFC"/>
    <w:rsid w:val="007B4F2C"/>
    <w:rsid w:val="007B6397"/>
    <w:rsid w:val="007C1E0F"/>
    <w:rsid w:val="007C31D9"/>
    <w:rsid w:val="007D26F1"/>
    <w:rsid w:val="007D2787"/>
    <w:rsid w:val="007D3BFF"/>
    <w:rsid w:val="007D47DB"/>
    <w:rsid w:val="007D6FAE"/>
    <w:rsid w:val="007E1359"/>
    <w:rsid w:val="007E219B"/>
    <w:rsid w:val="007E3342"/>
    <w:rsid w:val="007E6D46"/>
    <w:rsid w:val="007F056E"/>
    <w:rsid w:val="007F0E52"/>
    <w:rsid w:val="007F2195"/>
    <w:rsid w:val="007F2ADD"/>
    <w:rsid w:val="007F525E"/>
    <w:rsid w:val="007F5612"/>
    <w:rsid w:val="007F57C8"/>
    <w:rsid w:val="007F6501"/>
    <w:rsid w:val="007F66B1"/>
    <w:rsid w:val="007F7C32"/>
    <w:rsid w:val="0080097A"/>
    <w:rsid w:val="00800F89"/>
    <w:rsid w:val="00803B0C"/>
    <w:rsid w:val="00803E06"/>
    <w:rsid w:val="0081501D"/>
    <w:rsid w:val="0081528A"/>
    <w:rsid w:val="00815866"/>
    <w:rsid w:val="008163C3"/>
    <w:rsid w:val="0082071F"/>
    <w:rsid w:val="008209FC"/>
    <w:rsid w:val="00822C13"/>
    <w:rsid w:val="00822D5A"/>
    <w:rsid w:val="008238C0"/>
    <w:rsid w:val="00824C7E"/>
    <w:rsid w:val="008255BC"/>
    <w:rsid w:val="008263BC"/>
    <w:rsid w:val="00827880"/>
    <w:rsid w:val="00832B5A"/>
    <w:rsid w:val="0083426E"/>
    <w:rsid w:val="0084081A"/>
    <w:rsid w:val="0084133C"/>
    <w:rsid w:val="00842B3D"/>
    <w:rsid w:val="00842FE0"/>
    <w:rsid w:val="008441A6"/>
    <w:rsid w:val="00857DA9"/>
    <w:rsid w:val="00860BF9"/>
    <w:rsid w:val="00861A50"/>
    <w:rsid w:val="0086515C"/>
    <w:rsid w:val="00866E72"/>
    <w:rsid w:val="00870479"/>
    <w:rsid w:val="00871460"/>
    <w:rsid w:val="0087158C"/>
    <w:rsid w:val="008718A9"/>
    <w:rsid w:val="00871A95"/>
    <w:rsid w:val="008732B4"/>
    <w:rsid w:val="00873B77"/>
    <w:rsid w:val="008773F1"/>
    <w:rsid w:val="008813F0"/>
    <w:rsid w:val="00881719"/>
    <w:rsid w:val="008822FE"/>
    <w:rsid w:val="008834D3"/>
    <w:rsid w:val="0088386A"/>
    <w:rsid w:val="00883AEF"/>
    <w:rsid w:val="00884DD4"/>
    <w:rsid w:val="008855CF"/>
    <w:rsid w:val="00885C46"/>
    <w:rsid w:val="00886FF3"/>
    <w:rsid w:val="00890399"/>
    <w:rsid w:val="00890EF8"/>
    <w:rsid w:val="00891C46"/>
    <w:rsid w:val="00892785"/>
    <w:rsid w:val="00894971"/>
    <w:rsid w:val="0089616A"/>
    <w:rsid w:val="008A0630"/>
    <w:rsid w:val="008A2168"/>
    <w:rsid w:val="008A3552"/>
    <w:rsid w:val="008A454F"/>
    <w:rsid w:val="008A6DB6"/>
    <w:rsid w:val="008A7612"/>
    <w:rsid w:val="008B0396"/>
    <w:rsid w:val="008B1759"/>
    <w:rsid w:val="008B2073"/>
    <w:rsid w:val="008B3147"/>
    <w:rsid w:val="008B71C3"/>
    <w:rsid w:val="008C0252"/>
    <w:rsid w:val="008C06E7"/>
    <w:rsid w:val="008C3064"/>
    <w:rsid w:val="008C3EB2"/>
    <w:rsid w:val="008C44D5"/>
    <w:rsid w:val="008C6087"/>
    <w:rsid w:val="008D13F2"/>
    <w:rsid w:val="008D2046"/>
    <w:rsid w:val="008D793C"/>
    <w:rsid w:val="008E2018"/>
    <w:rsid w:val="008E6FDE"/>
    <w:rsid w:val="008EDAFB"/>
    <w:rsid w:val="008F0E28"/>
    <w:rsid w:val="008F114F"/>
    <w:rsid w:val="008F29F6"/>
    <w:rsid w:val="008F3E6B"/>
    <w:rsid w:val="00901014"/>
    <w:rsid w:val="00901DC1"/>
    <w:rsid w:val="00903AC6"/>
    <w:rsid w:val="00905A45"/>
    <w:rsid w:val="00906254"/>
    <w:rsid w:val="00907484"/>
    <w:rsid w:val="0091091E"/>
    <w:rsid w:val="009109BE"/>
    <w:rsid w:val="00912B86"/>
    <w:rsid w:val="00914584"/>
    <w:rsid w:val="0091697C"/>
    <w:rsid w:val="0092321C"/>
    <w:rsid w:val="009237F1"/>
    <w:rsid w:val="0092383F"/>
    <w:rsid w:val="00923CAB"/>
    <w:rsid w:val="00932213"/>
    <w:rsid w:val="00933E93"/>
    <w:rsid w:val="009347BE"/>
    <w:rsid w:val="00936AC5"/>
    <w:rsid w:val="009374CB"/>
    <w:rsid w:val="00940419"/>
    <w:rsid w:val="00940C23"/>
    <w:rsid w:val="00941810"/>
    <w:rsid w:val="009418C3"/>
    <w:rsid w:val="00942693"/>
    <w:rsid w:val="00942C0C"/>
    <w:rsid w:val="00943834"/>
    <w:rsid w:val="009458C9"/>
    <w:rsid w:val="00945F10"/>
    <w:rsid w:val="00947DBB"/>
    <w:rsid w:val="009501E8"/>
    <w:rsid w:val="009506BF"/>
    <w:rsid w:val="00952D57"/>
    <w:rsid w:val="009531B5"/>
    <w:rsid w:val="0095388C"/>
    <w:rsid w:val="00954140"/>
    <w:rsid w:val="00955A24"/>
    <w:rsid w:val="009571B4"/>
    <w:rsid w:val="00957EE4"/>
    <w:rsid w:val="0096065E"/>
    <w:rsid w:val="0096201E"/>
    <w:rsid w:val="00966521"/>
    <w:rsid w:val="009668CD"/>
    <w:rsid w:val="009669AC"/>
    <w:rsid w:val="00971235"/>
    <w:rsid w:val="009779FA"/>
    <w:rsid w:val="00986305"/>
    <w:rsid w:val="00987137"/>
    <w:rsid w:val="0099252E"/>
    <w:rsid w:val="00992E95"/>
    <w:rsid w:val="00993B54"/>
    <w:rsid w:val="0099639A"/>
    <w:rsid w:val="00996860"/>
    <w:rsid w:val="009A0733"/>
    <w:rsid w:val="009A1EF6"/>
    <w:rsid w:val="009A3BB1"/>
    <w:rsid w:val="009B444C"/>
    <w:rsid w:val="009B68B3"/>
    <w:rsid w:val="009B70A3"/>
    <w:rsid w:val="009B7106"/>
    <w:rsid w:val="009B7E96"/>
    <w:rsid w:val="009C0C61"/>
    <w:rsid w:val="009C0CD4"/>
    <w:rsid w:val="009C1D21"/>
    <w:rsid w:val="009C3F28"/>
    <w:rsid w:val="009C4C4F"/>
    <w:rsid w:val="009C7BE5"/>
    <w:rsid w:val="009D1ADA"/>
    <w:rsid w:val="009D254B"/>
    <w:rsid w:val="009D2BF3"/>
    <w:rsid w:val="009D35D9"/>
    <w:rsid w:val="009D3E44"/>
    <w:rsid w:val="009D48F4"/>
    <w:rsid w:val="009D5256"/>
    <w:rsid w:val="009D7DEC"/>
    <w:rsid w:val="009E02B1"/>
    <w:rsid w:val="009E1C5A"/>
    <w:rsid w:val="009E259B"/>
    <w:rsid w:val="009E2A3D"/>
    <w:rsid w:val="009E4F1A"/>
    <w:rsid w:val="009E52B0"/>
    <w:rsid w:val="009E5E76"/>
    <w:rsid w:val="009F04C3"/>
    <w:rsid w:val="009F1FDE"/>
    <w:rsid w:val="009F22DD"/>
    <w:rsid w:val="009F5643"/>
    <w:rsid w:val="00A0073D"/>
    <w:rsid w:val="00A04000"/>
    <w:rsid w:val="00A046F2"/>
    <w:rsid w:val="00A1071D"/>
    <w:rsid w:val="00A11DC0"/>
    <w:rsid w:val="00A123BD"/>
    <w:rsid w:val="00A131AA"/>
    <w:rsid w:val="00A16016"/>
    <w:rsid w:val="00A20D85"/>
    <w:rsid w:val="00A2148C"/>
    <w:rsid w:val="00A23769"/>
    <w:rsid w:val="00A25BD7"/>
    <w:rsid w:val="00A25C17"/>
    <w:rsid w:val="00A25D37"/>
    <w:rsid w:val="00A26A28"/>
    <w:rsid w:val="00A30B54"/>
    <w:rsid w:val="00A31913"/>
    <w:rsid w:val="00A3427F"/>
    <w:rsid w:val="00A34DFA"/>
    <w:rsid w:val="00A3536B"/>
    <w:rsid w:val="00A35563"/>
    <w:rsid w:val="00A357A8"/>
    <w:rsid w:val="00A366CB"/>
    <w:rsid w:val="00A37441"/>
    <w:rsid w:val="00A37867"/>
    <w:rsid w:val="00A42609"/>
    <w:rsid w:val="00A435BC"/>
    <w:rsid w:val="00A44518"/>
    <w:rsid w:val="00A5217F"/>
    <w:rsid w:val="00A548AE"/>
    <w:rsid w:val="00A55867"/>
    <w:rsid w:val="00A56921"/>
    <w:rsid w:val="00A60BF0"/>
    <w:rsid w:val="00A640B2"/>
    <w:rsid w:val="00A64DE9"/>
    <w:rsid w:val="00A76340"/>
    <w:rsid w:val="00A76AFD"/>
    <w:rsid w:val="00A8103A"/>
    <w:rsid w:val="00A8183C"/>
    <w:rsid w:val="00A827CE"/>
    <w:rsid w:val="00A875A3"/>
    <w:rsid w:val="00A909E7"/>
    <w:rsid w:val="00A90D13"/>
    <w:rsid w:val="00A911E1"/>
    <w:rsid w:val="00A912C9"/>
    <w:rsid w:val="00A956DA"/>
    <w:rsid w:val="00A97B0B"/>
    <w:rsid w:val="00A97DEB"/>
    <w:rsid w:val="00AA098F"/>
    <w:rsid w:val="00AA25C0"/>
    <w:rsid w:val="00AA447C"/>
    <w:rsid w:val="00AA739C"/>
    <w:rsid w:val="00AB2B73"/>
    <w:rsid w:val="00AB3935"/>
    <w:rsid w:val="00AB4067"/>
    <w:rsid w:val="00AB448F"/>
    <w:rsid w:val="00AC1456"/>
    <w:rsid w:val="00AC1980"/>
    <w:rsid w:val="00AC33BA"/>
    <w:rsid w:val="00AC4E9B"/>
    <w:rsid w:val="00AC538A"/>
    <w:rsid w:val="00AC681A"/>
    <w:rsid w:val="00AD11AC"/>
    <w:rsid w:val="00AD1F75"/>
    <w:rsid w:val="00AD38AB"/>
    <w:rsid w:val="00AD3F5A"/>
    <w:rsid w:val="00AD4748"/>
    <w:rsid w:val="00AD7EC8"/>
    <w:rsid w:val="00AE1DE9"/>
    <w:rsid w:val="00AE365E"/>
    <w:rsid w:val="00AF0A72"/>
    <w:rsid w:val="00AF0E05"/>
    <w:rsid w:val="00AF22D1"/>
    <w:rsid w:val="00AF281E"/>
    <w:rsid w:val="00AF430B"/>
    <w:rsid w:val="00AF43A1"/>
    <w:rsid w:val="00AF4A0C"/>
    <w:rsid w:val="00AF5073"/>
    <w:rsid w:val="00AF7EFA"/>
    <w:rsid w:val="00B0038A"/>
    <w:rsid w:val="00B02E8F"/>
    <w:rsid w:val="00B04454"/>
    <w:rsid w:val="00B0546E"/>
    <w:rsid w:val="00B065E0"/>
    <w:rsid w:val="00B06DFF"/>
    <w:rsid w:val="00B11AD8"/>
    <w:rsid w:val="00B12855"/>
    <w:rsid w:val="00B142D5"/>
    <w:rsid w:val="00B162A0"/>
    <w:rsid w:val="00B175D9"/>
    <w:rsid w:val="00B20BFB"/>
    <w:rsid w:val="00B225D4"/>
    <w:rsid w:val="00B231FC"/>
    <w:rsid w:val="00B23201"/>
    <w:rsid w:val="00B23BB1"/>
    <w:rsid w:val="00B268FF"/>
    <w:rsid w:val="00B2735E"/>
    <w:rsid w:val="00B322C1"/>
    <w:rsid w:val="00B324AB"/>
    <w:rsid w:val="00B32B57"/>
    <w:rsid w:val="00B369C8"/>
    <w:rsid w:val="00B37517"/>
    <w:rsid w:val="00B40FFB"/>
    <w:rsid w:val="00B42BF7"/>
    <w:rsid w:val="00B42C77"/>
    <w:rsid w:val="00B44EA4"/>
    <w:rsid w:val="00B46FBF"/>
    <w:rsid w:val="00B47752"/>
    <w:rsid w:val="00B515E5"/>
    <w:rsid w:val="00B51A61"/>
    <w:rsid w:val="00B5227B"/>
    <w:rsid w:val="00B525B9"/>
    <w:rsid w:val="00B525D6"/>
    <w:rsid w:val="00B5282C"/>
    <w:rsid w:val="00B54E12"/>
    <w:rsid w:val="00B63959"/>
    <w:rsid w:val="00B71DE9"/>
    <w:rsid w:val="00B76889"/>
    <w:rsid w:val="00B76FD3"/>
    <w:rsid w:val="00B82B78"/>
    <w:rsid w:val="00B8595F"/>
    <w:rsid w:val="00B86430"/>
    <w:rsid w:val="00B9011A"/>
    <w:rsid w:val="00B90376"/>
    <w:rsid w:val="00B9357C"/>
    <w:rsid w:val="00B95DCE"/>
    <w:rsid w:val="00B97132"/>
    <w:rsid w:val="00B97F64"/>
    <w:rsid w:val="00BA0E53"/>
    <w:rsid w:val="00BA74FC"/>
    <w:rsid w:val="00BB0D12"/>
    <w:rsid w:val="00BB11A9"/>
    <w:rsid w:val="00BB21BD"/>
    <w:rsid w:val="00BC1971"/>
    <w:rsid w:val="00BC5AE2"/>
    <w:rsid w:val="00BC65E4"/>
    <w:rsid w:val="00BC66F9"/>
    <w:rsid w:val="00BC7E6E"/>
    <w:rsid w:val="00BD0B16"/>
    <w:rsid w:val="00BD21FB"/>
    <w:rsid w:val="00BD2439"/>
    <w:rsid w:val="00BD3823"/>
    <w:rsid w:val="00BD6B76"/>
    <w:rsid w:val="00BE410A"/>
    <w:rsid w:val="00BE5007"/>
    <w:rsid w:val="00BE59CD"/>
    <w:rsid w:val="00BE6376"/>
    <w:rsid w:val="00BE7617"/>
    <w:rsid w:val="00BE7C6A"/>
    <w:rsid w:val="00BF0723"/>
    <w:rsid w:val="00BF3AA4"/>
    <w:rsid w:val="00BF55A6"/>
    <w:rsid w:val="00C000F9"/>
    <w:rsid w:val="00C002A6"/>
    <w:rsid w:val="00C002FF"/>
    <w:rsid w:val="00C0098F"/>
    <w:rsid w:val="00C02FF5"/>
    <w:rsid w:val="00C0321D"/>
    <w:rsid w:val="00C03FDA"/>
    <w:rsid w:val="00C06638"/>
    <w:rsid w:val="00C07315"/>
    <w:rsid w:val="00C106BA"/>
    <w:rsid w:val="00C12C9F"/>
    <w:rsid w:val="00C15D41"/>
    <w:rsid w:val="00C17292"/>
    <w:rsid w:val="00C17425"/>
    <w:rsid w:val="00C30D85"/>
    <w:rsid w:val="00C3118C"/>
    <w:rsid w:val="00C33009"/>
    <w:rsid w:val="00C36CAC"/>
    <w:rsid w:val="00C373C5"/>
    <w:rsid w:val="00C406A2"/>
    <w:rsid w:val="00C40924"/>
    <w:rsid w:val="00C41687"/>
    <w:rsid w:val="00C43452"/>
    <w:rsid w:val="00C4484E"/>
    <w:rsid w:val="00C46746"/>
    <w:rsid w:val="00C518C2"/>
    <w:rsid w:val="00C55C4B"/>
    <w:rsid w:val="00C56DF0"/>
    <w:rsid w:val="00C629CB"/>
    <w:rsid w:val="00C67B9F"/>
    <w:rsid w:val="00C7138A"/>
    <w:rsid w:val="00C71844"/>
    <w:rsid w:val="00C7297F"/>
    <w:rsid w:val="00C772FA"/>
    <w:rsid w:val="00C809B6"/>
    <w:rsid w:val="00C82386"/>
    <w:rsid w:val="00C84E68"/>
    <w:rsid w:val="00C8562D"/>
    <w:rsid w:val="00C869DB"/>
    <w:rsid w:val="00C90016"/>
    <w:rsid w:val="00C92EF9"/>
    <w:rsid w:val="00C9524D"/>
    <w:rsid w:val="00C973BA"/>
    <w:rsid w:val="00CA2180"/>
    <w:rsid w:val="00CA24DD"/>
    <w:rsid w:val="00CA2BC1"/>
    <w:rsid w:val="00CA4AEF"/>
    <w:rsid w:val="00CB03EF"/>
    <w:rsid w:val="00CB3798"/>
    <w:rsid w:val="00CB3DC2"/>
    <w:rsid w:val="00CB40C6"/>
    <w:rsid w:val="00CB6121"/>
    <w:rsid w:val="00CB72BC"/>
    <w:rsid w:val="00CB7F4A"/>
    <w:rsid w:val="00CC0784"/>
    <w:rsid w:val="00CC0870"/>
    <w:rsid w:val="00CC30A9"/>
    <w:rsid w:val="00CD040B"/>
    <w:rsid w:val="00CD0CE8"/>
    <w:rsid w:val="00CD58D9"/>
    <w:rsid w:val="00CD5957"/>
    <w:rsid w:val="00CD7023"/>
    <w:rsid w:val="00CD766D"/>
    <w:rsid w:val="00CE04D7"/>
    <w:rsid w:val="00CE173A"/>
    <w:rsid w:val="00CE1782"/>
    <w:rsid w:val="00CE29D3"/>
    <w:rsid w:val="00CE3358"/>
    <w:rsid w:val="00CE6617"/>
    <w:rsid w:val="00CE6DEA"/>
    <w:rsid w:val="00CE7732"/>
    <w:rsid w:val="00CF101F"/>
    <w:rsid w:val="00CF1639"/>
    <w:rsid w:val="00CF3017"/>
    <w:rsid w:val="00CF5C59"/>
    <w:rsid w:val="00CF630C"/>
    <w:rsid w:val="00D00F12"/>
    <w:rsid w:val="00D03BCB"/>
    <w:rsid w:val="00D052A3"/>
    <w:rsid w:val="00D05874"/>
    <w:rsid w:val="00D10822"/>
    <w:rsid w:val="00D11FE3"/>
    <w:rsid w:val="00D137F5"/>
    <w:rsid w:val="00D13D18"/>
    <w:rsid w:val="00D15C32"/>
    <w:rsid w:val="00D1733F"/>
    <w:rsid w:val="00D22CAA"/>
    <w:rsid w:val="00D23E35"/>
    <w:rsid w:val="00D24458"/>
    <w:rsid w:val="00D25237"/>
    <w:rsid w:val="00D25B9F"/>
    <w:rsid w:val="00D30788"/>
    <w:rsid w:val="00D30E8F"/>
    <w:rsid w:val="00D32017"/>
    <w:rsid w:val="00D32407"/>
    <w:rsid w:val="00D32493"/>
    <w:rsid w:val="00D40271"/>
    <w:rsid w:val="00D40446"/>
    <w:rsid w:val="00D41CA3"/>
    <w:rsid w:val="00D41D6C"/>
    <w:rsid w:val="00D520E6"/>
    <w:rsid w:val="00D52FA0"/>
    <w:rsid w:val="00D53C26"/>
    <w:rsid w:val="00D54A1A"/>
    <w:rsid w:val="00D57ED2"/>
    <w:rsid w:val="00D60A1F"/>
    <w:rsid w:val="00D664DA"/>
    <w:rsid w:val="00D7557F"/>
    <w:rsid w:val="00D76176"/>
    <w:rsid w:val="00D77B7E"/>
    <w:rsid w:val="00D77B8B"/>
    <w:rsid w:val="00D81631"/>
    <w:rsid w:val="00D91C43"/>
    <w:rsid w:val="00D96105"/>
    <w:rsid w:val="00D973E7"/>
    <w:rsid w:val="00DA0516"/>
    <w:rsid w:val="00DA1BA1"/>
    <w:rsid w:val="00DA3914"/>
    <w:rsid w:val="00DA4FB0"/>
    <w:rsid w:val="00DA607A"/>
    <w:rsid w:val="00DB1761"/>
    <w:rsid w:val="00DB2E25"/>
    <w:rsid w:val="00DB4C50"/>
    <w:rsid w:val="00DB5BBC"/>
    <w:rsid w:val="00DB5BC0"/>
    <w:rsid w:val="00DB5ED5"/>
    <w:rsid w:val="00DB7164"/>
    <w:rsid w:val="00DB74DA"/>
    <w:rsid w:val="00DB789F"/>
    <w:rsid w:val="00DC17B7"/>
    <w:rsid w:val="00DC284D"/>
    <w:rsid w:val="00DC2B28"/>
    <w:rsid w:val="00DC2D76"/>
    <w:rsid w:val="00DC643C"/>
    <w:rsid w:val="00DC717C"/>
    <w:rsid w:val="00DD0CDD"/>
    <w:rsid w:val="00DD0EF9"/>
    <w:rsid w:val="00DD2041"/>
    <w:rsid w:val="00DD2E87"/>
    <w:rsid w:val="00DD3BAC"/>
    <w:rsid w:val="00DD4636"/>
    <w:rsid w:val="00DD4CC8"/>
    <w:rsid w:val="00DD6112"/>
    <w:rsid w:val="00DD7BCB"/>
    <w:rsid w:val="00DD7E18"/>
    <w:rsid w:val="00DE2FB3"/>
    <w:rsid w:val="00DE6106"/>
    <w:rsid w:val="00DE790C"/>
    <w:rsid w:val="00DF20C6"/>
    <w:rsid w:val="00DF3706"/>
    <w:rsid w:val="00DF6E8D"/>
    <w:rsid w:val="00DF70AC"/>
    <w:rsid w:val="00DF7186"/>
    <w:rsid w:val="00E00E9B"/>
    <w:rsid w:val="00E0188C"/>
    <w:rsid w:val="00E02780"/>
    <w:rsid w:val="00E03E7A"/>
    <w:rsid w:val="00E0703C"/>
    <w:rsid w:val="00E078E8"/>
    <w:rsid w:val="00E13737"/>
    <w:rsid w:val="00E142EC"/>
    <w:rsid w:val="00E16D23"/>
    <w:rsid w:val="00E17035"/>
    <w:rsid w:val="00E172C5"/>
    <w:rsid w:val="00E207B3"/>
    <w:rsid w:val="00E236D7"/>
    <w:rsid w:val="00E23CC0"/>
    <w:rsid w:val="00E30386"/>
    <w:rsid w:val="00E316AC"/>
    <w:rsid w:val="00E32F6B"/>
    <w:rsid w:val="00E337E6"/>
    <w:rsid w:val="00E33CD1"/>
    <w:rsid w:val="00E3413F"/>
    <w:rsid w:val="00E34580"/>
    <w:rsid w:val="00E37974"/>
    <w:rsid w:val="00E40349"/>
    <w:rsid w:val="00E413C8"/>
    <w:rsid w:val="00E445EA"/>
    <w:rsid w:val="00E45111"/>
    <w:rsid w:val="00E46C62"/>
    <w:rsid w:val="00E470FA"/>
    <w:rsid w:val="00E5085A"/>
    <w:rsid w:val="00E50EF6"/>
    <w:rsid w:val="00E53161"/>
    <w:rsid w:val="00E55F15"/>
    <w:rsid w:val="00E56EAA"/>
    <w:rsid w:val="00E60723"/>
    <w:rsid w:val="00E613D8"/>
    <w:rsid w:val="00E6282B"/>
    <w:rsid w:val="00E6328F"/>
    <w:rsid w:val="00E63392"/>
    <w:rsid w:val="00E6352A"/>
    <w:rsid w:val="00E63D25"/>
    <w:rsid w:val="00E661E7"/>
    <w:rsid w:val="00E72A96"/>
    <w:rsid w:val="00E72EAE"/>
    <w:rsid w:val="00E74FCC"/>
    <w:rsid w:val="00E75F75"/>
    <w:rsid w:val="00E762B4"/>
    <w:rsid w:val="00E767BE"/>
    <w:rsid w:val="00E76BA6"/>
    <w:rsid w:val="00E8085E"/>
    <w:rsid w:val="00E827BC"/>
    <w:rsid w:val="00E86B91"/>
    <w:rsid w:val="00E873A3"/>
    <w:rsid w:val="00E9111A"/>
    <w:rsid w:val="00E9213A"/>
    <w:rsid w:val="00E9566E"/>
    <w:rsid w:val="00E9645A"/>
    <w:rsid w:val="00E96834"/>
    <w:rsid w:val="00EA19DC"/>
    <w:rsid w:val="00EA2788"/>
    <w:rsid w:val="00EA312A"/>
    <w:rsid w:val="00EA3D59"/>
    <w:rsid w:val="00EA602D"/>
    <w:rsid w:val="00EB1883"/>
    <w:rsid w:val="00EB1ACB"/>
    <w:rsid w:val="00EB4CBC"/>
    <w:rsid w:val="00EB5C0D"/>
    <w:rsid w:val="00EB5ED4"/>
    <w:rsid w:val="00EC087C"/>
    <w:rsid w:val="00EC16B1"/>
    <w:rsid w:val="00EC456D"/>
    <w:rsid w:val="00EC7CC4"/>
    <w:rsid w:val="00ED196B"/>
    <w:rsid w:val="00ED6DB1"/>
    <w:rsid w:val="00ED7290"/>
    <w:rsid w:val="00EE115A"/>
    <w:rsid w:val="00EE14A4"/>
    <w:rsid w:val="00EE3454"/>
    <w:rsid w:val="00EE3E5A"/>
    <w:rsid w:val="00EE6355"/>
    <w:rsid w:val="00EE6C5D"/>
    <w:rsid w:val="00EF049F"/>
    <w:rsid w:val="00EF11FA"/>
    <w:rsid w:val="00EF1AD3"/>
    <w:rsid w:val="00EF4441"/>
    <w:rsid w:val="00EF5146"/>
    <w:rsid w:val="00EF5460"/>
    <w:rsid w:val="00EF770E"/>
    <w:rsid w:val="00F010D6"/>
    <w:rsid w:val="00F01F13"/>
    <w:rsid w:val="00F027E2"/>
    <w:rsid w:val="00F03483"/>
    <w:rsid w:val="00F04316"/>
    <w:rsid w:val="00F06685"/>
    <w:rsid w:val="00F06994"/>
    <w:rsid w:val="00F1159E"/>
    <w:rsid w:val="00F133A5"/>
    <w:rsid w:val="00F134B7"/>
    <w:rsid w:val="00F13AE5"/>
    <w:rsid w:val="00F15B28"/>
    <w:rsid w:val="00F16948"/>
    <w:rsid w:val="00F17971"/>
    <w:rsid w:val="00F17B5D"/>
    <w:rsid w:val="00F2010B"/>
    <w:rsid w:val="00F22E2C"/>
    <w:rsid w:val="00F24E6E"/>
    <w:rsid w:val="00F2653A"/>
    <w:rsid w:val="00F27800"/>
    <w:rsid w:val="00F31A79"/>
    <w:rsid w:val="00F33624"/>
    <w:rsid w:val="00F365CC"/>
    <w:rsid w:val="00F424B8"/>
    <w:rsid w:val="00F42EF0"/>
    <w:rsid w:val="00F43870"/>
    <w:rsid w:val="00F446D9"/>
    <w:rsid w:val="00F4689A"/>
    <w:rsid w:val="00F56E5D"/>
    <w:rsid w:val="00F60174"/>
    <w:rsid w:val="00F6055B"/>
    <w:rsid w:val="00F643F2"/>
    <w:rsid w:val="00F6473A"/>
    <w:rsid w:val="00F66A7D"/>
    <w:rsid w:val="00F70517"/>
    <w:rsid w:val="00F70AAD"/>
    <w:rsid w:val="00F70F42"/>
    <w:rsid w:val="00F71ADD"/>
    <w:rsid w:val="00F726BF"/>
    <w:rsid w:val="00F72FC9"/>
    <w:rsid w:val="00F75998"/>
    <w:rsid w:val="00F772DE"/>
    <w:rsid w:val="00F77528"/>
    <w:rsid w:val="00F80CFD"/>
    <w:rsid w:val="00F81C85"/>
    <w:rsid w:val="00F82223"/>
    <w:rsid w:val="00F82559"/>
    <w:rsid w:val="00F85FC5"/>
    <w:rsid w:val="00F86EC2"/>
    <w:rsid w:val="00F904BB"/>
    <w:rsid w:val="00F90DA2"/>
    <w:rsid w:val="00F92C3D"/>
    <w:rsid w:val="00F94372"/>
    <w:rsid w:val="00FA05AA"/>
    <w:rsid w:val="00FA1745"/>
    <w:rsid w:val="00FA1D16"/>
    <w:rsid w:val="00FA2A50"/>
    <w:rsid w:val="00FA2E3B"/>
    <w:rsid w:val="00FA45DB"/>
    <w:rsid w:val="00FA4D10"/>
    <w:rsid w:val="00FB1167"/>
    <w:rsid w:val="00FB316C"/>
    <w:rsid w:val="00FB4E9D"/>
    <w:rsid w:val="00FB58D8"/>
    <w:rsid w:val="00FB63B7"/>
    <w:rsid w:val="00FB6619"/>
    <w:rsid w:val="00FC2498"/>
    <w:rsid w:val="00FC4F07"/>
    <w:rsid w:val="00FC5A88"/>
    <w:rsid w:val="00FC5C40"/>
    <w:rsid w:val="00FD088D"/>
    <w:rsid w:val="00FD090D"/>
    <w:rsid w:val="00FD2746"/>
    <w:rsid w:val="00FD46E4"/>
    <w:rsid w:val="00FD5093"/>
    <w:rsid w:val="00FD5C49"/>
    <w:rsid w:val="00FD6F63"/>
    <w:rsid w:val="00FD7933"/>
    <w:rsid w:val="00FE01A5"/>
    <w:rsid w:val="00FE0F5F"/>
    <w:rsid w:val="00FE231E"/>
    <w:rsid w:val="00FE588C"/>
    <w:rsid w:val="00FE6650"/>
    <w:rsid w:val="00FE7AA2"/>
    <w:rsid w:val="00FF1879"/>
    <w:rsid w:val="00FF4475"/>
    <w:rsid w:val="023EF5E9"/>
    <w:rsid w:val="0283C5AB"/>
    <w:rsid w:val="03E4D094"/>
    <w:rsid w:val="049A81C7"/>
    <w:rsid w:val="049FC553"/>
    <w:rsid w:val="04A08CE2"/>
    <w:rsid w:val="05410983"/>
    <w:rsid w:val="056A7888"/>
    <w:rsid w:val="060ADF78"/>
    <w:rsid w:val="065BC8C5"/>
    <w:rsid w:val="06F0B516"/>
    <w:rsid w:val="084A6265"/>
    <w:rsid w:val="095D92D1"/>
    <w:rsid w:val="09B9ECD3"/>
    <w:rsid w:val="0C9D54CF"/>
    <w:rsid w:val="0E392530"/>
    <w:rsid w:val="0E5EFF75"/>
    <w:rsid w:val="0ED2755E"/>
    <w:rsid w:val="0ED38F2F"/>
    <w:rsid w:val="10DA4FEF"/>
    <w:rsid w:val="159AAF73"/>
    <w:rsid w:val="15B2EC11"/>
    <w:rsid w:val="17F57765"/>
    <w:rsid w:val="19321A75"/>
    <w:rsid w:val="1A7D1D33"/>
    <w:rsid w:val="1AFE7FDB"/>
    <w:rsid w:val="1B2D1827"/>
    <w:rsid w:val="1BB7B9AB"/>
    <w:rsid w:val="1BF242CE"/>
    <w:rsid w:val="1EC67A3C"/>
    <w:rsid w:val="2170DA18"/>
    <w:rsid w:val="221E8759"/>
    <w:rsid w:val="2335A02F"/>
    <w:rsid w:val="2393C48F"/>
    <w:rsid w:val="23DACC5A"/>
    <w:rsid w:val="24184E10"/>
    <w:rsid w:val="24DD0AF1"/>
    <w:rsid w:val="25B41E71"/>
    <w:rsid w:val="25D5F597"/>
    <w:rsid w:val="265AB773"/>
    <w:rsid w:val="26B774FE"/>
    <w:rsid w:val="28B90C46"/>
    <w:rsid w:val="28E08104"/>
    <w:rsid w:val="2934FE7E"/>
    <w:rsid w:val="2971B5C4"/>
    <w:rsid w:val="2A9F10B4"/>
    <w:rsid w:val="2CA2D097"/>
    <w:rsid w:val="2F47F4E0"/>
    <w:rsid w:val="2FDA68A8"/>
    <w:rsid w:val="30A57679"/>
    <w:rsid w:val="319D81F9"/>
    <w:rsid w:val="323BF766"/>
    <w:rsid w:val="32B3DFCF"/>
    <w:rsid w:val="332A8C5C"/>
    <w:rsid w:val="352ED40A"/>
    <w:rsid w:val="36308A80"/>
    <w:rsid w:val="36BF8792"/>
    <w:rsid w:val="3828D97F"/>
    <w:rsid w:val="38EED726"/>
    <w:rsid w:val="39682B42"/>
    <w:rsid w:val="39955F66"/>
    <w:rsid w:val="39BA028A"/>
    <w:rsid w:val="3B03FBA3"/>
    <w:rsid w:val="3E726D00"/>
    <w:rsid w:val="3EE23045"/>
    <w:rsid w:val="3F608F6F"/>
    <w:rsid w:val="40827944"/>
    <w:rsid w:val="428A1378"/>
    <w:rsid w:val="438B749D"/>
    <w:rsid w:val="4425E3D9"/>
    <w:rsid w:val="44610EF2"/>
    <w:rsid w:val="457A9514"/>
    <w:rsid w:val="461C6B30"/>
    <w:rsid w:val="46A7F4C4"/>
    <w:rsid w:val="46DE9033"/>
    <w:rsid w:val="473848A2"/>
    <w:rsid w:val="4897FEAD"/>
    <w:rsid w:val="48BA6A01"/>
    <w:rsid w:val="49F46FFB"/>
    <w:rsid w:val="4A6DA258"/>
    <w:rsid w:val="4B8CFD52"/>
    <w:rsid w:val="4C55EDD2"/>
    <w:rsid w:val="4D0FB49C"/>
    <w:rsid w:val="4D1C1BCB"/>
    <w:rsid w:val="4D60921D"/>
    <w:rsid w:val="4DA70DAB"/>
    <w:rsid w:val="4DE013DF"/>
    <w:rsid w:val="4E5FF3FE"/>
    <w:rsid w:val="4F581460"/>
    <w:rsid w:val="4FF58F2E"/>
    <w:rsid w:val="50FB6E14"/>
    <w:rsid w:val="51F3E647"/>
    <w:rsid w:val="536F6B51"/>
    <w:rsid w:val="53F2D484"/>
    <w:rsid w:val="5409426D"/>
    <w:rsid w:val="5449B5A0"/>
    <w:rsid w:val="56114D9C"/>
    <w:rsid w:val="56D88AAE"/>
    <w:rsid w:val="56F0930B"/>
    <w:rsid w:val="5840C092"/>
    <w:rsid w:val="588CB0FC"/>
    <w:rsid w:val="595F107C"/>
    <w:rsid w:val="59DC90F3"/>
    <w:rsid w:val="5A2E9E5F"/>
    <w:rsid w:val="5B786154"/>
    <w:rsid w:val="5B94C1AF"/>
    <w:rsid w:val="5CABBE61"/>
    <w:rsid w:val="5F0688FB"/>
    <w:rsid w:val="5F4A6C15"/>
    <w:rsid w:val="619AD766"/>
    <w:rsid w:val="62425FCB"/>
    <w:rsid w:val="6368A111"/>
    <w:rsid w:val="642126C9"/>
    <w:rsid w:val="64CDD82C"/>
    <w:rsid w:val="64FCBB41"/>
    <w:rsid w:val="65A6B7AA"/>
    <w:rsid w:val="667965B5"/>
    <w:rsid w:val="6873333C"/>
    <w:rsid w:val="69281EF6"/>
    <w:rsid w:val="6967F768"/>
    <w:rsid w:val="6A8D1EBC"/>
    <w:rsid w:val="6B9672A4"/>
    <w:rsid w:val="6EDB95CF"/>
    <w:rsid w:val="6EE8ADF7"/>
    <w:rsid w:val="713330DB"/>
    <w:rsid w:val="71AE1C97"/>
    <w:rsid w:val="734D43D0"/>
    <w:rsid w:val="73E744C6"/>
    <w:rsid w:val="75AA5276"/>
    <w:rsid w:val="79D3F16D"/>
    <w:rsid w:val="7B022DA5"/>
    <w:rsid w:val="7B7DDD1C"/>
    <w:rsid w:val="7DB20913"/>
    <w:rsid w:val="7DD1E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AE7C"/>
  <w15:chartTrackingRefBased/>
  <w15:docId w15:val="{4271C946-5103-4561-94AE-A9EEEFD3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2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22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1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6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1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C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4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F5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0098F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2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2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2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1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60D"/>
  </w:style>
  <w:style w:type="paragraph" w:styleId="Footer">
    <w:name w:val="footer"/>
    <w:basedOn w:val="Normal"/>
    <w:link w:val="FooterChar"/>
    <w:uiPriority w:val="99"/>
    <w:unhideWhenUsed/>
    <w:rsid w:val="002B1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0D"/>
  </w:style>
  <w:style w:type="character" w:styleId="PageNumber">
    <w:name w:val="page number"/>
    <w:basedOn w:val="DefaultParagraphFont"/>
    <w:uiPriority w:val="99"/>
    <w:semiHidden/>
    <w:unhideWhenUsed/>
    <w:rsid w:val="002B160D"/>
  </w:style>
  <w:style w:type="paragraph" w:styleId="Revision">
    <w:name w:val="Revision"/>
    <w:hidden/>
    <w:uiPriority w:val="99"/>
    <w:semiHidden/>
    <w:rsid w:val="002A036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D47DB"/>
  </w:style>
  <w:style w:type="character" w:customStyle="1" w:styleId="bcx8">
    <w:name w:val="bcx8"/>
    <w:basedOn w:val="DefaultParagraphFont"/>
    <w:rsid w:val="007D47DB"/>
  </w:style>
  <w:style w:type="character" w:customStyle="1" w:styleId="eop">
    <w:name w:val="eop"/>
    <w:basedOn w:val="DefaultParagraphFont"/>
    <w:rsid w:val="007D47DB"/>
  </w:style>
  <w:style w:type="character" w:customStyle="1" w:styleId="scxp191169482">
    <w:name w:val="scxp191169482"/>
    <w:basedOn w:val="DefaultParagraphFont"/>
    <w:rsid w:val="007D47DB"/>
  </w:style>
  <w:style w:type="paragraph" w:styleId="NormalWeb">
    <w:name w:val="Normal (Web)"/>
    <w:basedOn w:val="Normal"/>
    <w:uiPriority w:val="99"/>
    <w:semiHidden/>
    <w:unhideWhenUsed/>
    <w:rsid w:val="002B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hyperlink" Target="https://thenest.unitec.ac.nz/TheNestWP/wp-content/uploads/2024/04/Planning-Guide-for-Leaders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6.svg"/><Relationship Id="rId13" Type="http://schemas.openxmlformats.org/officeDocument/2006/relationships/image" Target="../media/image11.png"/><Relationship Id="rId18" Type="http://schemas.openxmlformats.org/officeDocument/2006/relationships/image" Target="../media/image16.svg"/><Relationship Id="rId3" Type="http://schemas.openxmlformats.org/officeDocument/2006/relationships/image" Target="../media/image1.png"/><Relationship Id="rId7" Type="http://schemas.openxmlformats.org/officeDocument/2006/relationships/image" Target="../media/image5.png"/><Relationship Id="rId12" Type="http://schemas.openxmlformats.org/officeDocument/2006/relationships/image" Target="../media/image10.svg"/><Relationship Id="rId17" Type="http://schemas.openxmlformats.org/officeDocument/2006/relationships/image" Target="../media/image15.png"/><Relationship Id="rId2" Type="http://schemas.openxmlformats.org/officeDocument/2006/relationships/hyperlink" Target="https://diversityworksnz.org.nz/media/5977/diversity-calendar_2024.pdf" TargetMode="External"/><Relationship Id="rId16" Type="http://schemas.openxmlformats.org/officeDocument/2006/relationships/image" Target="../media/image14.svg"/><Relationship Id="rId1" Type="http://schemas.openxmlformats.org/officeDocument/2006/relationships/hyperlink" Target="https://mentalhealth.org.nz/te-whare-tapa-wha" TargetMode="External"/><Relationship Id="rId6" Type="http://schemas.openxmlformats.org/officeDocument/2006/relationships/image" Target="../media/image4.svg"/><Relationship Id="rId11" Type="http://schemas.openxmlformats.org/officeDocument/2006/relationships/image" Target="../media/image9.png"/><Relationship Id="rId5" Type="http://schemas.openxmlformats.org/officeDocument/2006/relationships/image" Target="../media/image3.png"/><Relationship Id="rId15" Type="http://schemas.openxmlformats.org/officeDocument/2006/relationships/image" Target="../media/image13.png"/><Relationship Id="rId10" Type="http://schemas.openxmlformats.org/officeDocument/2006/relationships/image" Target="../media/image8.svg"/><Relationship Id="rId4" Type="http://schemas.openxmlformats.org/officeDocument/2006/relationships/image" Target="../media/image2.svg"/><Relationship Id="rId9" Type="http://schemas.openxmlformats.org/officeDocument/2006/relationships/image" Target="../media/image7.png"/><Relationship Id="rId14" Type="http://schemas.openxmlformats.org/officeDocument/2006/relationships/image" Target="../media/image12.sv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svg"/><Relationship Id="rId13" Type="http://schemas.openxmlformats.org/officeDocument/2006/relationships/image" Target="../media/image13.png"/><Relationship Id="rId3" Type="http://schemas.openxmlformats.org/officeDocument/2006/relationships/image" Target="../media/image3.png"/><Relationship Id="rId7" Type="http://schemas.openxmlformats.org/officeDocument/2006/relationships/image" Target="../media/image7.png"/><Relationship Id="rId12" Type="http://schemas.openxmlformats.org/officeDocument/2006/relationships/image" Target="../media/image12.svg"/><Relationship Id="rId2" Type="http://schemas.openxmlformats.org/officeDocument/2006/relationships/image" Target="../media/image2.svg"/><Relationship Id="rId16" Type="http://schemas.openxmlformats.org/officeDocument/2006/relationships/image" Target="../media/image16.svg"/><Relationship Id="rId1" Type="http://schemas.openxmlformats.org/officeDocument/2006/relationships/image" Target="../media/image1.png"/><Relationship Id="rId6" Type="http://schemas.openxmlformats.org/officeDocument/2006/relationships/image" Target="../media/image6.svg"/><Relationship Id="rId11" Type="http://schemas.openxmlformats.org/officeDocument/2006/relationships/image" Target="../media/image11.png"/><Relationship Id="rId5" Type="http://schemas.openxmlformats.org/officeDocument/2006/relationships/image" Target="../media/image5.png"/><Relationship Id="rId15" Type="http://schemas.openxmlformats.org/officeDocument/2006/relationships/image" Target="../media/image15.png"/><Relationship Id="rId10" Type="http://schemas.openxmlformats.org/officeDocument/2006/relationships/image" Target="../media/image10.svg"/><Relationship Id="rId4" Type="http://schemas.openxmlformats.org/officeDocument/2006/relationships/image" Target="../media/image4.svg"/><Relationship Id="rId9" Type="http://schemas.openxmlformats.org/officeDocument/2006/relationships/image" Target="../media/image9.png"/><Relationship Id="rId14" Type="http://schemas.openxmlformats.org/officeDocument/2006/relationships/image" Target="../media/image14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F17411-0FBE-4A49-AA9F-4D5705B9F9D2}" type="doc">
      <dgm:prSet loTypeId="urn:microsoft.com/office/officeart/2008/layout/PictureStrip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47600432-AED9-4C11-954F-A5D042288665}">
      <dgm:prSet phldrT="[Text]" custT="1"/>
      <dgm:spPr>
        <a:ln>
          <a:solidFill>
            <a:srgbClr val="216E31"/>
          </a:solidFill>
        </a:ln>
      </dgm:spPr>
      <dgm:t>
        <a:bodyPr/>
        <a:lstStyle/>
        <a:p>
          <a:r>
            <a:rPr lang="en-NZ" sz="1100" b="1"/>
            <a:t>My life events </a:t>
          </a:r>
          <a:r>
            <a:rPr lang="en-NZ" sz="1100"/>
            <a:t>- draw a picture of five key events that have shaped you as a person. These could include your first job, overseas experiences, whānau, special moments. Share your picture with your team.</a:t>
          </a:r>
        </a:p>
      </dgm:t>
    </dgm:pt>
    <dgm:pt modelId="{590A8024-9899-4C58-AE5E-2C2771C3EB13}" type="parTrans" cxnId="{D6D2B3D2-F364-4E5D-99E3-A3C6B46D59AB}">
      <dgm:prSet/>
      <dgm:spPr/>
      <dgm:t>
        <a:bodyPr/>
        <a:lstStyle/>
        <a:p>
          <a:endParaRPr lang="en-NZ" sz="1100"/>
        </a:p>
      </dgm:t>
    </dgm:pt>
    <dgm:pt modelId="{12EBAD78-E311-45FE-8388-6EA5A0B802D2}" type="sibTrans" cxnId="{D6D2B3D2-F364-4E5D-99E3-A3C6B46D59AB}">
      <dgm:prSet/>
      <dgm:spPr/>
      <dgm:t>
        <a:bodyPr/>
        <a:lstStyle/>
        <a:p>
          <a:endParaRPr lang="en-NZ" sz="1100"/>
        </a:p>
      </dgm:t>
    </dgm:pt>
    <dgm:pt modelId="{BFC262CB-E1A4-4B27-A52A-25FFC26F8CD2}">
      <dgm:prSet phldrT="[Text]" custT="1"/>
      <dgm:spPr>
        <a:ln>
          <a:solidFill>
            <a:srgbClr val="216E31"/>
          </a:solidFill>
        </a:ln>
      </dgm:spPr>
      <dgm:t>
        <a:bodyPr/>
        <a:lstStyle/>
        <a:p>
          <a:r>
            <a:rPr lang="en-NZ" sz="1100" b="1"/>
            <a:t>Te whare tapa whā </a:t>
          </a:r>
          <a:r>
            <a:rPr lang="en-NZ" sz="1100" b="1">
              <a:solidFill>
                <a:srgbClr val="216E31"/>
              </a:solidFill>
            </a:rPr>
            <a:t>(link) </a:t>
          </a:r>
          <a:r>
            <a:rPr lang="en-NZ" sz="1100"/>
            <a:t>- discuss the dimensions of this model (physical, social, mental/emotional and spiritual). Ask kaimahi to share the things they do in each dimension to build their hauora (wellbeing).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AB118F97-20D9-4C88-8F7E-EDBC059322FE}" type="parTrans" cxnId="{9D474B68-6170-4E05-83D6-FE12834CE15B}">
      <dgm:prSet/>
      <dgm:spPr/>
      <dgm:t>
        <a:bodyPr/>
        <a:lstStyle/>
        <a:p>
          <a:endParaRPr lang="en-NZ" sz="1100"/>
        </a:p>
      </dgm:t>
    </dgm:pt>
    <dgm:pt modelId="{D32B425D-AE4D-4003-B056-F5D1239D7987}" type="sibTrans" cxnId="{9D474B68-6170-4E05-83D6-FE12834CE15B}">
      <dgm:prSet/>
      <dgm:spPr/>
      <dgm:t>
        <a:bodyPr/>
        <a:lstStyle/>
        <a:p>
          <a:endParaRPr lang="en-NZ" sz="1100"/>
        </a:p>
      </dgm:t>
    </dgm:pt>
    <dgm:pt modelId="{E2944916-AE5C-48BD-B320-76694401DF63}">
      <dgm:prSet phldrT="[Text]" custT="1"/>
      <dgm:spPr>
        <a:ln>
          <a:solidFill>
            <a:srgbClr val="216E31"/>
          </a:solidFill>
        </a:ln>
      </dgm:spPr>
      <dgm:t>
        <a:bodyPr/>
        <a:lstStyle/>
        <a:p>
          <a:r>
            <a:rPr lang="en-NZ" sz="1100" b="1"/>
            <a:t>Your whakapapa </a:t>
          </a:r>
          <a:r>
            <a:rPr lang="en-NZ" sz="1100"/>
            <a:t>- ask kaimahi to share a) where they were born and b) a place they connect to and why these places are important to them.</a:t>
          </a:r>
        </a:p>
      </dgm:t>
    </dgm:pt>
    <dgm:pt modelId="{066270A5-8D9D-4344-B0CE-D69B6388BB48}" type="parTrans" cxnId="{F6C8E7AA-69CF-494E-A9CC-E3CBDB5700CB}">
      <dgm:prSet/>
      <dgm:spPr/>
      <dgm:t>
        <a:bodyPr/>
        <a:lstStyle/>
        <a:p>
          <a:endParaRPr lang="en-NZ" sz="1100"/>
        </a:p>
      </dgm:t>
    </dgm:pt>
    <dgm:pt modelId="{90835DCA-E05D-4F24-B3F6-8C5BC03B0252}" type="sibTrans" cxnId="{F6C8E7AA-69CF-494E-A9CC-E3CBDB5700CB}">
      <dgm:prSet/>
      <dgm:spPr/>
      <dgm:t>
        <a:bodyPr/>
        <a:lstStyle/>
        <a:p>
          <a:endParaRPr lang="en-NZ" sz="1100"/>
        </a:p>
      </dgm:t>
    </dgm:pt>
    <dgm:pt modelId="{A3EF2C40-5632-4A49-A009-974586852A86}">
      <dgm:prSet phldrT="[Text]" custT="1"/>
      <dgm:spPr>
        <a:ln>
          <a:solidFill>
            <a:srgbClr val="216E31"/>
          </a:solidFill>
        </a:ln>
      </dgm:spPr>
      <dgm:t>
        <a:bodyPr/>
        <a:lstStyle/>
        <a:p>
          <a:r>
            <a:rPr lang="en-NZ" sz="1100" b="1"/>
            <a:t>Ko wai tātou - who are we? </a:t>
          </a:r>
          <a:r>
            <a:rPr lang="en-NZ" sz="1100"/>
            <a:t>Ask kaimahi to bring a photo that shows who they are and what they love. Create a wall gallery of the photos brought along.</a:t>
          </a:r>
        </a:p>
      </dgm:t>
    </dgm:pt>
    <dgm:pt modelId="{2B9C19FF-E667-4FB5-BF2A-A890D6985509}" type="parTrans" cxnId="{7AC7E808-DF9D-4FA4-8724-8BB79E3998BE}">
      <dgm:prSet/>
      <dgm:spPr/>
      <dgm:t>
        <a:bodyPr/>
        <a:lstStyle/>
        <a:p>
          <a:endParaRPr lang="en-NZ" sz="1100"/>
        </a:p>
      </dgm:t>
    </dgm:pt>
    <dgm:pt modelId="{407B20E5-E209-4804-A467-9217B4917A4F}" type="sibTrans" cxnId="{7AC7E808-DF9D-4FA4-8724-8BB79E3998BE}">
      <dgm:prSet/>
      <dgm:spPr/>
      <dgm:t>
        <a:bodyPr/>
        <a:lstStyle/>
        <a:p>
          <a:endParaRPr lang="en-NZ" sz="1100"/>
        </a:p>
      </dgm:t>
    </dgm:pt>
    <dgm:pt modelId="{7849C223-A2E9-44F5-A5E1-300823DCECF9}">
      <dgm:prSet phldrT="[Text]" custT="1"/>
      <dgm:spPr>
        <a:ln>
          <a:solidFill>
            <a:srgbClr val="216E31"/>
          </a:solidFill>
        </a:ln>
      </dgm:spPr>
      <dgm:t>
        <a:bodyPr/>
        <a:lstStyle/>
        <a:p>
          <a:r>
            <a:rPr lang="en-NZ" sz="1100" b="1"/>
            <a:t>Your taonga </a:t>
          </a:r>
          <a:r>
            <a:rPr lang="en-NZ" sz="1100"/>
            <a:t>- ask kaimahi to bring a taonga/personal artefact that is important to them. Share with your team what the taonga means to you and what it reminds you of.</a:t>
          </a:r>
        </a:p>
      </dgm:t>
    </dgm:pt>
    <dgm:pt modelId="{C38126B3-38E8-4CBC-BF74-FC3E5B9479BA}" type="parTrans" cxnId="{7D136D13-0177-40A9-9DDD-0A3C7C440310}">
      <dgm:prSet/>
      <dgm:spPr/>
      <dgm:t>
        <a:bodyPr/>
        <a:lstStyle/>
        <a:p>
          <a:endParaRPr lang="en-NZ" sz="1100"/>
        </a:p>
      </dgm:t>
    </dgm:pt>
    <dgm:pt modelId="{0A5E4241-AC20-4188-8D0B-7E92094A9426}" type="sibTrans" cxnId="{7D136D13-0177-40A9-9DDD-0A3C7C440310}">
      <dgm:prSet/>
      <dgm:spPr/>
      <dgm:t>
        <a:bodyPr/>
        <a:lstStyle/>
        <a:p>
          <a:endParaRPr lang="en-NZ" sz="1100"/>
        </a:p>
      </dgm:t>
    </dgm:pt>
    <dgm:pt modelId="{DABC9A11-A5F5-440C-8726-514B5D93BB1D}">
      <dgm:prSet phldrT="[Text]" custT="1"/>
      <dgm:spPr>
        <a:ln>
          <a:solidFill>
            <a:srgbClr val="216E31"/>
          </a:solidFill>
        </a:ln>
      </dgm:spPr>
      <dgm:t>
        <a:bodyPr/>
        <a:lstStyle/>
        <a:p>
          <a:r>
            <a:rPr lang="en-NZ" sz="1100" b="1"/>
            <a:t>Celebration of significant events </a:t>
          </a:r>
          <a:r>
            <a:rPr lang="en-NZ" sz="1100" b="1">
              <a:solidFill>
                <a:srgbClr val="216E31"/>
              </a:solidFill>
            </a:rPr>
            <a:t>(link) </a:t>
          </a:r>
          <a:r>
            <a:rPr lang="en-NZ" sz="1100"/>
            <a:t>- as a group, share the cultural daes and/or celebrations that are important to you and your community. Discuss how you will celebrate these throughout the year.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C200491E-02F3-4EA9-A778-AF5A33A05BA1}" type="parTrans" cxnId="{4B9BA38D-C085-4E19-95C0-C9038F4F89F7}">
      <dgm:prSet/>
      <dgm:spPr/>
      <dgm:t>
        <a:bodyPr/>
        <a:lstStyle/>
        <a:p>
          <a:endParaRPr lang="en-NZ" sz="1100"/>
        </a:p>
      </dgm:t>
    </dgm:pt>
    <dgm:pt modelId="{F55F2750-A9CF-433C-B084-B0CEC7FF78FC}" type="sibTrans" cxnId="{4B9BA38D-C085-4E19-95C0-C9038F4F89F7}">
      <dgm:prSet/>
      <dgm:spPr/>
      <dgm:t>
        <a:bodyPr/>
        <a:lstStyle/>
        <a:p>
          <a:endParaRPr lang="en-NZ" sz="1100"/>
        </a:p>
      </dgm:t>
    </dgm:pt>
    <dgm:pt modelId="{347D39F2-7070-4A30-9F4B-1B6C20D2C198}">
      <dgm:prSet phldrT="[Text]" custT="1"/>
      <dgm:spPr>
        <a:ln>
          <a:solidFill>
            <a:srgbClr val="216E31"/>
          </a:solidFill>
        </a:ln>
      </dgm:spPr>
      <dgm:t>
        <a:bodyPr/>
        <a:lstStyle/>
        <a:p>
          <a:r>
            <a:rPr lang="en-NZ" sz="1100" b="1"/>
            <a:t>My community </a:t>
          </a:r>
          <a:r>
            <a:rPr lang="en-NZ" sz="1100"/>
            <a:t>- learn about the history of your local community by engaging in a noho marae visit, campus hikoi or other activity.</a:t>
          </a:r>
        </a:p>
      </dgm:t>
    </dgm:pt>
    <dgm:pt modelId="{6FAADA5E-9EF4-4275-A485-B42173EA8D23}" type="parTrans" cxnId="{9B4B6B58-8A62-46E0-9D9D-E152401022B2}">
      <dgm:prSet/>
      <dgm:spPr/>
      <dgm:t>
        <a:bodyPr/>
        <a:lstStyle/>
        <a:p>
          <a:endParaRPr lang="en-NZ" sz="1100"/>
        </a:p>
      </dgm:t>
    </dgm:pt>
    <dgm:pt modelId="{0F811CF5-A60E-44AB-99E0-3903A4873C44}" type="sibTrans" cxnId="{9B4B6B58-8A62-46E0-9D9D-E152401022B2}">
      <dgm:prSet/>
      <dgm:spPr/>
      <dgm:t>
        <a:bodyPr/>
        <a:lstStyle/>
        <a:p>
          <a:endParaRPr lang="en-NZ" sz="1100"/>
        </a:p>
      </dgm:t>
    </dgm:pt>
    <dgm:pt modelId="{3F827592-064D-498A-B95A-7451C466F236}">
      <dgm:prSet phldrT="[Text]" custT="1"/>
      <dgm:spPr>
        <a:ln>
          <a:solidFill>
            <a:srgbClr val="216E31"/>
          </a:solidFill>
        </a:ln>
      </dgm:spPr>
      <dgm:t>
        <a:bodyPr/>
        <a:lstStyle/>
        <a:p>
          <a:r>
            <a:rPr lang="en-NZ" sz="1100" b="1"/>
            <a:t>Move your mood </a:t>
          </a:r>
          <a:r>
            <a:rPr lang="en-NZ" sz="1100"/>
            <a:t>- do physical activities together i.e., local walk, yoga class, ten-pin bowling, pétanque, mini golf.</a:t>
          </a:r>
        </a:p>
      </dgm:t>
    </dgm:pt>
    <dgm:pt modelId="{C0B73E30-ECBD-4890-B8EB-75A50DD129FF}" type="parTrans" cxnId="{431FB17D-54AF-4146-A73D-8B1A65673ED9}">
      <dgm:prSet/>
      <dgm:spPr/>
      <dgm:t>
        <a:bodyPr/>
        <a:lstStyle/>
        <a:p>
          <a:endParaRPr lang="en-NZ" sz="1100"/>
        </a:p>
      </dgm:t>
    </dgm:pt>
    <dgm:pt modelId="{FFBE3902-D929-44F1-A652-000FA42A7B4E}" type="sibTrans" cxnId="{431FB17D-54AF-4146-A73D-8B1A65673ED9}">
      <dgm:prSet/>
      <dgm:spPr/>
      <dgm:t>
        <a:bodyPr/>
        <a:lstStyle/>
        <a:p>
          <a:endParaRPr lang="en-NZ" sz="1100"/>
        </a:p>
      </dgm:t>
    </dgm:pt>
    <dgm:pt modelId="{B37758B1-0023-4EFD-A5CD-6AC8909DF6D3}" type="pres">
      <dgm:prSet presAssocID="{72F17411-0FBE-4A49-AA9F-4D5705B9F9D2}" presName="Name0" presStyleCnt="0">
        <dgm:presLayoutVars>
          <dgm:dir/>
          <dgm:resizeHandles val="exact"/>
        </dgm:presLayoutVars>
      </dgm:prSet>
      <dgm:spPr/>
    </dgm:pt>
    <dgm:pt modelId="{19AE71D8-EE5B-44B4-AF82-DBDEAC6137A0}" type="pres">
      <dgm:prSet presAssocID="{47600432-AED9-4C11-954F-A5D042288665}" presName="composite" presStyleCnt="0"/>
      <dgm:spPr/>
    </dgm:pt>
    <dgm:pt modelId="{08F3852C-78FF-4616-B89E-2CADA639B478}" type="pres">
      <dgm:prSet presAssocID="{47600432-AED9-4C11-954F-A5D042288665}" presName="rect1" presStyleLbl="trAlignAcc1" presStyleIdx="0" presStyleCnt="8" custScaleX="101418" custScaleY="127199">
        <dgm:presLayoutVars>
          <dgm:bulletEnabled val="1"/>
        </dgm:presLayoutVars>
      </dgm:prSet>
      <dgm:spPr/>
    </dgm:pt>
    <dgm:pt modelId="{5D45F0CB-D65A-4D43-9E5B-EC30F0DEF934}" type="pres">
      <dgm:prSet presAssocID="{47600432-AED9-4C11-954F-A5D042288665}" presName="rect2" presStyleLbl="fgImgPlace1" presStyleIdx="0" presStyleCnt="8" custScaleX="88180" custScaleY="68359" custLinFactNeighborX="2886" custLinFactNeighborY="-7696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Pencil with solid fill"/>
        </a:ext>
      </dgm:extLst>
    </dgm:pt>
    <dgm:pt modelId="{B3DEC7F9-C6FB-4E16-AB03-5D7D757CBA77}" type="pres">
      <dgm:prSet presAssocID="{12EBAD78-E311-45FE-8388-6EA5A0B802D2}" presName="sibTrans" presStyleCnt="0"/>
      <dgm:spPr/>
    </dgm:pt>
    <dgm:pt modelId="{748A7025-CD5F-44A9-A843-DFB5ADC260A4}" type="pres">
      <dgm:prSet presAssocID="{BFC262CB-E1A4-4B27-A52A-25FFC26F8CD2}" presName="composite" presStyleCnt="0"/>
      <dgm:spPr/>
    </dgm:pt>
    <dgm:pt modelId="{5E643279-C6E8-4240-9251-F67A8D335B39}" type="pres">
      <dgm:prSet presAssocID="{BFC262CB-E1A4-4B27-A52A-25FFC26F8CD2}" presName="rect1" presStyleLbl="trAlignAcc1" presStyleIdx="1" presStyleCnt="8" custScaleX="101418" custScaleY="127199">
        <dgm:presLayoutVars>
          <dgm:bulletEnabled val="1"/>
        </dgm:presLayoutVars>
      </dgm:prSet>
      <dgm:spPr/>
    </dgm:pt>
    <dgm:pt modelId="{E8BF2101-CC2D-49D4-92B5-0DD28B9FB908}" type="pres">
      <dgm:prSet presAssocID="{BFC262CB-E1A4-4B27-A52A-25FFC26F8CD2}" presName="rect2" presStyleLbl="fgImgPlace1" presStyleIdx="1" presStyleCnt="8" custScaleX="88180" custScaleY="68359" custLinFactNeighborX="2886" custLinFactNeighborY="-7696"/>
      <dgm:spPr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Home with solid fill"/>
        </a:ext>
      </dgm:extLst>
    </dgm:pt>
    <dgm:pt modelId="{B7F11BDB-49BC-480F-8411-2906F737AC35}" type="pres">
      <dgm:prSet presAssocID="{D32B425D-AE4D-4003-B056-F5D1239D7987}" presName="sibTrans" presStyleCnt="0"/>
      <dgm:spPr/>
    </dgm:pt>
    <dgm:pt modelId="{494DCC89-3C46-42DC-86E8-816499A3F9EC}" type="pres">
      <dgm:prSet presAssocID="{E2944916-AE5C-48BD-B320-76694401DF63}" presName="composite" presStyleCnt="0"/>
      <dgm:spPr/>
    </dgm:pt>
    <dgm:pt modelId="{B4CD05F0-ADEE-4B2C-9C14-F07E66467876}" type="pres">
      <dgm:prSet presAssocID="{E2944916-AE5C-48BD-B320-76694401DF63}" presName="rect1" presStyleLbl="trAlignAcc1" presStyleIdx="2" presStyleCnt="8" custScaleX="101418" custScaleY="127199">
        <dgm:presLayoutVars>
          <dgm:bulletEnabled val="1"/>
        </dgm:presLayoutVars>
      </dgm:prSet>
      <dgm:spPr/>
    </dgm:pt>
    <dgm:pt modelId="{2CE1D5D3-ADFD-41A7-8132-5A5DA9B0B3E6}" type="pres">
      <dgm:prSet presAssocID="{E2944916-AE5C-48BD-B320-76694401DF63}" presName="rect2" presStyleLbl="fgImgPlace1" presStyleIdx="2" presStyleCnt="8" custScaleX="88180" custScaleY="68359" custLinFactNeighborX="2886" custLinFactNeighborY="-7696"/>
      <dgm:spPr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Earth globe: Asia and Australia with solid fill"/>
        </a:ext>
      </dgm:extLst>
    </dgm:pt>
    <dgm:pt modelId="{0F1F06FD-2C32-49BB-8BC6-7CDBCFC547B6}" type="pres">
      <dgm:prSet presAssocID="{90835DCA-E05D-4F24-B3F6-8C5BC03B0252}" presName="sibTrans" presStyleCnt="0"/>
      <dgm:spPr/>
    </dgm:pt>
    <dgm:pt modelId="{A4352728-FBBB-4091-8D8A-5D9EE419D25D}" type="pres">
      <dgm:prSet presAssocID="{A3EF2C40-5632-4A49-A009-974586852A86}" presName="composite" presStyleCnt="0"/>
      <dgm:spPr/>
    </dgm:pt>
    <dgm:pt modelId="{FB94C315-353B-4054-8AD0-30CCF6E485AE}" type="pres">
      <dgm:prSet presAssocID="{A3EF2C40-5632-4A49-A009-974586852A86}" presName="rect1" presStyleLbl="trAlignAcc1" presStyleIdx="3" presStyleCnt="8" custScaleX="101418" custScaleY="127199">
        <dgm:presLayoutVars>
          <dgm:bulletEnabled val="1"/>
        </dgm:presLayoutVars>
      </dgm:prSet>
      <dgm:spPr/>
    </dgm:pt>
    <dgm:pt modelId="{AA034FDC-7175-437B-90E5-1A8F5C2F92BC}" type="pres">
      <dgm:prSet presAssocID="{A3EF2C40-5632-4A49-A009-974586852A86}" presName="rect2" presStyleLbl="fgImgPlace1" presStyleIdx="3" presStyleCnt="8" custScaleX="88180" custScaleY="68359" custLinFactNeighborX="2886" custLinFactNeighborY="-7696"/>
      <dgm:spPr>
        <a:blipFill>
          <a:blip xmlns:r="http://schemas.openxmlformats.org/officeDocument/2006/relationships" r:embed="rId9">
            <a:extLs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Image with solid fill"/>
        </a:ext>
      </dgm:extLst>
    </dgm:pt>
    <dgm:pt modelId="{7357A336-883D-4FC6-8098-17438FF0A3DE}" type="pres">
      <dgm:prSet presAssocID="{407B20E5-E209-4804-A467-9217B4917A4F}" presName="sibTrans" presStyleCnt="0"/>
      <dgm:spPr/>
    </dgm:pt>
    <dgm:pt modelId="{16070464-7EB0-45B7-B7F9-8601F75FDC86}" type="pres">
      <dgm:prSet presAssocID="{7849C223-A2E9-44F5-A5E1-300823DCECF9}" presName="composite" presStyleCnt="0"/>
      <dgm:spPr/>
    </dgm:pt>
    <dgm:pt modelId="{4F0F0499-F657-437F-92E0-7AF3FEB26043}" type="pres">
      <dgm:prSet presAssocID="{7849C223-A2E9-44F5-A5E1-300823DCECF9}" presName="rect1" presStyleLbl="trAlignAcc1" presStyleIdx="4" presStyleCnt="8" custScaleX="101418" custScaleY="127199">
        <dgm:presLayoutVars>
          <dgm:bulletEnabled val="1"/>
        </dgm:presLayoutVars>
      </dgm:prSet>
      <dgm:spPr/>
    </dgm:pt>
    <dgm:pt modelId="{3C62560C-C605-408B-8992-21E3706D0A6A}" type="pres">
      <dgm:prSet presAssocID="{7849C223-A2E9-44F5-A5E1-300823DCECF9}" presName="rect2" presStyleLbl="fgImgPlace1" presStyleIdx="4" presStyleCnt="8" custScaleX="88180" custScaleY="68359" custLinFactNeighborX="2886" custLinFactNeighborY="-7696"/>
      <dgm:spPr>
        <a:blipFill>
          <a:blip xmlns:r="http://schemas.openxmlformats.org/officeDocument/2006/relationships" r:embed="rId11">
            <a:extLst>
              <a:ext uri="{96DAC541-7B7A-43D3-8B79-37D633B846F1}">
                <asvg:svgBlip xmlns:asvg="http://schemas.microsoft.com/office/drawing/2016/SVG/main" r:embed="rId12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Present with solid fill"/>
        </a:ext>
      </dgm:extLst>
    </dgm:pt>
    <dgm:pt modelId="{96920B77-E9EB-4223-A4D4-E73E242CCF18}" type="pres">
      <dgm:prSet presAssocID="{0A5E4241-AC20-4188-8D0B-7E92094A9426}" presName="sibTrans" presStyleCnt="0"/>
      <dgm:spPr/>
    </dgm:pt>
    <dgm:pt modelId="{AA74AB03-7021-4D1D-8131-4DBA4E7A6737}" type="pres">
      <dgm:prSet presAssocID="{DABC9A11-A5F5-440C-8726-514B5D93BB1D}" presName="composite" presStyleCnt="0"/>
      <dgm:spPr/>
    </dgm:pt>
    <dgm:pt modelId="{06BC45AF-1DAA-47CA-8D4D-8843D816E770}" type="pres">
      <dgm:prSet presAssocID="{DABC9A11-A5F5-440C-8726-514B5D93BB1D}" presName="rect1" presStyleLbl="trAlignAcc1" presStyleIdx="5" presStyleCnt="8" custScaleX="101418" custScaleY="127199">
        <dgm:presLayoutVars>
          <dgm:bulletEnabled val="1"/>
        </dgm:presLayoutVars>
      </dgm:prSet>
      <dgm:spPr/>
    </dgm:pt>
    <dgm:pt modelId="{27F138E6-FB3F-4D72-8FDE-FAF9701A4C0A}" type="pres">
      <dgm:prSet presAssocID="{DABC9A11-A5F5-440C-8726-514B5D93BB1D}" presName="rect2" presStyleLbl="fgImgPlace1" presStyleIdx="5" presStyleCnt="8" custScaleX="88180" custScaleY="68359" custLinFactNeighborX="2886" custLinFactNeighborY="-7696"/>
      <dgm:spPr>
        <a:blipFill>
          <a:blip xmlns:r="http://schemas.openxmlformats.org/officeDocument/2006/relationships" r:embed="rId13">
            <a:extLst>
              <a:ext uri="{96DAC541-7B7A-43D3-8B79-37D633B846F1}">
                <asvg:svgBlip xmlns:asvg="http://schemas.microsoft.com/office/drawing/2016/SVG/main" r:embed="rId14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Star with solid fill"/>
        </a:ext>
      </dgm:extLst>
    </dgm:pt>
    <dgm:pt modelId="{444877B9-6A61-4E4B-82AA-9D9E8A51D977}" type="pres">
      <dgm:prSet presAssocID="{F55F2750-A9CF-433C-B084-B0CEC7FF78FC}" presName="sibTrans" presStyleCnt="0"/>
      <dgm:spPr/>
    </dgm:pt>
    <dgm:pt modelId="{DAB7AA62-8A14-44FE-81AE-9605E4A23A8C}" type="pres">
      <dgm:prSet presAssocID="{347D39F2-7070-4A30-9F4B-1B6C20D2C198}" presName="composite" presStyleCnt="0"/>
      <dgm:spPr/>
    </dgm:pt>
    <dgm:pt modelId="{0ED562D0-B0AB-4825-96E3-28773071C6AF}" type="pres">
      <dgm:prSet presAssocID="{347D39F2-7070-4A30-9F4B-1B6C20D2C198}" presName="rect1" presStyleLbl="trAlignAcc1" presStyleIdx="6" presStyleCnt="8" custScaleX="101418" custScaleY="127199">
        <dgm:presLayoutVars>
          <dgm:bulletEnabled val="1"/>
        </dgm:presLayoutVars>
      </dgm:prSet>
      <dgm:spPr/>
    </dgm:pt>
    <dgm:pt modelId="{BCB7A630-AAF5-4615-B76F-12F4E9A6277D}" type="pres">
      <dgm:prSet presAssocID="{347D39F2-7070-4A30-9F4B-1B6C20D2C198}" presName="rect2" presStyleLbl="fgImgPlace1" presStyleIdx="6" presStyleCnt="8" custScaleX="88180" custScaleY="68359" custLinFactNeighborX="2886" custLinFactNeighborY="-7696"/>
      <dgm:spPr>
        <a:blipFill>
          <a:blip xmlns:r="http://schemas.openxmlformats.org/officeDocument/2006/relationships" r:embed="rId15">
            <a:extLst>
              <a:ext uri="{96DAC541-7B7A-43D3-8B79-37D633B846F1}">
                <asvg:svgBlip xmlns:asvg="http://schemas.microsoft.com/office/drawing/2016/SVG/main" r:embed="rId16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Road with solid fill"/>
        </a:ext>
      </dgm:extLst>
    </dgm:pt>
    <dgm:pt modelId="{12B2AADF-C037-4443-B035-93BCE2A65206}" type="pres">
      <dgm:prSet presAssocID="{0F811CF5-A60E-44AB-99E0-3903A4873C44}" presName="sibTrans" presStyleCnt="0"/>
      <dgm:spPr/>
    </dgm:pt>
    <dgm:pt modelId="{26C6B495-C2E7-4DFD-B95C-F217307655F7}" type="pres">
      <dgm:prSet presAssocID="{3F827592-064D-498A-B95A-7451C466F236}" presName="composite" presStyleCnt="0"/>
      <dgm:spPr/>
    </dgm:pt>
    <dgm:pt modelId="{D56D2178-5C6A-4CCA-9A4A-6FAFBD16B62A}" type="pres">
      <dgm:prSet presAssocID="{3F827592-064D-498A-B95A-7451C466F236}" presName="rect1" presStyleLbl="trAlignAcc1" presStyleIdx="7" presStyleCnt="8" custScaleX="101418" custScaleY="127199">
        <dgm:presLayoutVars>
          <dgm:bulletEnabled val="1"/>
        </dgm:presLayoutVars>
      </dgm:prSet>
      <dgm:spPr/>
    </dgm:pt>
    <dgm:pt modelId="{2B420620-33B7-4B84-8CFF-44BDAC5D337D}" type="pres">
      <dgm:prSet presAssocID="{3F827592-064D-498A-B95A-7451C466F236}" presName="rect2" presStyleLbl="fgImgPlace1" presStyleIdx="7" presStyleCnt="8" custScaleX="88180" custScaleY="68359" custLinFactNeighborX="2886" custLinFactNeighborY="-7696"/>
      <dgm:spPr>
        <a:blipFill>
          <a:blip xmlns:r="http://schemas.openxmlformats.org/officeDocument/2006/relationships" r:embed="rId17">
            <a:extLst>
              <a:ext uri="{96DAC541-7B7A-43D3-8B79-37D633B846F1}">
                <asvg:svgBlip xmlns:asvg="http://schemas.microsoft.com/office/drawing/2016/SVG/main" r:embed="rId18"/>
              </a:ext>
            </a:extLst>
          </a:blip>
          <a:srcRect/>
          <a:stretch>
            <a:fillRect l="-25000" r="-25000"/>
          </a:stretch>
        </a:blipFill>
      </dgm:spPr>
      <dgm:extLst>
        <a:ext uri="{E40237B7-FDA0-4F09-8148-C483321AD2D9}">
          <dgm14:cNvPr xmlns:dgm14="http://schemas.microsoft.com/office/drawing/2010/diagram" id="0" name="" descr="Walk with solid fill"/>
        </a:ext>
      </dgm:extLst>
    </dgm:pt>
  </dgm:ptLst>
  <dgm:cxnLst>
    <dgm:cxn modelId="{07BE4001-5F9B-49FE-A8EA-83C6C53FB523}" type="presOf" srcId="{BFC262CB-E1A4-4B27-A52A-25FFC26F8CD2}" destId="{5E643279-C6E8-4240-9251-F67A8D335B39}" srcOrd="0" destOrd="0" presId="urn:microsoft.com/office/officeart/2008/layout/PictureStrips"/>
    <dgm:cxn modelId="{4DF27908-D068-4763-8286-5AC00B5625AA}" type="presOf" srcId="{A3EF2C40-5632-4A49-A009-974586852A86}" destId="{FB94C315-353B-4054-8AD0-30CCF6E485AE}" srcOrd="0" destOrd="0" presId="urn:microsoft.com/office/officeart/2008/layout/PictureStrips"/>
    <dgm:cxn modelId="{7AC7E808-DF9D-4FA4-8724-8BB79E3998BE}" srcId="{72F17411-0FBE-4A49-AA9F-4D5705B9F9D2}" destId="{A3EF2C40-5632-4A49-A009-974586852A86}" srcOrd="3" destOrd="0" parTransId="{2B9C19FF-E667-4FB5-BF2A-A890D6985509}" sibTransId="{407B20E5-E209-4804-A467-9217B4917A4F}"/>
    <dgm:cxn modelId="{6CE04D0E-43DB-4D08-A524-BC2E016698C9}" type="presOf" srcId="{E2944916-AE5C-48BD-B320-76694401DF63}" destId="{B4CD05F0-ADEE-4B2C-9C14-F07E66467876}" srcOrd="0" destOrd="0" presId="urn:microsoft.com/office/officeart/2008/layout/PictureStrips"/>
    <dgm:cxn modelId="{7D136D13-0177-40A9-9DDD-0A3C7C440310}" srcId="{72F17411-0FBE-4A49-AA9F-4D5705B9F9D2}" destId="{7849C223-A2E9-44F5-A5E1-300823DCECF9}" srcOrd="4" destOrd="0" parTransId="{C38126B3-38E8-4CBC-BF74-FC3E5B9479BA}" sibTransId="{0A5E4241-AC20-4188-8D0B-7E92094A9426}"/>
    <dgm:cxn modelId="{06B99714-747F-43DD-8589-DEE5E152D8D5}" type="presOf" srcId="{DABC9A11-A5F5-440C-8726-514B5D93BB1D}" destId="{06BC45AF-1DAA-47CA-8D4D-8843D816E770}" srcOrd="0" destOrd="0" presId="urn:microsoft.com/office/officeart/2008/layout/PictureStrips"/>
    <dgm:cxn modelId="{49F54B64-2281-48B8-B522-020885A3812F}" type="presOf" srcId="{72F17411-0FBE-4A49-AA9F-4D5705B9F9D2}" destId="{B37758B1-0023-4EFD-A5CD-6AC8909DF6D3}" srcOrd="0" destOrd="0" presId="urn:microsoft.com/office/officeart/2008/layout/PictureStrips"/>
    <dgm:cxn modelId="{9D474B68-6170-4E05-83D6-FE12834CE15B}" srcId="{72F17411-0FBE-4A49-AA9F-4D5705B9F9D2}" destId="{BFC262CB-E1A4-4B27-A52A-25FFC26F8CD2}" srcOrd="1" destOrd="0" parTransId="{AB118F97-20D9-4C88-8F7E-EDBC059322FE}" sibTransId="{D32B425D-AE4D-4003-B056-F5D1239D7987}"/>
    <dgm:cxn modelId="{9B4B6B58-8A62-46E0-9D9D-E152401022B2}" srcId="{72F17411-0FBE-4A49-AA9F-4D5705B9F9D2}" destId="{347D39F2-7070-4A30-9F4B-1B6C20D2C198}" srcOrd="6" destOrd="0" parTransId="{6FAADA5E-9EF4-4275-A485-B42173EA8D23}" sibTransId="{0F811CF5-A60E-44AB-99E0-3903A4873C44}"/>
    <dgm:cxn modelId="{431FB17D-54AF-4146-A73D-8B1A65673ED9}" srcId="{72F17411-0FBE-4A49-AA9F-4D5705B9F9D2}" destId="{3F827592-064D-498A-B95A-7451C466F236}" srcOrd="7" destOrd="0" parTransId="{C0B73E30-ECBD-4890-B8EB-75A50DD129FF}" sibTransId="{FFBE3902-D929-44F1-A652-000FA42A7B4E}"/>
    <dgm:cxn modelId="{4B9BA38D-C085-4E19-95C0-C9038F4F89F7}" srcId="{72F17411-0FBE-4A49-AA9F-4D5705B9F9D2}" destId="{DABC9A11-A5F5-440C-8726-514B5D93BB1D}" srcOrd="5" destOrd="0" parTransId="{C200491E-02F3-4EA9-A778-AF5A33A05BA1}" sibTransId="{F55F2750-A9CF-433C-B084-B0CEC7FF78FC}"/>
    <dgm:cxn modelId="{64E470A1-FA5E-4CDF-A3A2-F52C008AE473}" type="presOf" srcId="{47600432-AED9-4C11-954F-A5D042288665}" destId="{08F3852C-78FF-4616-B89E-2CADA639B478}" srcOrd="0" destOrd="0" presId="urn:microsoft.com/office/officeart/2008/layout/PictureStrips"/>
    <dgm:cxn modelId="{F6C8E7AA-69CF-494E-A9CC-E3CBDB5700CB}" srcId="{72F17411-0FBE-4A49-AA9F-4D5705B9F9D2}" destId="{E2944916-AE5C-48BD-B320-76694401DF63}" srcOrd="2" destOrd="0" parTransId="{066270A5-8D9D-4344-B0CE-D69B6388BB48}" sibTransId="{90835DCA-E05D-4F24-B3F6-8C5BC03B0252}"/>
    <dgm:cxn modelId="{BEF8F6AE-30FE-408F-94A0-2E21746F2930}" type="presOf" srcId="{3F827592-064D-498A-B95A-7451C466F236}" destId="{D56D2178-5C6A-4CCA-9A4A-6FAFBD16B62A}" srcOrd="0" destOrd="0" presId="urn:microsoft.com/office/officeart/2008/layout/PictureStrips"/>
    <dgm:cxn modelId="{D6D2B3D2-F364-4E5D-99E3-A3C6B46D59AB}" srcId="{72F17411-0FBE-4A49-AA9F-4D5705B9F9D2}" destId="{47600432-AED9-4C11-954F-A5D042288665}" srcOrd="0" destOrd="0" parTransId="{590A8024-9899-4C58-AE5E-2C2771C3EB13}" sibTransId="{12EBAD78-E311-45FE-8388-6EA5A0B802D2}"/>
    <dgm:cxn modelId="{05F08BEA-BAE9-484B-9D39-BD5D3885C015}" type="presOf" srcId="{347D39F2-7070-4A30-9F4B-1B6C20D2C198}" destId="{0ED562D0-B0AB-4825-96E3-28773071C6AF}" srcOrd="0" destOrd="0" presId="urn:microsoft.com/office/officeart/2008/layout/PictureStrips"/>
    <dgm:cxn modelId="{49A1E4ED-4E59-41D0-88A5-BDEC08B11B9A}" type="presOf" srcId="{7849C223-A2E9-44F5-A5E1-300823DCECF9}" destId="{4F0F0499-F657-437F-92E0-7AF3FEB26043}" srcOrd="0" destOrd="0" presId="urn:microsoft.com/office/officeart/2008/layout/PictureStrips"/>
    <dgm:cxn modelId="{26EF67A2-455D-40ED-B35A-F3577B380864}" type="presParOf" srcId="{B37758B1-0023-4EFD-A5CD-6AC8909DF6D3}" destId="{19AE71D8-EE5B-44B4-AF82-DBDEAC6137A0}" srcOrd="0" destOrd="0" presId="urn:microsoft.com/office/officeart/2008/layout/PictureStrips"/>
    <dgm:cxn modelId="{08936ED8-6698-4296-898B-6A7A75E77642}" type="presParOf" srcId="{19AE71D8-EE5B-44B4-AF82-DBDEAC6137A0}" destId="{08F3852C-78FF-4616-B89E-2CADA639B478}" srcOrd="0" destOrd="0" presId="urn:microsoft.com/office/officeart/2008/layout/PictureStrips"/>
    <dgm:cxn modelId="{03313275-CCC4-4AD8-8C6A-BA92DFCD246D}" type="presParOf" srcId="{19AE71D8-EE5B-44B4-AF82-DBDEAC6137A0}" destId="{5D45F0CB-D65A-4D43-9E5B-EC30F0DEF934}" srcOrd="1" destOrd="0" presId="urn:microsoft.com/office/officeart/2008/layout/PictureStrips"/>
    <dgm:cxn modelId="{F0F7D78F-757B-4E3C-B471-CC73D3EF7C17}" type="presParOf" srcId="{B37758B1-0023-4EFD-A5CD-6AC8909DF6D3}" destId="{B3DEC7F9-C6FB-4E16-AB03-5D7D757CBA77}" srcOrd="1" destOrd="0" presId="urn:microsoft.com/office/officeart/2008/layout/PictureStrips"/>
    <dgm:cxn modelId="{B20B52BB-FCF7-4CF7-87B6-FC4E3FEEF511}" type="presParOf" srcId="{B37758B1-0023-4EFD-A5CD-6AC8909DF6D3}" destId="{748A7025-CD5F-44A9-A843-DFB5ADC260A4}" srcOrd="2" destOrd="0" presId="urn:microsoft.com/office/officeart/2008/layout/PictureStrips"/>
    <dgm:cxn modelId="{7BB3B46D-58BB-4A60-883A-4662FC640BD8}" type="presParOf" srcId="{748A7025-CD5F-44A9-A843-DFB5ADC260A4}" destId="{5E643279-C6E8-4240-9251-F67A8D335B39}" srcOrd="0" destOrd="0" presId="urn:microsoft.com/office/officeart/2008/layout/PictureStrips"/>
    <dgm:cxn modelId="{1DEC7000-9C44-4725-A641-FD1616A088A3}" type="presParOf" srcId="{748A7025-CD5F-44A9-A843-DFB5ADC260A4}" destId="{E8BF2101-CC2D-49D4-92B5-0DD28B9FB908}" srcOrd="1" destOrd="0" presId="urn:microsoft.com/office/officeart/2008/layout/PictureStrips"/>
    <dgm:cxn modelId="{9A70C27E-AA63-44B8-845A-0F17DAA60322}" type="presParOf" srcId="{B37758B1-0023-4EFD-A5CD-6AC8909DF6D3}" destId="{B7F11BDB-49BC-480F-8411-2906F737AC35}" srcOrd="3" destOrd="0" presId="urn:microsoft.com/office/officeart/2008/layout/PictureStrips"/>
    <dgm:cxn modelId="{6263DD26-49DC-4627-BB6D-7EEE11B60663}" type="presParOf" srcId="{B37758B1-0023-4EFD-A5CD-6AC8909DF6D3}" destId="{494DCC89-3C46-42DC-86E8-816499A3F9EC}" srcOrd="4" destOrd="0" presId="urn:microsoft.com/office/officeart/2008/layout/PictureStrips"/>
    <dgm:cxn modelId="{5973B5D1-8717-4302-8A37-306F8F01BD36}" type="presParOf" srcId="{494DCC89-3C46-42DC-86E8-816499A3F9EC}" destId="{B4CD05F0-ADEE-4B2C-9C14-F07E66467876}" srcOrd="0" destOrd="0" presId="urn:microsoft.com/office/officeart/2008/layout/PictureStrips"/>
    <dgm:cxn modelId="{284BA5F6-B71F-4E2C-B836-A4B0A2D62B8E}" type="presParOf" srcId="{494DCC89-3C46-42DC-86E8-816499A3F9EC}" destId="{2CE1D5D3-ADFD-41A7-8132-5A5DA9B0B3E6}" srcOrd="1" destOrd="0" presId="urn:microsoft.com/office/officeart/2008/layout/PictureStrips"/>
    <dgm:cxn modelId="{6E6978E0-B181-4885-A1B1-3E1C0405316F}" type="presParOf" srcId="{B37758B1-0023-4EFD-A5CD-6AC8909DF6D3}" destId="{0F1F06FD-2C32-49BB-8BC6-7CDBCFC547B6}" srcOrd="5" destOrd="0" presId="urn:microsoft.com/office/officeart/2008/layout/PictureStrips"/>
    <dgm:cxn modelId="{1FF8ADE4-BD6E-47D2-8102-A5DBEC953A31}" type="presParOf" srcId="{B37758B1-0023-4EFD-A5CD-6AC8909DF6D3}" destId="{A4352728-FBBB-4091-8D8A-5D9EE419D25D}" srcOrd="6" destOrd="0" presId="urn:microsoft.com/office/officeart/2008/layout/PictureStrips"/>
    <dgm:cxn modelId="{6A6B24EA-CA98-4AF4-826C-EF4F565429FD}" type="presParOf" srcId="{A4352728-FBBB-4091-8D8A-5D9EE419D25D}" destId="{FB94C315-353B-4054-8AD0-30CCF6E485AE}" srcOrd="0" destOrd="0" presId="urn:microsoft.com/office/officeart/2008/layout/PictureStrips"/>
    <dgm:cxn modelId="{36BAC6F2-99EE-425D-9592-5EA09E2E859E}" type="presParOf" srcId="{A4352728-FBBB-4091-8D8A-5D9EE419D25D}" destId="{AA034FDC-7175-437B-90E5-1A8F5C2F92BC}" srcOrd="1" destOrd="0" presId="urn:microsoft.com/office/officeart/2008/layout/PictureStrips"/>
    <dgm:cxn modelId="{E4CDA0FA-7F23-4F54-851B-788459D627CD}" type="presParOf" srcId="{B37758B1-0023-4EFD-A5CD-6AC8909DF6D3}" destId="{7357A336-883D-4FC6-8098-17438FF0A3DE}" srcOrd="7" destOrd="0" presId="urn:microsoft.com/office/officeart/2008/layout/PictureStrips"/>
    <dgm:cxn modelId="{31E74849-D51F-44D9-B948-46058EA6C12B}" type="presParOf" srcId="{B37758B1-0023-4EFD-A5CD-6AC8909DF6D3}" destId="{16070464-7EB0-45B7-B7F9-8601F75FDC86}" srcOrd="8" destOrd="0" presId="urn:microsoft.com/office/officeart/2008/layout/PictureStrips"/>
    <dgm:cxn modelId="{7F5568E0-247A-44E9-8413-2FA9A63F50FC}" type="presParOf" srcId="{16070464-7EB0-45B7-B7F9-8601F75FDC86}" destId="{4F0F0499-F657-437F-92E0-7AF3FEB26043}" srcOrd="0" destOrd="0" presId="urn:microsoft.com/office/officeart/2008/layout/PictureStrips"/>
    <dgm:cxn modelId="{B7FC6030-B3D8-4B1B-998E-0AE5DE388C69}" type="presParOf" srcId="{16070464-7EB0-45B7-B7F9-8601F75FDC86}" destId="{3C62560C-C605-408B-8992-21E3706D0A6A}" srcOrd="1" destOrd="0" presId="urn:microsoft.com/office/officeart/2008/layout/PictureStrips"/>
    <dgm:cxn modelId="{31D98B97-4F87-47BE-A02F-BEA95B9B20C3}" type="presParOf" srcId="{B37758B1-0023-4EFD-A5CD-6AC8909DF6D3}" destId="{96920B77-E9EB-4223-A4D4-E73E242CCF18}" srcOrd="9" destOrd="0" presId="urn:microsoft.com/office/officeart/2008/layout/PictureStrips"/>
    <dgm:cxn modelId="{07A14C9A-F34A-4AEA-AC26-F3E86F3B9667}" type="presParOf" srcId="{B37758B1-0023-4EFD-A5CD-6AC8909DF6D3}" destId="{AA74AB03-7021-4D1D-8131-4DBA4E7A6737}" srcOrd="10" destOrd="0" presId="urn:microsoft.com/office/officeart/2008/layout/PictureStrips"/>
    <dgm:cxn modelId="{AB42AD17-A1BA-444B-9CB8-851625B1E303}" type="presParOf" srcId="{AA74AB03-7021-4D1D-8131-4DBA4E7A6737}" destId="{06BC45AF-1DAA-47CA-8D4D-8843D816E770}" srcOrd="0" destOrd="0" presId="urn:microsoft.com/office/officeart/2008/layout/PictureStrips"/>
    <dgm:cxn modelId="{59AA1CCC-D785-4887-B5EC-9A00350E7A98}" type="presParOf" srcId="{AA74AB03-7021-4D1D-8131-4DBA4E7A6737}" destId="{27F138E6-FB3F-4D72-8FDE-FAF9701A4C0A}" srcOrd="1" destOrd="0" presId="urn:microsoft.com/office/officeart/2008/layout/PictureStrips"/>
    <dgm:cxn modelId="{8689B249-B462-4F9F-9404-39845CA2514B}" type="presParOf" srcId="{B37758B1-0023-4EFD-A5CD-6AC8909DF6D3}" destId="{444877B9-6A61-4E4B-82AA-9D9E8A51D977}" srcOrd="11" destOrd="0" presId="urn:microsoft.com/office/officeart/2008/layout/PictureStrips"/>
    <dgm:cxn modelId="{D1139DA2-9727-4CD0-96EA-DF704AD7202E}" type="presParOf" srcId="{B37758B1-0023-4EFD-A5CD-6AC8909DF6D3}" destId="{DAB7AA62-8A14-44FE-81AE-9605E4A23A8C}" srcOrd="12" destOrd="0" presId="urn:microsoft.com/office/officeart/2008/layout/PictureStrips"/>
    <dgm:cxn modelId="{BF066DBF-A0C5-4BDC-8257-3B5092EC6607}" type="presParOf" srcId="{DAB7AA62-8A14-44FE-81AE-9605E4A23A8C}" destId="{0ED562D0-B0AB-4825-96E3-28773071C6AF}" srcOrd="0" destOrd="0" presId="urn:microsoft.com/office/officeart/2008/layout/PictureStrips"/>
    <dgm:cxn modelId="{41807661-208A-43C8-B802-8D7DAA64DF58}" type="presParOf" srcId="{DAB7AA62-8A14-44FE-81AE-9605E4A23A8C}" destId="{BCB7A630-AAF5-4615-B76F-12F4E9A6277D}" srcOrd="1" destOrd="0" presId="urn:microsoft.com/office/officeart/2008/layout/PictureStrips"/>
    <dgm:cxn modelId="{E070A8A5-71F5-4222-863A-065F2C779CF0}" type="presParOf" srcId="{B37758B1-0023-4EFD-A5CD-6AC8909DF6D3}" destId="{12B2AADF-C037-4443-B035-93BCE2A65206}" srcOrd="13" destOrd="0" presId="urn:microsoft.com/office/officeart/2008/layout/PictureStrips"/>
    <dgm:cxn modelId="{48943582-0A96-49AB-8616-A7BE5C706203}" type="presParOf" srcId="{B37758B1-0023-4EFD-A5CD-6AC8909DF6D3}" destId="{26C6B495-C2E7-4DFD-B95C-F217307655F7}" srcOrd="14" destOrd="0" presId="urn:microsoft.com/office/officeart/2008/layout/PictureStrips"/>
    <dgm:cxn modelId="{F07B5BFA-225E-4FFA-83A6-477B3444B583}" type="presParOf" srcId="{26C6B495-C2E7-4DFD-B95C-F217307655F7}" destId="{D56D2178-5C6A-4CCA-9A4A-6FAFBD16B62A}" srcOrd="0" destOrd="0" presId="urn:microsoft.com/office/officeart/2008/layout/PictureStrips"/>
    <dgm:cxn modelId="{A78E042D-874E-4D9C-B647-8A77A7D0C6CC}" type="presParOf" srcId="{26C6B495-C2E7-4DFD-B95C-F217307655F7}" destId="{2B420620-33B7-4B84-8CFF-44BDAC5D337D}" srcOrd="1" destOrd="0" presId="urn:microsoft.com/office/officeart/2008/layout/PictureStrips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F3852C-78FF-4616-B89E-2CADA639B478}">
      <dsp:nvSpPr>
        <dsp:cNvPr id="0" name=""/>
        <dsp:cNvSpPr/>
      </dsp:nvSpPr>
      <dsp:spPr>
        <a:xfrm>
          <a:off x="61618" y="353954"/>
          <a:ext cx="2779359" cy="1089339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216E3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0072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/>
            <a:t>My life events </a:t>
          </a:r>
          <a:r>
            <a:rPr lang="en-NZ" sz="1100" kern="1200"/>
            <a:t>- draw a picture of five key events that have shaped you as a person. These could include your first job, overseas experiences, whānau, special moments. Share your picture with your team.</a:t>
          </a:r>
        </a:p>
      </dsp:txBody>
      <dsp:txXfrm>
        <a:off x="61618" y="353954"/>
        <a:ext cx="2779359" cy="1089339"/>
      </dsp:txXfrm>
    </dsp:sp>
    <dsp:sp modelId="{5D45F0CB-D65A-4D43-9E5B-EC30F0DEF934}">
      <dsp:nvSpPr>
        <dsp:cNvPr id="0" name=""/>
        <dsp:cNvSpPr/>
      </dsp:nvSpPr>
      <dsp:spPr>
        <a:xfrm>
          <a:off x="19592" y="419776"/>
          <a:ext cx="528625" cy="614702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643279-C6E8-4240-9251-F67A8D335B39}">
      <dsp:nvSpPr>
        <dsp:cNvPr id="0" name=""/>
        <dsp:cNvSpPr/>
      </dsp:nvSpPr>
      <dsp:spPr>
        <a:xfrm>
          <a:off x="3035771" y="353954"/>
          <a:ext cx="2779359" cy="1089339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216E3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0072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/>
            <a:t>Te whare tapa whā </a:t>
          </a:r>
          <a:r>
            <a:rPr lang="en-NZ" sz="1100" b="1" kern="1200">
              <a:solidFill>
                <a:srgbClr val="216E31"/>
              </a:solidFill>
            </a:rPr>
            <a:t>(link) </a:t>
          </a:r>
          <a:r>
            <a:rPr lang="en-NZ" sz="1100" kern="1200"/>
            <a:t>- discuss the dimensions of this model (physical, social, mental/emotional and spiritual). Ask kaimahi to share the things they do in each dimension to build their hauora (wellbeing).</a:t>
          </a:r>
        </a:p>
      </dsp:txBody>
      <dsp:txXfrm>
        <a:off x="3035771" y="353954"/>
        <a:ext cx="2779359" cy="1089339"/>
      </dsp:txXfrm>
    </dsp:sp>
    <dsp:sp modelId="{E8BF2101-CC2D-49D4-92B5-0DD28B9FB908}">
      <dsp:nvSpPr>
        <dsp:cNvPr id="0" name=""/>
        <dsp:cNvSpPr/>
      </dsp:nvSpPr>
      <dsp:spPr>
        <a:xfrm>
          <a:off x="2993745" y="419776"/>
          <a:ext cx="528625" cy="614702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CD05F0-ADEE-4B2C-9C14-F07E66467876}">
      <dsp:nvSpPr>
        <dsp:cNvPr id="0" name=""/>
        <dsp:cNvSpPr/>
      </dsp:nvSpPr>
      <dsp:spPr>
        <a:xfrm>
          <a:off x="6009924" y="353954"/>
          <a:ext cx="2779359" cy="1089339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216E3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0072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/>
            <a:t>Your whakapapa </a:t>
          </a:r>
          <a:r>
            <a:rPr lang="en-NZ" sz="1100" kern="1200"/>
            <a:t>- ask kaimahi to share a) where they were born and b) a place they connect to and why these places are important to them.</a:t>
          </a:r>
        </a:p>
      </dsp:txBody>
      <dsp:txXfrm>
        <a:off x="6009924" y="353954"/>
        <a:ext cx="2779359" cy="1089339"/>
      </dsp:txXfrm>
    </dsp:sp>
    <dsp:sp modelId="{2CE1D5D3-ADFD-41A7-8132-5A5DA9B0B3E6}">
      <dsp:nvSpPr>
        <dsp:cNvPr id="0" name=""/>
        <dsp:cNvSpPr/>
      </dsp:nvSpPr>
      <dsp:spPr>
        <a:xfrm>
          <a:off x="5967898" y="419776"/>
          <a:ext cx="528625" cy="614702"/>
        </a:xfrm>
        <a:prstGeom prst="rect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94C315-353B-4054-8AD0-30CCF6E485AE}">
      <dsp:nvSpPr>
        <dsp:cNvPr id="0" name=""/>
        <dsp:cNvSpPr/>
      </dsp:nvSpPr>
      <dsp:spPr>
        <a:xfrm>
          <a:off x="61618" y="1541305"/>
          <a:ext cx="2779359" cy="1089339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216E3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0072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/>
            <a:t>Ko wai tātou - who are we? </a:t>
          </a:r>
          <a:r>
            <a:rPr lang="en-NZ" sz="1100" kern="1200"/>
            <a:t>Ask kaimahi to bring a photo that shows who they are and what they love. Create a wall gallery of the photos brought along.</a:t>
          </a:r>
        </a:p>
      </dsp:txBody>
      <dsp:txXfrm>
        <a:off x="61618" y="1541305"/>
        <a:ext cx="2779359" cy="1089339"/>
      </dsp:txXfrm>
    </dsp:sp>
    <dsp:sp modelId="{AA034FDC-7175-437B-90E5-1A8F5C2F92BC}">
      <dsp:nvSpPr>
        <dsp:cNvPr id="0" name=""/>
        <dsp:cNvSpPr/>
      </dsp:nvSpPr>
      <dsp:spPr>
        <a:xfrm>
          <a:off x="19592" y="1607126"/>
          <a:ext cx="528625" cy="614702"/>
        </a:xfrm>
        <a:prstGeom prst="rect">
          <a:avLst/>
        </a:prstGeom>
        <a:blipFill>
          <a:blip xmlns:r="http://schemas.openxmlformats.org/officeDocument/2006/relationships" r:embed="rId7">
            <a:extLs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0F0499-F657-437F-92E0-7AF3FEB26043}">
      <dsp:nvSpPr>
        <dsp:cNvPr id="0" name=""/>
        <dsp:cNvSpPr/>
      </dsp:nvSpPr>
      <dsp:spPr>
        <a:xfrm>
          <a:off x="3035771" y="1541305"/>
          <a:ext cx="2779359" cy="1089339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216E3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0072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/>
            <a:t>Your taonga </a:t>
          </a:r>
          <a:r>
            <a:rPr lang="en-NZ" sz="1100" kern="1200"/>
            <a:t>- ask kaimahi to bring a taonga/personal artefact that is important to them. Share with your team what the taonga means to you and what it reminds you of.</a:t>
          </a:r>
        </a:p>
      </dsp:txBody>
      <dsp:txXfrm>
        <a:off x="3035771" y="1541305"/>
        <a:ext cx="2779359" cy="1089339"/>
      </dsp:txXfrm>
    </dsp:sp>
    <dsp:sp modelId="{3C62560C-C605-408B-8992-21E3706D0A6A}">
      <dsp:nvSpPr>
        <dsp:cNvPr id="0" name=""/>
        <dsp:cNvSpPr/>
      </dsp:nvSpPr>
      <dsp:spPr>
        <a:xfrm>
          <a:off x="2993745" y="1607126"/>
          <a:ext cx="528625" cy="614702"/>
        </a:xfrm>
        <a:prstGeom prst="rect">
          <a:avLst/>
        </a:prstGeom>
        <a:blipFill>
          <a:blip xmlns:r="http://schemas.openxmlformats.org/officeDocument/2006/relationships" r:embed="rId9">
            <a:extLs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BC45AF-1DAA-47CA-8D4D-8843D816E770}">
      <dsp:nvSpPr>
        <dsp:cNvPr id="0" name=""/>
        <dsp:cNvSpPr/>
      </dsp:nvSpPr>
      <dsp:spPr>
        <a:xfrm>
          <a:off x="6009924" y="1541305"/>
          <a:ext cx="2779359" cy="1089339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216E3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0072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/>
            <a:t>Celebration of significant events </a:t>
          </a:r>
          <a:r>
            <a:rPr lang="en-NZ" sz="1100" b="1" kern="1200">
              <a:solidFill>
                <a:srgbClr val="216E31"/>
              </a:solidFill>
            </a:rPr>
            <a:t>(link) </a:t>
          </a:r>
          <a:r>
            <a:rPr lang="en-NZ" sz="1100" kern="1200"/>
            <a:t>- as a group, share the cultural daes and/or celebrations that are important to you and your community. Discuss how you will celebrate these throughout the year.</a:t>
          </a:r>
        </a:p>
      </dsp:txBody>
      <dsp:txXfrm>
        <a:off x="6009924" y="1541305"/>
        <a:ext cx="2779359" cy="1089339"/>
      </dsp:txXfrm>
    </dsp:sp>
    <dsp:sp modelId="{27F138E6-FB3F-4D72-8FDE-FAF9701A4C0A}">
      <dsp:nvSpPr>
        <dsp:cNvPr id="0" name=""/>
        <dsp:cNvSpPr/>
      </dsp:nvSpPr>
      <dsp:spPr>
        <a:xfrm>
          <a:off x="5967898" y="1607126"/>
          <a:ext cx="528625" cy="614702"/>
        </a:xfrm>
        <a:prstGeom prst="rect">
          <a:avLst/>
        </a:prstGeom>
        <a:blipFill>
          <a:blip xmlns:r="http://schemas.openxmlformats.org/officeDocument/2006/relationships" r:embed="rId11">
            <a:extLst>
              <a:ext uri="{96DAC541-7B7A-43D3-8B79-37D633B846F1}">
                <asvg:svgBlip xmlns:asvg="http://schemas.microsoft.com/office/drawing/2016/SVG/main" r:embed="rId12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D562D0-B0AB-4825-96E3-28773071C6AF}">
      <dsp:nvSpPr>
        <dsp:cNvPr id="0" name=""/>
        <dsp:cNvSpPr/>
      </dsp:nvSpPr>
      <dsp:spPr>
        <a:xfrm>
          <a:off x="1548695" y="2728655"/>
          <a:ext cx="2779359" cy="1089339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216E3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0072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/>
            <a:t>My community </a:t>
          </a:r>
          <a:r>
            <a:rPr lang="en-NZ" sz="1100" kern="1200"/>
            <a:t>- learn about the history of your local community by engaging in a noho marae visit, campus hikoi or other activity.</a:t>
          </a:r>
        </a:p>
      </dsp:txBody>
      <dsp:txXfrm>
        <a:off x="1548695" y="2728655"/>
        <a:ext cx="2779359" cy="1089339"/>
      </dsp:txXfrm>
    </dsp:sp>
    <dsp:sp modelId="{BCB7A630-AAF5-4615-B76F-12F4E9A6277D}">
      <dsp:nvSpPr>
        <dsp:cNvPr id="0" name=""/>
        <dsp:cNvSpPr/>
      </dsp:nvSpPr>
      <dsp:spPr>
        <a:xfrm>
          <a:off x="1506668" y="2794477"/>
          <a:ext cx="528625" cy="614702"/>
        </a:xfrm>
        <a:prstGeom prst="rect">
          <a:avLst/>
        </a:prstGeom>
        <a:blipFill>
          <a:blip xmlns:r="http://schemas.openxmlformats.org/officeDocument/2006/relationships" r:embed="rId13">
            <a:extLst>
              <a:ext uri="{96DAC541-7B7A-43D3-8B79-37D633B846F1}">
                <asvg:svgBlip xmlns:asvg="http://schemas.microsoft.com/office/drawing/2016/SVG/main" r:embed="rId14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6D2178-5C6A-4CCA-9A4A-6FAFBD16B62A}">
      <dsp:nvSpPr>
        <dsp:cNvPr id="0" name=""/>
        <dsp:cNvSpPr/>
      </dsp:nvSpPr>
      <dsp:spPr>
        <a:xfrm>
          <a:off x="4522848" y="2728655"/>
          <a:ext cx="2779359" cy="1089339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216E31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0072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/>
            <a:t>Move your mood </a:t>
          </a:r>
          <a:r>
            <a:rPr lang="en-NZ" sz="1100" kern="1200"/>
            <a:t>- do physical activities together i.e., local walk, yoga class, ten-pin bowling, pétanque, mini golf.</a:t>
          </a:r>
        </a:p>
      </dsp:txBody>
      <dsp:txXfrm>
        <a:off x="4522848" y="2728655"/>
        <a:ext cx="2779359" cy="1089339"/>
      </dsp:txXfrm>
    </dsp:sp>
    <dsp:sp modelId="{2B420620-33B7-4B84-8CFF-44BDAC5D337D}">
      <dsp:nvSpPr>
        <dsp:cNvPr id="0" name=""/>
        <dsp:cNvSpPr/>
      </dsp:nvSpPr>
      <dsp:spPr>
        <a:xfrm>
          <a:off x="4480821" y="2794477"/>
          <a:ext cx="528625" cy="614702"/>
        </a:xfrm>
        <a:prstGeom prst="rect">
          <a:avLst/>
        </a:prstGeom>
        <a:blipFill>
          <a:blip xmlns:r="http://schemas.openxmlformats.org/officeDocument/2006/relationships" r:embed="rId15">
            <a:extLst>
              <a:ext uri="{96DAC541-7B7A-43D3-8B79-37D633B846F1}">
                <asvg:svgBlip xmlns:asvg="http://schemas.microsoft.com/office/drawing/2016/SVG/main" r:embed="rId16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ocumenttasks/documenttasks1.xml><?xml version="1.0" encoding="utf-8"?>
<t:Tasks xmlns:t="http://schemas.microsoft.com/office/tasks/2019/documenttasks" xmlns:oel="http://schemas.microsoft.com/office/2019/extlst">
  <t:Task id="{EBC17A0C-80C1-4DF2-A184-4F107331D213}">
    <t:Anchor>
      <t:Comment id="1892195291"/>
    </t:Anchor>
    <t:History>
      <t:Event id="{7139F6C2-EE9F-450A-8919-81858D64D928}" time="2024-03-21T23:07:35.401Z">
        <t:Attribution userId="S::zoe.zuydendorp@tepukenga.ac.nz::44b8aa06-7e46-48dc-bb5e-eeef5c9a539b" userProvider="AD" userName="Zoe Zuydendorp"/>
        <t:Anchor>
          <t:Comment id="564500846"/>
        </t:Anchor>
        <t:Create/>
      </t:Event>
      <t:Event id="{69F79177-731A-4378-82BC-B1079350B27A}" time="2024-03-21T23:07:35.401Z">
        <t:Attribution userId="S::zoe.zuydendorp@tepukenga.ac.nz::44b8aa06-7e46-48dc-bb5e-eeef5c9a539b" userProvider="AD" userName="Zoe Zuydendorp"/>
        <t:Anchor>
          <t:Comment id="564500846"/>
        </t:Anchor>
        <t:Assign userId="S::Zoe.Zuydendorp@tepukenga.ac.nz::44b8aa06-7e46-48dc-bb5e-eeef5c9a539b" userProvider="AD" userName="Zoe Zuydendorp"/>
      </t:Event>
      <t:Event id="{0B9582BA-E1D7-473B-9FA7-B245509237F9}" time="2024-03-21T23:07:35.401Z">
        <t:Attribution userId="S::zoe.zuydendorp@tepukenga.ac.nz::44b8aa06-7e46-48dc-bb5e-eeef5c9a539b" userProvider="AD" userName="Zoe Zuydendorp"/>
        <t:Anchor>
          <t:Comment id="564500846"/>
        </t:Anchor>
        <t:SetTitle title="@Zoe Zuydendorp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A7B3C3A8AD74DB45A5C6869B65F27" ma:contentTypeVersion="15" ma:contentTypeDescription="Create a new document." ma:contentTypeScope="" ma:versionID="ec43fc302d0fc1df1f5de66d63680b79">
  <xsd:schema xmlns:xsd="http://www.w3.org/2001/XMLSchema" xmlns:xs="http://www.w3.org/2001/XMLSchema" xmlns:p="http://schemas.microsoft.com/office/2006/metadata/properties" xmlns:ns2="67bff60f-c4c4-4f72-81d4-e7b1362e36ff" xmlns:ns3="8b5e1228-17de-4059-8ec1-73b4b54cc295" targetNamespace="http://schemas.microsoft.com/office/2006/metadata/properties" ma:root="true" ma:fieldsID="09e5a07b7733c8aab90e5d31591201e5" ns2:_="" ns3:_="">
    <xsd:import namespace="67bff60f-c4c4-4f72-81d4-e7b1362e36ff"/>
    <xsd:import namespace="8b5e1228-17de-4059-8ec1-73b4b54cc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f60f-c4c4-4f72-81d4-e7b1362e3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49db1a-6c0b-4ff4-8a55-3df930a2b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1228-17de-4059-8ec1-73b4b54cc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310dd2-a0fc-46fb-a7b4-5ace082b21e9}" ma:internalName="TaxCatchAll" ma:showField="CatchAllData" ma:web="8b5e1228-17de-4059-8ec1-73b4b54cc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5e1228-17de-4059-8ec1-73b4b54cc295" xsi:nil="true"/>
    <lcf76f155ced4ddcb4097134ff3c332f xmlns="67bff60f-c4c4-4f72-81d4-e7b1362e36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E9DB3B-D17C-49E8-87F4-717F7708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ff60f-c4c4-4f72-81d4-e7b1362e36ff"/>
    <ds:schemaRef ds:uri="8b5e1228-17de-4059-8ec1-73b4b54cc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842EE-58C2-482A-A783-6FEA6E485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F0133-3C2E-4739-9D8B-D20FB453773D}">
  <ds:schemaRefs>
    <ds:schemaRef ds:uri="http://schemas.microsoft.com/office/2006/metadata/properties"/>
    <ds:schemaRef ds:uri="http://schemas.microsoft.com/office/infopath/2007/PartnerControls"/>
    <ds:schemaRef ds:uri="973d4177-aee4-4633-8307-848e188ac688"/>
    <ds:schemaRef ds:uri="efc47b9f-5a40-43f8-a7a7-f69ad8a4d57c"/>
    <ds:schemaRef ds:uri="8b5e1228-17de-4059-8ec1-73b4b54cc295"/>
    <ds:schemaRef ds:uri="67bff60f-c4c4-4f72-81d4-e7b1362e36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324</Characters>
  <Application>Microsoft Office Word</Application>
  <DocSecurity>0</DocSecurity>
  <Lines>9</Lines>
  <Paragraphs>5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Ainslee Collins</dc:creator>
  <cp:keywords/>
  <dc:description/>
  <cp:lastModifiedBy>Julie McGregor</cp:lastModifiedBy>
  <cp:revision>10</cp:revision>
  <dcterms:created xsi:type="dcterms:W3CDTF">2024-03-05T18:57:00Z</dcterms:created>
  <dcterms:modified xsi:type="dcterms:W3CDTF">2024-04-23T03:46:00Z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0x010100B9CA7B3C3A8AD74DB45A5C6869B65F27</vt:lpwstr>
  </property>
  <property fmtid="{D5CDD505-2E9C-101B-9397-08002B2CF9AE}" pid="3" name="BundleValue">
    <vt:lpwstr>1;#IV3|4e66ea1b-d1ad-4cca-beb6-01e42eebf077</vt:lpwstr>
  </property>
  <property fmtid="{D5CDD505-2E9C-101B-9397-08002B2CF9AE}" pid="4" name="RecordOutcome">
    <vt:lpwstr>4;#RO1|e36e1a5a-c820-4517-8259-1146ad45c8bf</vt:lpwstr>
  </property>
  <property fmtid="{D5CDD505-2E9C-101B-9397-08002B2CF9AE}" pid="5" name="AraDepartment">
    <vt:lpwstr>2;#PAD People ＆ Development Dept|f40bcc0c-bfd7-496c-b0bd-c4900bf0fcde</vt:lpwstr>
  </property>
  <property fmtid="{D5CDD505-2E9C-101B-9397-08002B2CF9AE}" pid="6" name="BCSActivity">
    <vt:lpwstr>3;#17.01 Team Planning|2573037a-83ae-9de0-940a-47194fe6272d</vt:lpwstr>
  </property>
  <property fmtid="{D5CDD505-2E9C-101B-9397-08002B2CF9AE}" pid="7" name="SolarTeam">
    <vt:lpwstr/>
  </property>
  <property fmtid="{D5CDD505-2E9C-101B-9397-08002B2CF9AE}" pid="8" name="SolarLocation">
    <vt:lpwstr>8;#Madras|6c8678b1-a77c-46c0-9c39-b562d6ced23f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</Properties>
</file>