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28AFC" w14:textId="4D07267A" w:rsidR="00FA7B74" w:rsidRPr="004154A1" w:rsidRDefault="003F1A0D" w:rsidP="00FA7B74">
      <w:pPr>
        <w:tabs>
          <w:tab w:val="left" w:pos="765"/>
        </w:tabs>
        <w:spacing w:after="60"/>
        <w:ind w:left="-680" w:right="57"/>
        <w:rPr>
          <w:rFonts w:asciiTheme="majorHAnsi" w:hAnsiTheme="majorHAnsi" w:cstheme="majorHAnsi"/>
          <w:b/>
          <w:sz w:val="28"/>
          <w:szCs w:val="28"/>
          <w:lang w:val="en-NZ"/>
        </w:rPr>
      </w:pPr>
      <w:r w:rsidRPr="004154A1">
        <w:rPr>
          <w:rFonts w:asciiTheme="majorHAnsi" w:hAnsiTheme="majorHAnsi" w:cstheme="majorHAnsi"/>
          <w:noProof/>
          <w:lang w:val="en-NZ" w:eastAsia="en-NZ"/>
        </w:rPr>
        <w:drawing>
          <wp:inline distT="0" distB="0" distL="0" distR="0" wp14:anchorId="743145AC" wp14:editId="214ABB37">
            <wp:extent cx="962025" cy="39944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28" cy="4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</w:r>
      <w:r w:rsidR="00FA6A74">
        <w:rPr>
          <w:rFonts w:asciiTheme="majorHAnsi" w:hAnsiTheme="majorHAnsi" w:cstheme="majorHAnsi"/>
          <w:b/>
          <w:sz w:val="28"/>
          <w:szCs w:val="28"/>
          <w:lang w:val="en-NZ"/>
        </w:rPr>
        <w:tab/>
        <w:t>Nov 2020</w:t>
      </w:r>
      <w:bookmarkStart w:id="0" w:name="_GoBack"/>
      <w:bookmarkEnd w:id="0"/>
      <w:r w:rsidR="00F633BB" w:rsidRPr="004154A1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EF67EBB" w14:textId="77777777" w:rsidR="006C361C" w:rsidRDefault="006C361C" w:rsidP="00FA7B74">
      <w:pPr>
        <w:tabs>
          <w:tab w:val="left" w:pos="765"/>
        </w:tabs>
        <w:spacing w:after="60"/>
        <w:ind w:left="-680" w:right="57"/>
        <w:jc w:val="center"/>
        <w:rPr>
          <w:rFonts w:asciiTheme="majorHAnsi" w:hAnsiTheme="majorHAnsi" w:cstheme="majorHAnsi"/>
          <w:b/>
          <w:sz w:val="28"/>
          <w:szCs w:val="28"/>
          <w:lang w:val="en-NZ"/>
        </w:rPr>
      </w:pPr>
      <w:r w:rsidRPr="006C361C">
        <w:rPr>
          <w:rFonts w:asciiTheme="majorHAnsi" w:hAnsiTheme="majorHAnsi" w:cstheme="majorHAnsi"/>
          <w:b/>
          <w:sz w:val="28"/>
          <w:szCs w:val="28"/>
          <w:lang w:val="en-NZ"/>
        </w:rPr>
        <w:t xml:space="preserve">NEW SUPPLIER SET UP or SUPPLIER REACTIVATION REQUEST </w:t>
      </w:r>
    </w:p>
    <w:p w14:paraId="0E8CFA53" w14:textId="31C2885F" w:rsidR="0094338D" w:rsidRPr="004154A1" w:rsidRDefault="006C361C" w:rsidP="00FA7B74">
      <w:pPr>
        <w:tabs>
          <w:tab w:val="left" w:pos="765"/>
        </w:tabs>
        <w:spacing w:after="60"/>
        <w:ind w:left="-680" w:right="57"/>
        <w:jc w:val="center"/>
        <w:rPr>
          <w:rFonts w:asciiTheme="majorHAnsi" w:hAnsiTheme="majorHAnsi" w:cstheme="majorHAnsi"/>
          <w:b/>
          <w:sz w:val="28"/>
          <w:szCs w:val="28"/>
          <w:lang w:val="en-NZ"/>
        </w:rPr>
      </w:pPr>
      <w:r w:rsidRPr="006C361C">
        <w:rPr>
          <w:rFonts w:asciiTheme="majorHAnsi" w:hAnsiTheme="majorHAnsi" w:cstheme="majorHAnsi"/>
          <w:b/>
          <w:sz w:val="28"/>
          <w:szCs w:val="28"/>
          <w:lang w:val="en-NZ"/>
        </w:rPr>
        <w:t xml:space="preserve">FOR CONTRACT FOR </w:t>
      </w:r>
      <w:r>
        <w:rPr>
          <w:rFonts w:asciiTheme="majorHAnsi" w:hAnsiTheme="majorHAnsi" w:cstheme="majorHAnsi"/>
          <w:b/>
          <w:sz w:val="28"/>
          <w:szCs w:val="28"/>
          <w:lang w:val="en-NZ"/>
        </w:rPr>
        <w:t>S</w:t>
      </w:r>
      <w:r w:rsidRPr="006C361C">
        <w:rPr>
          <w:rFonts w:asciiTheme="majorHAnsi" w:hAnsiTheme="majorHAnsi" w:cstheme="majorHAnsi"/>
          <w:b/>
          <w:sz w:val="28"/>
          <w:szCs w:val="28"/>
          <w:lang w:val="en-NZ"/>
        </w:rPr>
        <w:t>ERVICE</w:t>
      </w:r>
    </w:p>
    <w:p w14:paraId="516C049D" w14:textId="77777777" w:rsidR="00176BA5" w:rsidRPr="004154A1" w:rsidRDefault="0094338D">
      <w:pPr>
        <w:rPr>
          <w:rFonts w:asciiTheme="majorHAnsi" w:hAnsiTheme="majorHAnsi" w:cstheme="majorHAnsi"/>
          <w:b/>
          <w:i/>
          <w:color w:val="007033"/>
          <w:sz w:val="22"/>
          <w:szCs w:val="22"/>
          <w:lang w:val="en-NZ"/>
        </w:rPr>
      </w:pPr>
      <w:r w:rsidRPr="004154A1">
        <w:rPr>
          <w:rFonts w:asciiTheme="majorHAnsi" w:hAnsiTheme="majorHAnsi" w:cstheme="majorHAnsi"/>
          <w:b/>
          <w:i/>
          <w:color w:val="007033"/>
          <w:sz w:val="22"/>
          <w:szCs w:val="22"/>
          <w:lang w:val="en-NZ"/>
        </w:rPr>
        <w:t>Supplier Details: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60"/>
        <w:gridCol w:w="169"/>
        <w:gridCol w:w="1540"/>
        <w:gridCol w:w="48"/>
        <w:gridCol w:w="142"/>
        <w:gridCol w:w="261"/>
        <w:gridCol w:w="360"/>
        <w:gridCol w:w="371"/>
        <w:gridCol w:w="109"/>
        <w:gridCol w:w="240"/>
        <w:gridCol w:w="898"/>
        <w:gridCol w:w="902"/>
        <w:gridCol w:w="516"/>
        <w:gridCol w:w="444"/>
        <w:gridCol w:w="120"/>
        <w:gridCol w:w="31"/>
        <w:gridCol w:w="689"/>
        <w:gridCol w:w="540"/>
        <w:gridCol w:w="1620"/>
      </w:tblGrid>
      <w:tr w:rsidR="00FF4D01" w:rsidRPr="004154A1" w14:paraId="5393DFF0" w14:textId="77777777" w:rsidTr="0094338D">
        <w:trPr>
          <w:trHeight w:val="523"/>
        </w:trPr>
        <w:tc>
          <w:tcPr>
            <w:tcW w:w="3006" w:type="dxa"/>
            <w:gridSpan w:val="5"/>
            <w:shd w:val="clear" w:color="auto" w:fill="auto"/>
          </w:tcPr>
          <w:p w14:paraId="37F9D94C" w14:textId="77777777" w:rsidR="00FF4D01" w:rsidRPr="004154A1" w:rsidRDefault="00F823C6" w:rsidP="00F65952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Supplier’s </w:t>
            </w:r>
            <w:r w:rsidR="00FF4D01"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Full Business Name:</w:t>
            </w:r>
          </w:p>
        </w:tc>
        <w:tc>
          <w:tcPr>
            <w:tcW w:w="5083" w:type="dxa"/>
            <w:gridSpan w:val="13"/>
            <w:shd w:val="clear" w:color="auto" w:fill="auto"/>
          </w:tcPr>
          <w:p w14:paraId="0711FF6C" w14:textId="77777777" w:rsidR="00FF4D01" w:rsidRPr="004154A1" w:rsidRDefault="00FF4D01">
            <w:pPr>
              <w:rPr>
                <w:rFonts w:asciiTheme="majorHAnsi" w:hAnsiTheme="majorHAnsi" w:cstheme="majorHAnsi"/>
                <w:b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5880784C" w14:textId="77777777" w:rsidR="00FF4D01" w:rsidRPr="004154A1" w:rsidRDefault="00FF4D01" w:rsidP="00F823C6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0"/>
                <w:szCs w:val="20"/>
                <w:lang w:val="en-NZ"/>
              </w:rPr>
              <w:t xml:space="preserve">P/Soft </w:t>
            </w:r>
            <w:r w:rsidR="00F823C6" w:rsidRPr="004154A1">
              <w:rPr>
                <w:rFonts w:asciiTheme="majorHAnsi" w:hAnsiTheme="majorHAnsi" w:cstheme="majorHAnsi"/>
                <w:b/>
                <w:sz w:val="20"/>
                <w:szCs w:val="20"/>
                <w:lang w:val="en-NZ"/>
              </w:rPr>
              <w:t xml:space="preserve">Supplier </w:t>
            </w:r>
            <w:r w:rsidRPr="004154A1">
              <w:rPr>
                <w:rFonts w:asciiTheme="majorHAnsi" w:hAnsiTheme="majorHAnsi" w:cstheme="majorHAnsi"/>
                <w:b/>
                <w:sz w:val="20"/>
                <w:szCs w:val="20"/>
                <w:lang w:val="en-NZ"/>
              </w:rPr>
              <w:t>ID #:</w:t>
            </w:r>
          </w:p>
        </w:tc>
      </w:tr>
      <w:tr w:rsidR="00FF4D01" w:rsidRPr="004154A1" w14:paraId="1B560544" w14:textId="77777777" w:rsidTr="0094338D">
        <w:trPr>
          <w:trHeight w:val="199"/>
        </w:trPr>
        <w:tc>
          <w:tcPr>
            <w:tcW w:w="3006" w:type="dxa"/>
            <w:gridSpan w:val="5"/>
            <w:shd w:val="clear" w:color="auto" w:fill="auto"/>
          </w:tcPr>
          <w:p w14:paraId="6B02DC57" w14:textId="77777777" w:rsidR="00FF4D01" w:rsidRPr="004154A1" w:rsidRDefault="00FF4D01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Trading As:</w:t>
            </w:r>
          </w:p>
          <w:p w14:paraId="67CBF3DC" w14:textId="77777777" w:rsidR="003716DC" w:rsidRPr="004154A1" w:rsidRDefault="003716D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</w:p>
        </w:tc>
        <w:tc>
          <w:tcPr>
            <w:tcW w:w="5083" w:type="dxa"/>
            <w:gridSpan w:val="13"/>
            <w:shd w:val="clear" w:color="auto" w:fill="auto"/>
          </w:tcPr>
          <w:p w14:paraId="16571B50" w14:textId="77777777" w:rsidR="00FF4D01" w:rsidRPr="004154A1" w:rsidRDefault="00FF4D01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26BF7E1E" w14:textId="77777777" w:rsidR="00FF4D01" w:rsidRPr="004154A1" w:rsidRDefault="003716D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0"/>
                <w:szCs w:val="20"/>
                <w:lang w:val="en-NZ"/>
              </w:rPr>
              <w:t>Short Vendor Name:</w:t>
            </w:r>
          </w:p>
        </w:tc>
      </w:tr>
      <w:tr w:rsidR="002C08B8" w:rsidRPr="004154A1" w14:paraId="0BA29572" w14:textId="77777777" w:rsidTr="00DC35BC">
        <w:tc>
          <w:tcPr>
            <w:tcW w:w="102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64D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E7E6E6" w:themeFill="background2"/>
                <w:lang w:val="en-NZ"/>
              </w:rPr>
              <w:t>Supplier’s Postal Address:</w:t>
            </w: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 </w:t>
            </w: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PO Box or Private Bag No:</w:t>
            </w:r>
          </w:p>
        </w:tc>
      </w:tr>
      <w:tr w:rsidR="002C08B8" w:rsidRPr="004154A1" w14:paraId="0C71C5F3" w14:textId="77777777" w:rsidTr="00DC35BC">
        <w:tc>
          <w:tcPr>
            <w:tcW w:w="1418" w:type="dxa"/>
            <w:gridSpan w:val="3"/>
            <w:shd w:val="clear" w:color="auto" w:fill="auto"/>
          </w:tcPr>
          <w:p w14:paraId="774BF859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Suburb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3883688A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4E59DD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Country</w:t>
            </w:r>
          </w:p>
        </w:tc>
        <w:tc>
          <w:tcPr>
            <w:tcW w:w="3444" w:type="dxa"/>
            <w:gridSpan w:val="6"/>
            <w:shd w:val="clear" w:color="auto" w:fill="auto"/>
          </w:tcPr>
          <w:p w14:paraId="6CDA440E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154A1" w14:paraId="1740950E" w14:textId="77777777" w:rsidTr="00DC35BC">
        <w:tc>
          <w:tcPr>
            <w:tcW w:w="1418" w:type="dxa"/>
            <w:gridSpan w:val="3"/>
            <w:shd w:val="clear" w:color="auto" w:fill="auto"/>
          </w:tcPr>
          <w:p w14:paraId="03C3AE4F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City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0502B491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D5C410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Post Code</w:t>
            </w:r>
          </w:p>
        </w:tc>
        <w:tc>
          <w:tcPr>
            <w:tcW w:w="3444" w:type="dxa"/>
            <w:gridSpan w:val="6"/>
            <w:shd w:val="clear" w:color="auto" w:fill="auto"/>
          </w:tcPr>
          <w:p w14:paraId="4ACF8C27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154A1" w14:paraId="3BB4682B" w14:textId="77777777" w:rsidTr="00DC35BC">
        <w:tc>
          <w:tcPr>
            <w:tcW w:w="10249" w:type="dxa"/>
            <w:gridSpan w:val="20"/>
            <w:shd w:val="clear" w:color="auto" w:fill="auto"/>
          </w:tcPr>
          <w:p w14:paraId="23A2E83E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E7E6E6" w:themeFill="background2"/>
                <w:lang w:val="en-NZ"/>
              </w:rPr>
              <w:t>Supplier’s Physical Address if different:</w:t>
            </w: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 </w:t>
            </w: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Number / Street :</w:t>
            </w:r>
          </w:p>
        </w:tc>
      </w:tr>
      <w:tr w:rsidR="002C08B8" w:rsidRPr="004154A1" w14:paraId="1545B016" w14:textId="77777777" w:rsidTr="00DC35BC">
        <w:tc>
          <w:tcPr>
            <w:tcW w:w="1249" w:type="dxa"/>
            <w:gridSpan w:val="2"/>
            <w:shd w:val="clear" w:color="auto" w:fill="auto"/>
          </w:tcPr>
          <w:p w14:paraId="130D04B4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Suburb:</w:t>
            </w:r>
          </w:p>
        </w:tc>
        <w:tc>
          <w:tcPr>
            <w:tcW w:w="2520" w:type="dxa"/>
            <w:gridSpan w:val="6"/>
            <w:shd w:val="clear" w:color="auto" w:fill="auto"/>
          </w:tcPr>
          <w:p w14:paraId="757A2103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6951760F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City:</w:t>
            </w:r>
          </w:p>
        </w:tc>
        <w:tc>
          <w:tcPr>
            <w:tcW w:w="2880" w:type="dxa"/>
            <w:gridSpan w:val="5"/>
            <w:shd w:val="clear" w:color="auto" w:fill="auto"/>
          </w:tcPr>
          <w:p w14:paraId="752B14F5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14:paraId="10CFF058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Post Code</w:t>
            </w:r>
          </w:p>
        </w:tc>
        <w:tc>
          <w:tcPr>
            <w:tcW w:w="1620" w:type="dxa"/>
            <w:shd w:val="clear" w:color="auto" w:fill="auto"/>
          </w:tcPr>
          <w:p w14:paraId="144424D5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154A1" w14:paraId="46D15BDE" w14:textId="77777777" w:rsidTr="00DC35BC">
        <w:tc>
          <w:tcPr>
            <w:tcW w:w="10249" w:type="dxa"/>
            <w:gridSpan w:val="20"/>
            <w:shd w:val="clear" w:color="auto" w:fill="E7E6E6" w:themeFill="background2"/>
          </w:tcPr>
          <w:p w14:paraId="2D80F204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color w:val="2E74B5" w:themeColor="accent1" w:themeShade="BF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Supplier’s Contact Details :</w:t>
            </w:r>
          </w:p>
        </w:tc>
      </w:tr>
      <w:tr w:rsidR="002C08B8" w:rsidRPr="004154A1" w14:paraId="5B3D2405" w14:textId="77777777" w:rsidTr="00DC35BC">
        <w:tc>
          <w:tcPr>
            <w:tcW w:w="889" w:type="dxa"/>
            <w:shd w:val="clear" w:color="auto" w:fill="auto"/>
          </w:tcPr>
          <w:p w14:paraId="68BE3A5F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E7E6E6" w:themeFill="background2"/>
                <w:lang w:val="en-NZ"/>
              </w:rPr>
              <w:t>Phone</w:t>
            </w: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2520" w:type="dxa"/>
            <w:gridSpan w:val="6"/>
            <w:shd w:val="clear" w:color="auto" w:fill="auto"/>
          </w:tcPr>
          <w:p w14:paraId="64D24FD6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14:paraId="734DB236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Fax</w:t>
            </w:r>
          </w:p>
        </w:tc>
        <w:tc>
          <w:tcPr>
            <w:tcW w:w="2040" w:type="dxa"/>
            <w:gridSpan w:val="3"/>
            <w:shd w:val="clear" w:color="auto" w:fill="auto"/>
          </w:tcPr>
          <w:p w14:paraId="06BAA9EC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960" w:type="dxa"/>
            <w:gridSpan w:val="2"/>
            <w:shd w:val="clear" w:color="auto" w:fill="E7E6E6" w:themeFill="background2"/>
          </w:tcPr>
          <w:p w14:paraId="42157037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Mobile</w:t>
            </w:r>
          </w:p>
        </w:tc>
        <w:tc>
          <w:tcPr>
            <w:tcW w:w="3000" w:type="dxa"/>
            <w:gridSpan w:val="5"/>
            <w:shd w:val="clear" w:color="auto" w:fill="auto"/>
          </w:tcPr>
          <w:p w14:paraId="4B7ED1A2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154A1" w14:paraId="3CC9247B" w14:textId="77777777" w:rsidTr="00DC35BC">
        <w:tc>
          <w:tcPr>
            <w:tcW w:w="3148" w:type="dxa"/>
            <w:gridSpan w:val="6"/>
            <w:shd w:val="clear" w:color="auto" w:fill="E7E6E6" w:themeFill="background2"/>
          </w:tcPr>
          <w:p w14:paraId="539BAA6F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E mail for Purchase Orders</w:t>
            </w:r>
          </w:p>
        </w:tc>
        <w:tc>
          <w:tcPr>
            <w:tcW w:w="7101" w:type="dxa"/>
            <w:gridSpan w:val="14"/>
          </w:tcPr>
          <w:p w14:paraId="15E63D44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154A1" w14:paraId="60AA387E" w14:textId="77777777" w:rsidTr="00DC35BC">
        <w:tc>
          <w:tcPr>
            <w:tcW w:w="2958" w:type="dxa"/>
            <w:gridSpan w:val="4"/>
            <w:shd w:val="clear" w:color="auto" w:fill="E7E6E6" w:themeFill="background2"/>
          </w:tcPr>
          <w:p w14:paraId="0B89672A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GST Registered in NZ?</w:t>
            </w:r>
          </w:p>
        </w:tc>
        <w:tc>
          <w:tcPr>
            <w:tcW w:w="1182" w:type="dxa"/>
            <w:gridSpan w:val="5"/>
            <w:shd w:val="clear" w:color="auto" w:fill="auto"/>
          </w:tcPr>
          <w:p w14:paraId="31477FFD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Yes / No</w:t>
            </w:r>
          </w:p>
        </w:tc>
        <w:tc>
          <w:tcPr>
            <w:tcW w:w="3260" w:type="dxa"/>
            <w:gridSpan w:val="8"/>
            <w:shd w:val="clear" w:color="auto" w:fill="E7E6E6" w:themeFill="background2"/>
          </w:tcPr>
          <w:p w14:paraId="1F05DC90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NZ GST Number:</w:t>
            </w:r>
          </w:p>
        </w:tc>
        <w:tc>
          <w:tcPr>
            <w:tcW w:w="2849" w:type="dxa"/>
            <w:gridSpan w:val="3"/>
            <w:shd w:val="clear" w:color="auto" w:fill="auto"/>
          </w:tcPr>
          <w:p w14:paraId="3EEB3703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154A1" w14:paraId="6593E781" w14:textId="77777777" w:rsidTr="00DC35BC">
        <w:tc>
          <w:tcPr>
            <w:tcW w:w="2958" w:type="dxa"/>
            <w:gridSpan w:val="4"/>
            <w:shd w:val="clear" w:color="auto" w:fill="E7E6E6" w:themeFill="background2"/>
          </w:tcPr>
          <w:p w14:paraId="7D4621C5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NZ Withholding tax?       </w:t>
            </w:r>
          </w:p>
        </w:tc>
        <w:tc>
          <w:tcPr>
            <w:tcW w:w="1182" w:type="dxa"/>
            <w:gridSpan w:val="5"/>
            <w:shd w:val="clear" w:color="auto" w:fill="auto"/>
          </w:tcPr>
          <w:p w14:paraId="068A8745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Yes / No</w:t>
            </w:r>
          </w:p>
        </w:tc>
        <w:tc>
          <w:tcPr>
            <w:tcW w:w="3260" w:type="dxa"/>
            <w:gridSpan w:val="8"/>
            <w:shd w:val="clear" w:color="auto" w:fill="E7E6E6" w:themeFill="background2"/>
          </w:tcPr>
          <w:p w14:paraId="0B74098F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NZ IRD Number if applicable</w:t>
            </w:r>
          </w:p>
        </w:tc>
        <w:tc>
          <w:tcPr>
            <w:tcW w:w="2849" w:type="dxa"/>
            <w:gridSpan w:val="3"/>
            <w:shd w:val="clear" w:color="auto" w:fill="auto"/>
          </w:tcPr>
          <w:p w14:paraId="7D9F5BDB" w14:textId="77777777" w:rsidR="002C08B8" w:rsidRPr="004154A1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</w:tbl>
    <w:p w14:paraId="76251EF2" w14:textId="77777777" w:rsidR="002C08B8" w:rsidRPr="004154A1" w:rsidRDefault="002C08B8">
      <w:pPr>
        <w:rPr>
          <w:rFonts w:asciiTheme="majorHAnsi" w:hAnsiTheme="majorHAnsi" w:cstheme="majorHAnsi"/>
          <w:sz w:val="22"/>
          <w:szCs w:val="22"/>
          <w:lang w:val="en-NZ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541"/>
        <w:gridCol w:w="283"/>
        <w:gridCol w:w="1204"/>
        <w:gridCol w:w="2137"/>
        <w:gridCol w:w="3902"/>
      </w:tblGrid>
      <w:tr w:rsidR="002C08B8" w:rsidRPr="004154A1" w:rsidDel="00C01D72" w14:paraId="27354A50" w14:textId="77777777" w:rsidTr="00DC35BC">
        <w:tc>
          <w:tcPr>
            <w:tcW w:w="3006" w:type="dxa"/>
            <w:gridSpan w:val="3"/>
            <w:shd w:val="clear" w:color="auto" w:fill="E7E6E6" w:themeFill="background2"/>
          </w:tcPr>
          <w:p w14:paraId="09211703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BANKING INSTRUCTIONS</w:t>
            </w:r>
          </w:p>
        </w:tc>
        <w:tc>
          <w:tcPr>
            <w:tcW w:w="7243" w:type="dxa"/>
            <w:gridSpan w:val="3"/>
          </w:tcPr>
          <w:p w14:paraId="557C938C" w14:textId="77777777" w:rsidR="002C08B8" w:rsidRPr="004154A1" w:rsidDel="00C01D72" w:rsidRDefault="002C08B8" w:rsidP="00DC35BC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Payment Method:   EFT(preferred) / Other(specify)</w:t>
            </w:r>
          </w:p>
        </w:tc>
      </w:tr>
      <w:tr w:rsidR="002C08B8" w:rsidRPr="004154A1" w14:paraId="6E0D8458" w14:textId="77777777" w:rsidTr="00DC35BC">
        <w:tc>
          <w:tcPr>
            <w:tcW w:w="1182" w:type="dxa"/>
            <w:shd w:val="clear" w:color="auto" w:fill="E7E6E6" w:themeFill="background2"/>
          </w:tcPr>
          <w:p w14:paraId="42709A7B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Currency</w:t>
            </w:r>
          </w:p>
        </w:tc>
        <w:tc>
          <w:tcPr>
            <w:tcW w:w="3028" w:type="dxa"/>
            <w:gridSpan w:val="3"/>
            <w:shd w:val="clear" w:color="auto" w:fill="auto"/>
          </w:tcPr>
          <w:p w14:paraId="74E33C18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NZ Dollar / Other :</w:t>
            </w:r>
            <w:r w:rsidRPr="004154A1"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2137" w:type="dxa"/>
            <w:shd w:val="clear" w:color="auto" w:fill="E7E6E6" w:themeFill="background2"/>
          </w:tcPr>
          <w:p w14:paraId="4C8555A3" w14:textId="77777777" w:rsidR="002C08B8" w:rsidRPr="004154A1" w:rsidRDefault="0094338D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Bank A/C Number</w:t>
            </w:r>
          </w:p>
        </w:tc>
        <w:tc>
          <w:tcPr>
            <w:tcW w:w="3902" w:type="dxa"/>
            <w:shd w:val="clear" w:color="auto" w:fill="auto"/>
          </w:tcPr>
          <w:p w14:paraId="32331DDD" w14:textId="77777777" w:rsidR="002C08B8" w:rsidRPr="004154A1" w:rsidRDefault="0094338D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Please supply support document</w:t>
            </w:r>
            <w:r w:rsidR="002C08B8"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 </w:t>
            </w:r>
          </w:p>
        </w:tc>
      </w:tr>
      <w:tr w:rsidR="002C08B8" w:rsidRPr="004154A1" w14:paraId="3AE98CCF" w14:textId="77777777" w:rsidTr="00DC35BC">
        <w:tc>
          <w:tcPr>
            <w:tcW w:w="1182" w:type="dxa"/>
            <w:shd w:val="clear" w:color="auto" w:fill="E7E6E6" w:themeFill="background2"/>
          </w:tcPr>
          <w:p w14:paraId="179B14BD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Bank</w:t>
            </w:r>
          </w:p>
        </w:tc>
        <w:tc>
          <w:tcPr>
            <w:tcW w:w="3028" w:type="dxa"/>
            <w:gridSpan w:val="3"/>
            <w:shd w:val="clear" w:color="auto" w:fill="auto"/>
          </w:tcPr>
          <w:p w14:paraId="33775860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</w:p>
        </w:tc>
        <w:tc>
          <w:tcPr>
            <w:tcW w:w="2137" w:type="dxa"/>
            <w:shd w:val="clear" w:color="auto" w:fill="E7E6E6" w:themeFill="background2"/>
          </w:tcPr>
          <w:p w14:paraId="048619D2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</w:p>
        </w:tc>
        <w:tc>
          <w:tcPr>
            <w:tcW w:w="3902" w:type="dxa"/>
            <w:shd w:val="clear" w:color="auto" w:fill="auto"/>
          </w:tcPr>
          <w:p w14:paraId="27993095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</w:p>
        </w:tc>
      </w:tr>
      <w:tr w:rsidR="002C08B8" w:rsidRPr="004154A1" w14:paraId="604B5302" w14:textId="77777777" w:rsidTr="002C08B8">
        <w:tc>
          <w:tcPr>
            <w:tcW w:w="2723" w:type="dxa"/>
            <w:gridSpan w:val="2"/>
            <w:shd w:val="clear" w:color="auto" w:fill="E7E6E6" w:themeFill="background2"/>
          </w:tcPr>
          <w:p w14:paraId="2CCBC262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Email for Remittance</w:t>
            </w:r>
          </w:p>
        </w:tc>
        <w:tc>
          <w:tcPr>
            <w:tcW w:w="7526" w:type="dxa"/>
            <w:gridSpan w:val="4"/>
            <w:shd w:val="clear" w:color="auto" w:fill="auto"/>
          </w:tcPr>
          <w:p w14:paraId="1FECF3A2" w14:textId="77777777" w:rsidR="002C08B8" w:rsidRPr="004154A1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</w:p>
        </w:tc>
      </w:tr>
      <w:tr w:rsidR="002C08B8" w:rsidRPr="004154A1" w:rsidDel="00C01D72" w14:paraId="55451218" w14:textId="77777777" w:rsidTr="002C08B8">
        <w:tc>
          <w:tcPr>
            <w:tcW w:w="2723" w:type="dxa"/>
            <w:gridSpan w:val="2"/>
            <w:shd w:val="clear" w:color="auto" w:fill="E7E6E6" w:themeFill="background2"/>
          </w:tcPr>
          <w:p w14:paraId="44BC66AB" w14:textId="77777777" w:rsidR="002C08B8" w:rsidRPr="004154A1" w:rsidRDefault="002C08B8" w:rsidP="00DC35BC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Unitec Payment Terms</w:t>
            </w:r>
          </w:p>
        </w:tc>
        <w:tc>
          <w:tcPr>
            <w:tcW w:w="7526" w:type="dxa"/>
            <w:gridSpan w:val="4"/>
            <w:shd w:val="clear" w:color="auto" w:fill="auto"/>
          </w:tcPr>
          <w:p w14:paraId="0ABB7A07" w14:textId="76FCE2B7" w:rsidR="002C08B8" w:rsidRPr="004154A1" w:rsidDel="00C01D72" w:rsidRDefault="002C08B8" w:rsidP="00DC35BC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All Payments are made 20</w:t>
            </w:r>
            <w:r w:rsidRPr="004154A1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NZ"/>
              </w:rPr>
              <w:t>th</w:t>
            </w: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of</w:t>
            </w:r>
            <w:r w:rsidR="006C361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the month following the date of</w:t>
            </w: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the invoice</w:t>
            </w:r>
          </w:p>
        </w:tc>
      </w:tr>
    </w:tbl>
    <w:p w14:paraId="405ECDB1" w14:textId="34D6DCED" w:rsidR="002C08B8" w:rsidRPr="004154A1" w:rsidRDefault="0094338D">
      <w:pPr>
        <w:rPr>
          <w:rFonts w:asciiTheme="majorHAnsi" w:hAnsiTheme="majorHAnsi" w:cstheme="majorHAnsi"/>
          <w:b/>
          <w:i/>
          <w:color w:val="007033"/>
          <w:sz w:val="22"/>
          <w:szCs w:val="22"/>
          <w:lang w:val="en-NZ"/>
        </w:rPr>
      </w:pPr>
      <w:r w:rsidRPr="004154A1">
        <w:rPr>
          <w:rFonts w:asciiTheme="majorHAnsi" w:hAnsiTheme="majorHAnsi" w:cstheme="majorHAnsi"/>
          <w:b/>
          <w:i/>
          <w:color w:val="007033"/>
          <w:sz w:val="22"/>
          <w:szCs w:val="22"/>
          <w:lang w:val="en-NZ"/>
        </w:rPr>
        <w:t xml:space="preserve">Unitec Staff </w:t>
      </w:r>
      <w:r w:rsidR="00E04B19" w:rsidRPr="004154A1">
        <w:rPr>
          <w:rFonts w:asciiTheme="majorHAnsi" w:hAnsiTheme="majorHAnsi" w:cstheme="majorHAnsi"/>
          <w:b/>
          <w:i/>
          <w:color w:val="007033"/>
          <w:sz w:val="22"/>
          <w:szCs w:val="22"/>
          <w:lang w:val="en-NZ"/>
        </w:rPr>
        <w:t>to provide all information in this section</w:t>
      </w:r>
      <w:r w:rsidRPr="004154A1">
        <w:rPr>
          <w:rFonts w:asciiTheme="majorHAnsi" w:hAnsiTheme="majorHAnsi" w:cstheme="majorHAnsi"/>
          <w:b/>
          <w:i/>
          <w:color w:val="007033"/>
          <w:sz w:val="22"/>
          <w:szCs w:val="22"/>
          <w:lang w:val="en-NZ"/>
        </w:rPr>
        <w:t>: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2523"/>
        <w:gridCol w:w="810"/>
        <w:gridCol w:w="1879"/>
        <w:gridCol w:w="287"/>
        <w:gridCol w:w="424"/>
        <w:gridCol w:w="1291"/>
      </w:tblGrid>
      <w:tr w:rsidR="00F823C6" w:rsidRPr="004154A1" w14:paraId="43B9DFBD" w14:textId="77777777" w:rsidTr="000B2A41">
        <w:tc>
          <w:tcPr>
            <w:tcW w:w="3035" w:type="dxa"/>
            <w:shd w:val="clear" w:color="auto" w:fill="E7E6E6" w:themeFill="background2"/>
          </w:tcPr>
          <w:p w14:paraId="1005CDE7" w14:textId="77777777" w:rsidR="00F823C6" w:rsidRPr="004154A1" w:rsidRDefault="00F823C6" w:rsidP="00F823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New Supplier?</w:t>
            </w:r>
          </w:p>
        </w:tc>
        <w:tc>
          <w:tcPr>
            <w:tcW w:w="2523" w:type="dxa"/>
            <w:shd w:val="clear" w:color="auto" w:fill="auto"/>
          </w:tcPr>
          <w:p w14:paraId="49B8DF26" w14:textId="77777777" w:rsidR="00F823C6" w:rsidRPr="004154A1" w:rsidRDefault="00F823C6" w:rsidP="005D7C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Yes   /  No</w:t>
            </w:r>
          </w:p>
        </w:tc>
        <w:tc>
          <w:tcPr>
            <w:tcW w:w="2689" w:type="dxa"/>
            <w:gridSpan w:val="2"/>
            <w:shd w:val="clear" w:color="auto" w:fill="E7E6E6" w:themeFill="background2"/>
          </w:tcPr>
          <w:p w14:paraId="5455928A" w14:textId="77777777" w:rsidR="00F823C6" w:rsidRPr="004154A1" w:rsidRDefault="00F823C6" w:rsidP="005D7C17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Contract for Service </w:t>
            </w:r>
          </w:p>
        </w:tc>
        <w:tc>
          <w:tcPr>
            <w:tcW w:w="2002" w:type="dxa"/>
            <w:gridSpan w:val="3"/>
            <w:shd w:val="clear" w:color="auto" w:fill="auto"/>
          </w:tcPr>
          <w:p w14:paraId="71E39AE3" w14:textId="77777777" w:rsidR="00F823C6" w:rsidRPr="004154A1" w:rsidRDefault="00F823C6" w:rsidP="00F516B6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Yes     /   No</w:t>
            </w:r>
          </w:p>
        </w:tc>
      </w:tr>
      <w:tr w:rsidR="00BD328D" w:rsidRPr="004154A1" w14:paraId="418430C9" w14:textId="77777777" w:rsidTr="000B2A41">
        <w:trPr>
          <w:trHeight w:val="717"/>
        </w:trPr>
        <w:tc>
          <w:tcPr>
            <w:tcW w:w="3035" w:type="dxa"/>
            <w:shd w:val="clear" w:color="auto" w:fill="E7E6E6" w:themeFill="background2"/>
          </w:tcPr>
          <w:p w14:paraId="4CC93771" w14:textId="77777777" w:rsidR="00BD328D" w:rsidRPr="004154A1" w:rsidRDefault="00BD328D" w:rsidP="00F823C6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Please explain </w:t>
            </w:r>
            <w:r w:rsidR="00AB482E"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 xml:space="preserve">what goods or services this </w:t>
            </w: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supplier will provide</w:t>
            </w:r>
          </w:p>
        </w:tc>
        <w:tc>
          <w:tcPr>
            <w:tcW w:w="7214" w:type="dxa"/>
            <w:gridSpan w:val="6"/>
          </w:tcPr>
          <w:p w14:paraId="5E60C576" w14:textId="77777777" w:rsidR="00BD328D" w:rsidRPr="004154A1" w:rsidRDefault="00BD328D" w:rsidP="00F823C6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3716DC" w:rsidRPr="004154A1" w14:paraId="75D6A296" w14:textId="77777777" w:rsidTr="000B2A41">
        <w:trPr>
          <w:trHeight w:val="385"/>
        </w:trPr>
        <w:tc>
          <w:tcPr>
            <w:tcW w:w="3035" w:type="dxa"/>
            <w:shd w:val="clear" w:color="auto" w:fill="E7E6E6" w:themeFill="background2"/>
          </w:tcPr>
          <w:p w14:paraId="07505E99" w14:textId="77777777" w:rsidR="003716DC" w:rsidRPr="004154A1" w:rsidRDefault="003716DC" w:rsidP="00F823C6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Anticipated Annual Spend</w:t>
            </w:r>
          </w:p>
        </w:tc>
        <w:tc>
          <w:tcPr>
            <w:tcW w:w="7214" w:type="dxa"/>
            <w:gridSpan w:val="6"/>
          </w:tcPr>
          <w:p w14:paraId="3149C350" w14:textId="77777777" w:rsidR="003716DC" w:rsidRPr="004154A1" w:rsidRDefault="003716DC" w:rsidP="00F823C6">
            <w:pPr>
              <w:rPr>
                <w:rFonts w:asciiTheme="majorHAnsi" w:hAnsiTheme="majorHAnsi" w:cstheme="majorHAnsi"/>
                <w:b/>
                <w:color w:val="2E74B5" w:themeColor="accent1" w:themeShade="BF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$</w:t>
            </w:r>
          </w:p>
        </w:tc>
      </w:tr>
      <w:tr w:rsidR="00BD328D" w:rsidRPr="004154A1" w14:paraId="757C33D9" w14:textId="77777777" w:rsidTr="000B2A41">
        <w:trPr>
          <w:trHeight w:val="763"/>
        </w:trPr>
        <w:tc>
          <w:tcPr>
            <w:tcW w:w="3035" w:type="dxa"/>
            <w:shd w:val="clear" w:color="auto" w:fill="E7E6E6" w:themeFill="background2"/>
          </w:tcPr>
          <w:p w14:paraId="46283C1E" w14:textId="77777777" w:rsidR="00BD328D" w:rsidRPr="004154A1" w:rsidRDefault="00BD328D" w:rsidP="00F823C6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Please explain what process was used to select this new supplier</w:t>
            </w:r>
          </w:p>
        </w:tc>
        <w:tc>
          <w:tcPr>
            <w:tcW w:w="7214" w:type="dxa"/>
            <w:gridSpan w:val="6"/>
          </w:tcPr>
          <w:p w14:paraId="10972CD5" w14:textId="77777777" w:rsidR="00BD328D" w:rsidRPr="004154A1" w:rsidRDefault="00BD328D" w:rsidP="00F823C6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  <w:p w14:paraId="12579A77" w14:textId="77777777" w:rsidR="00E04B19" w:rsidRPr="004154A1" w:rsidRDefault="00E04B19" w:rsidP="00F823C6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  <w:p w14:paraId="45CD7131" w14:textId="77777777" w:rsidR="00E04B19" w:rsidRPr="004154A1" w:rsidRDefault="00E04B19" w:rsidP="00F823C6">
            <w:pPr>
              <w:rPr>
                <w:rFonts w:asciiTheme="majorHAnsi" w:hAnsiTheme="majorHAnsi" w:cstheme="majorHAnsi"/>
                <w:color w:val="2E74B5" w:themeColor="accent1" w:themeShade="BF"/>
                <w:sz w:val="18"/>
                <w:szCs w:val="18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18"/>
                <w:szCs w:val="18"/>
                <w:lang w:val="en-NZ"/>
              </w:rPr>
              <w:t>Attach supporting information such as quotes</w:t>
            </w:r>
            <w:r w:rsidR="003F11F3" w:rsidRPr="004154A1">
              <w:rPr>
                <w:rFonts w:asciiTheme="majorHAnsi" w:hAnsiTheme="majorHAnsi" w:cstheme="majorHAnsi"/>
                <w:sz w:val="18"/>
                <w:szCs w:val="18"/>
                <w:lang w:val="en-NZ"/>
              </w:rPr>
              <w:t>, offer evaluation</w:t>
            </w:r>
            <w:r w:rsidRPr="004154A1">
              <w:rPr>
                <w:rFonts w:asciiTheme="majorHAnsi" w:hAnsiTheme="majorHAnsi" w:cstheme="majorHAnsi"/>
                <w:sz w:val="18"/>
                <w:szCs w:val="18"/>
                <w:lang w:val="en-NZ"/>
              </w:rPr>
              <w:t xml:space="preserve"> or emails</w:t>
            </w:r>
          </w:p>
        </w:tc>
      </w:tr>
      <w:tr w:rsidR="00BD328D" w:rsidRPr="004154A1" w14:paraId="28CF3759" w14:textId="77777777" w:rsidTr="000B2A41">
        <w:trPr>
          <w:trHeight w:val="717"/>
        </w:trPr>
        <w:tc>
          <w:tcPr>
            <w:tcW w:w="3035" w:type="dxa"/>
            <w:shd w:val="clear" w:color="auto" w:fill="E7E6E6" w:themeFill="background2"/>
          </w:tcPr>
          <w:p w14:paraId="38DDFDE0" w14:textId="77777777" w:rsidR="00BD328D" w:rsidRPr="004154A1" w:rsidRDefault="00BD328D" w:rsidP="00F823C6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Please advise the people who were involved in the selection process</w:t>
            </w:r>
          </w:p>
        </w:tc>
        <w:tc>
          <w:tcPr>
            <w:tcW w:w="7214" w:type="dxa"/>
            <w:gridSpan w:val="6"/>
          </w:tcPr>
          <w:p w14:paraId="37613F89" w14:textId="77777777" w:rsidR="00BD328D" w:rsidRPr="004154A1" w:rsidRDefault="00BD328D" w:rsidP="00F823C6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</w:p>
        </w:tc>
      </w:tr>
      <w:tr w:rsidR="000B2A41" w:rsidRPr="004154A1" w14:paraId="4525AC9C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766F75B7" w14:textId="62AC9DDD" w:rsidR="000B2A41" w:rsidRPr="004154A1" w:rsidRDefault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NZ"/>
              </w:rPr>
              <w:t xml:space="preserve">1. </w:t>
            </w:r>
            <w:r w:rsidR="000B2A41" w:rsidRPr="004154A1"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NZ"/>
              </w:rPr>
              <w:t>Do you have employees doing similar work to that which will be done by the person?</w:t>
            </w:r>
          </w:p>
        </w:tc>
        <w:tc>
          <w:tcPr>
            <w:tcW w:w="1715" w:type="dxa"/>
            <w:gridSpan w:val="2"/>
          </w:tcPr>
          <w:p w14:paraId="7B8C0195" w14:textId="77D53879" w:rsidR="000B2A41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439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 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-41957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46E22236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27356711" w14:textId="456EDAE1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2. Will the person decide the charges for their services?</w:t>
            </w:r>
          </w:p>
        </w:tc>
        <w:tc>
          <w:tcPr>
            <w:tcW w:w="1715" w:type="dxa"/>
            <w:gridSpan w:val="2"/>
          </w:tcPr>
          <w:p w14:paraId="46BFCB2C" w14:textId="65396F6A" w:rsidR="00FA7B74" w:rsidRPr="004154A1" w:rsidRDefault="00FA7B74" w:rsidP="00893DB8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No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9123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B8"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9550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17C9182B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46725210" w14:textId="4E858763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3. Will the person be entitled to delegate to his/her staff or subcontract the work or aspects of it to other contractors?</w:t>
            </w:r>
          </w:p>
        </w:tc>
        <w:tc>
          <w:tcPr>
            <w:tcW w:w="1715" w:type="dxa"/>
            <w:gridSpan w:val="2"/>
          </w:tcPr>
          <w:p w14:paraId="2AC30CA6" w14:textId="08BA3EC9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No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210221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63869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23B7AFBC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3BF307CC" w14:textId="3B1390F0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4. Will Unitec train the person for the role?</w:t>
            </w:r>
          </w:p>
        </w:tc>
        <w:tc>
          <w:tcPr>
            <w:tcW w:w="1715" w:type="dxa"/>
            <w:gridSpan w:val="2"/>
          </w:tcPr>
          <w:p w14:paraId="757EFCDD" w14:textId="6301DBFC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5960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 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114493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4025B98C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3C209020" w14:textId="60C2F466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5. Will the person perform the work without supervision or close direction by the contracting manager as to how they perform it?</w:t>
            </w:r>
          </w:p>
        </w:tc>
        <w:tc>
          <w:tcPr>
            <w:tcW w:w="1715" w:type="dxa"/>
            <w:gridSpan w:val="2"/>
          </w:tcPr>
          <w:p w14:paraId="4845FDC8" w14:textId="3E131A57" w:rsidR="00FA7B74" w:rsidRPr="004154A1" w:rsidRDefault="00FA7B74" w:rsidP="00893DB8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No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-117480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-9984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4E5D7A4F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3951F7D0" w14:textId="1F14121F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6. Is the person going to be subject to the same general conditions and policies as employees?</w:t>
            </w:r>
          </w:p>
        </w:tc>
        <w:tc>
          <w:tcPr>
            <w:tcW w:w="1715" w:type="dxa"/>
            <w:gridSpan w:val="2"/>
          </w:tcPr>
          <w:p w14:paraId="189CB1CB" w14:textId="23EB24DC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5014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 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67353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11AFF95F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0D84F056" w14:textId="2B80AB69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7. Does the person get the same privileges/perks as employees?</w:t>
            </w:r>
          </w:p>
        </w:tc>
        <w:tc>
          <w:tcPr>
            <w:tcW w:w="1715" w:type="dxa"/>
            <w:gridSpan w:val="2"/>
          </w:tcPr>
          <w:p w14:paraId="4004C2BF" w14:textId="3E061359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3398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 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5588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300C2808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63E1FC5C" w14:textId="5DDB6160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8. Will the person be entitled to sick pay or holiday pay when absent due to illness or on holiday?</w:t>
            </w:r>
          </w:p>
        </w:tc>
        <w:tc>
          <w:tcPr>
            <w:tcW w:w="1715" w:type="dxa"/>
            <w:gridSpan w:val="2"/>
          </w:tcPr>
          <w:p w14:paraId="6F9B334E" w14:textId="734F7F8E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-17494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 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71023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10909E22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65D74752" w14:textId="7667A138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9. If the person is absent, will they be permitted to arrange a replacement?</w:t>
            </w:r>
          </w:p>
        </w:tc>
        <w:tc>
          <w:tcPr>
            <w:tcW w:w="1715" w:type="dxa"/>
            <w:gridSpan w:val="2"/>
          </w:tcPr>
          <w:p w14:paraId="0ED806FC" w14:textId="7D386EC1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No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-23524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-4831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4411EDDF" w14:textId="77777777" w:rsidTr="000B2A41">
        <w:trPr>
          <w:trHeight w:val="257"/>
        </w:trPr>
        <w:tc>
          <w:tcPr>
            <w:tcW w:w="8534" w:type="dxa"/>
            <w:gridSpan w:val="5"/>
            <w:shd w:val="clear" w:color="auto" w:fill="E7E6E6" w:themeFill="background2"/>
          </w:tcPr>
          <w:p w14:paraId="1B1A1EC8" w14:textId="46A220FA" w:rsidR="00FA7B74" w:rsidRPr="004154A1" w:rsidRDefault="00FA7B74" w:rsidP="00FA7B74">
            <w:pPr>
              <w:rPr>
                <w:rFonts w:asciiTheme="majorHAnsi" w:hAnsiTheme="majorHAnsi" w:cstheme="majorHAnsi"/>
                <w:sz w:val="20"/>
                <w:szCs w:val="20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>10. Will the person be permitted to undertake other work for himself/herself or other principals during the term of the contract?</w:t>
            </w:r>
          </w:p>
        </w:tc>
        <w:tc>
          <w:tcPr>
            <w:tcW w:w="1715" w:type="dxa"/>
            <w:gridSpan w:val="2"/>
          </w:tcPr>
          <w:p w14:paraId="541BA83C" w14:textId="4A859207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No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4195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4154A1">
              <w:rPr>
                <w:rFonts w:asciiTheme="majorHAnsi" w:hAnsiTheme="majorHAnsi" w:cstheme="majorHAnsi"/>
                <w:sz w:val="20"/>
                <w:szCs w:val="20"/>
                <w:lang w:val="en-NZ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en-NZ"/>
                </w:rPr>
                <w:id w:val="4141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4A1">
                  <w:rPr>
                    <w:rFonts w:ascii="Segoe UI Symbol" w:eastAsia="MS Gothic" w:hAnsi="Segoe UI Symbol" w:cs="Segoe UI Symbol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FA7B74" w:rsidRPr="004154A1" w14:paraId="01858836" w14:textId="77777777" w:rsidTr="0094338D">
        <w:tc>
          <w:tcPr>
            <w:tcW w:w="3035" w:type="dxa"/>
            <w:shd w:val="clear" w:color="auto" w:fill="E7E6E6" w:themeFill="background2"/>
          </w:tcPr>
          <w:p w14:paraId="04CDF493" w14:textId="77777777" w:rsidR="00FA7B74" w:rsidRPr="004154A1" w:rsidRDefault="00FA7B74" w:rsidP="00FA7B74">
            <w:pPr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sz w:val="22"/>
                <w:szCs w:val="22"/>
                <w:lang w:val="en-NZ"/>
              </w:rPr>
              <w:t>Requesting Unitec Staff</w:t>
            </w:r>
          </w:p>
        </w:tc>
        <w:tc>
          <w:tcPr>
            <w:tcW w:w="3333" w:type="dxa"/>
            <w:gridSpan w:val="2"/>
            <w:shd w:val="clear" w:color="auto" w:fill="EDEDED" w:themeFill="accent3" w:themeFillTint="33"/>
          </w:tcPr>
          <w:p w14:paraId="6C2C629F" w14:textId="77777777" w:rsidR="00FA7B74" w:rsidRPr="004154A1" w:rsidRDefault="00FA7B74" w:rsidP="00FA7B74">
            <w:pPr>
              <w:rPr>
                <w:rFonts w:asciiTheme="majorHAnsi" w:hAnsiTheme="majorHAnsi" w:cstheme="majorHAnsi"/>
                <w:b/>
                <w:color w:val="808080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color w:val="808080"/>
                <w:sz w:val="22"/>
                <w:szCs w:val="22"/>
                <w:lang w:val="en-NZ"/>
              </w:rPr>
              <w:t>Print Name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DD068F1" w14:textId="77777777" w:rsidR="00FA7B74" w:rsidRPr="004154A1" w:rsidRDefault="00FA7B74" w:rsidP="00FA7B74">
            <w:pPr>
              <w:rPr>
                <w:rFonts w:asciiTheme="majorHAnsi" w:hAnsiTheme="majorHAnsi" w:cstheme="majorHAnsi"/>
                <w:b/>
                <w:color w:val="808080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color w:val="808080"/>
                <w:sz w:val="22"/>
                <w:szCs w:val="22"/>
                <w:lang w:val="en-NZ"/>
              </w:rPr>
              <w:t>Signature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F56D711" w14:textId="77777777" w:rsidR="00FA7B74" w:rsidRPr="004154A1" w:rsidRDefault="00FA7B74" w:rsidP="00FA7B74">
            <w:pPr>
              <w:rPr>
                <w:rFonts w:asciiTheme="majorHAnsi" w:hAnsiTheme="majorHAnsi" w:cstheme="majorHAnsi"/>
                <w:b/>
                <w:color w:val="808080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b/>
                <w:color w:val="808080"/>
                <w:sz w:val="22"/>
                <w:szCs w:val="22"/>
                <w:lang w:val="en-NZ"/>
              </w:rPr>
              <w:t>Date</w:t>
            </w:r>
          </w:p>
        </w:tc>
      </w:tr>
      <w:tr w:rsidR="00FA7B74" w:rsidRPr="004154A1" w14:paraId="706689ED" w14:textId="77777777" w:rsidTr="0094338D">
        <w:trPr>
          <w:trHeight w:val="435"/>
        </w:trPr>
        <w:tc>
          <w:tcPr>
            <w:tcW w:w="3035" w:type="dxa"/>
            <w:shd w:val="clear" w:color="auto" w:fill="auto"/>
          </w:tcPr>
          <w:p w14:paraId="7AC73BB5" w14:textId="77777777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Requested by:</w:t>
            </w:r>
          </w:p>
        </w:tc>
        <w:tc>
          <w:tcPr>
            <w:tcW w:w="3333" w:type="dxa"/>
            <w:gridSpan w:val="2"/>
            <w:shd w:val="clear" w:color="auto" w:fill="auto"/>
          </w:tcPr>
          <w:p w14:paraId="484A8285" w14:textId="77777777" w:rsidR="00FA7B74" w:rsidRPr="004154A1" w:rsidRDefault="00FA7B74" w:rsidP="00FA7B74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7DFFC1" w14:textId="77777777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15C98E58" w14:textId="77777777" w:rsidR="00FA7B74" w:rsidRPr="004154A1" w:rsidRDefault="00FA7B74" w:rsidP="00FA7B74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FA7B74" w:rsidRPr="004154A1" w14:paraId="69603B5D" w14:textId="77777777" w:rsidTr="0094338D">
        <w:tc>
          <w:tcPr>
            <w:tcW w:w="3035" w:type="dxa"/>
            <w:shd w:val="clear" w:color="auto" w:fill="auto"/>
          </w:tcPr>
          <w:p w14:paraId="28C63FA3" w14:textId="77777777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shd w:val="clear" w:color="auto" w:fill="EDEDED" w:themeFill="accent3" w:themeFillTint="33"/>
                <w:lang w:val="en-NZ"/>
              </w:rPr>
              <w:t>Requester Email</w:t>
            </w:r>
          </w:p>
        </w:tc>
        <w:tc>
          <w:tcPr>
            <w:tcW w:w="3333" w:type="dxa"/>
            <w:gridSpan w:val="2"/>
            <w:shd w:val="clear" w:color="auto" w:fill="auto"/>
          </w:tcPr>
          <w:p w14:paraId="5884117A" w14:textId="77777777" w:rsidR="00FA7B74" w:rsidRPr="004154A1" w:rsidRDefault="00FA7B74" w:rsidP="00FA7B74">
            <w:pPr>
              <w:rPr>
                <w:rFonts w:asciiTheme="majorHAnsi" w:hAnsiTheme="majorHAnsi" w:cstheme="majorHAnsi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590" w:type="dxa"/>
            <w:gridSpan w:val="3"/>
            <w:shd w:val="clear" w:color="auto" w:fill="auto"/>
          </w:tcPr>
          <w:p w14:paraId="5D9F572D" w14:textId="77777777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4154A1">
              <w:rPr>
                <w:rFonts w:asciiTheme="majorHAnsi" w:hAnsiTheme="majorHAnsi" w:cstheme="majorHAnsi"/>
                <w:sz w:val="22"/>
                <w:szCs w:val="22"/>
                <w:shd w:val="clear" w:color="auto" w:fill="EDEDED" w:themeFill="accent3" w:themeFillTint="33"/>
                <w:lang w:val="en-NZ"/>
              </w:rPr>
              <w:t>Requesting Department</w:t>
            </w:r>
          </w:p>
        </w:tc>
        <w:tc>
          <w:tcPr>
            <w:tcW w:w="1291" w:type="dxa"/>
            <w:shd w:val="clear" w:color="auto" w:fill="auto"/>
          </w:tcPr>
          <w:p w14:paraId="44E03BBB" w14:textId="77777777" w:rsidR="00FA7B74" w:rsidRPr="004154A1" w:rsidRDefault="00FA7B74" w:rsidP="00FA7B74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</w:p>
        </w:tc>
      </w:tr>
    </w:tbl>
    <w:p w14:paraId="6E03027A" w14:textId="4BF48659" w:rsidR="00A63D9F" w:rsidRPr="004154A1" w:rsidRDefault="00A63D9F" w:rsidP="00FA7B74">
      <w:pPr>
        <w:spacing w:after="60"/>
        <w:rPr>
          <w:rFonts w:asciiTheme="majorHAnsi" w:hAnsiTheme="majorHAnsi" w:cstheme="majorHAnsi"/>
          <w:b/>
          <w:sz w:val="22"/>
          <w:szCs w:val="22"/>
          <w:lang w:val="en-NZ"/>
        </w:rPr>
      </w:pPr>
    </w:p>
    <w:sectPr w:rsidR="00A63D9F" w:rsidRPr="004154A1" w:rsidSect="00AE07C0">
      <w:footerReference w:type="default" r:id="rId11"/>
      <w:pgSz w:w="11906" w:h="16838" w:code="9"/>
      <w:pgMar w:top="238" w:right="1418" w:bottom="397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E20A5" w14:textId="77777777" w:rsidR="00336D8E" w:rsidRDefault="00336D8E">
      <w:r>
        <w:separator/>
      </w:r>
    </w:p>
  </w:endnote>
  <w:endnote w:type="continuationSeparator" w:id="0">
    <w:p w14:paraId="2E5C1756" w14:textId="77777777" w:rsidR="00336D8E" w:rsidRDefault="0033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7743" w14:textId="29410E1F" w:rsidR="009F0B66" w:rsidRPr="0053003E" w:rsidRDefault="009F0B66" w:rsidP="0053003E">
    <w:pPr>
      <w:pStyle w:val="Footer"/>
      <w:rPr>
        <w:rFonts w:ascii="Arial" w:hAnsi="Arial" w:cs="Arial"/>
        <w:color w:val="C0C0C0"/>
        <w:sz w:val="16"/>
        <w:szCs w:val="16"/>
      </w:rPr>
    </w:pPr>
    <w:r>
      <w:rPr>
        <w:rFonts w:ascii="Arial" w:hAnsi="Arial" w:cs="Arial"/>
        <w:color w:val="C0C0C0"/>
        <w:sz w:val="16"/>
        <w:szCs w:val="16"/>
        <w:lang w:val="en-NZ"/>
      </w:rPr>
      <w:t>20</w:t>
    </w:r>
    <w:r w:rsidR="00737392">
      <w:rPr>
        <w:rFonts w:ascii="Arial" w:hAnsi="Arial" w:cs="Arial"/>
        <w:color w:val="C0C0C0"/>
        <w:sz w:val="16"/>
        <w:szCs w:val="16"/>
        <w:lang w:val="en-NZ"/>
      </w:rPr>
      <w:t>20</w:t>
    </w:r>
    <w:r>
      <w:rPr>
        <w:rFonts w:ascii="Arial" w:hAnsi="Arial" w:cs="Arial"/>
        <w:color w:val="C0C0C0"/>
        <w:sz w:val="16"/>
        <w:szCs w:val="16"/>
        <w:lang w:val="en-NZ"/>
      </w:rPr>
      <w:t>-</w:t>
    </w:r>
    <w:r w:rsidR="00FA7B74">
      <w:rPr>
        <w:rFonts w:ascii="Arial" w:hAnsi="Arial" w:cs="Arial"/>
        <w:color w:val="C0C0C0"/>
        <w:sz w:val="16"/>
        <w:szCs w:val="16"/>
        <w:lang w:val="en-NZ"/>
      </w:rPr>
      <w:t>11-12</w:t>
    </w:r>
    <w:r w:rsidR="002F5D30">
      <w:rPr>
        <w:rFonts w:ascii="Arial" w:hAnsi="Arial" w:cs="Arial"/>
        <w:color w:val="C0C0C0"/>
        <w:sz w:val="16"/>
        <w:szCs w:val="16"/>
        <w:lang w:val="en-NZ"/>
      </w:rPr>
      <w:t xml:space="preserve">                                                                                       Unitec New Zealand Limited t/a Unitec Institute of Technology</w:t>
    </w:r>
    <w:r w:rsidRPr="0053003E">
      <w:rPr>
        <w:rFonts w:ascii="Arial" w:hAnsi="Arial" w:cs="Arial"/>
        <w:color w:val="C0C0C0"/>
        <w:sz w:val="16"/>
        <w:szCs w:val="16"/>
        <w:lang w:val="en-NZ"/>
      </w:rPr>
      <w:tab/>
    </w:r>
    <w:r w:rsidRPr="0053003E">
      <w:rPr>
        <w:rFonts w:ascii="Arial" w:hAnsi="Arial" w:cs="Arial"/>
        <w:color w:val="C0C0C0"/>
        <w:sz w:val="16"/>
        <w:szCs w:val="16"/>
        <w:lang w:val="en-NZ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20A6" w14:textId="77777777" w:rsidR="00336D8E" w:rsidRDefault="00336D8E">
      <w:r>
        <w:separator/>
      </w:r>
    </w:p>
  </w:footnote>
  <w:footnote w:type="continuationSeparator" w:id="0">
    <w:p w14:paraId="71793B99" w14:textId="77777777" w:rsidR="00336D8E" w:rsidRDefault="0033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7DB"/>
    <w:multiLevelType w:val="hybridMultilevel"/>
    <w:tmpl w:val="BB52AB72"/>
    <w:lvl w:ilvl="0" w:tplc="5336C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C0688"/>
    <w:multiLevelType w:val="hybridMultilevel"/>
    <w:tmpl w:val="6C741168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B45F3"/>
    <w:multiLevelType w:val="hybridMultilevel"/>
    <w:tmpl w:val="613C9F62"/>
    <w:lvl w:ilvl="0" w:tplc="1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FD"/>
    <w:rsid w:val="00006846"/>
    <w:rsid w:val="00006DBB"/>
    <w:rsid w:val="0001437A"/>
    <w:rsid w:val="0002596B"/>
    <w:rsid w:val="0003384A"/>
    <w:rsid w:val="0003478E"/>
    <w:rsid w:val="00035325"/>
    <w:rsid w:val="000427AE"/>
    <w:rsid w:val="00045112"/>
    <w:rsid w:val="00047094"/>
    <w:rsid w:val="00053524"/>
    <w:rsid w:val="00060BE5"/>
    <w:rsid w:val="00062B80"/>
    <w:rsid w:val="00063C25"/>
    <w:rsid w:val="00076330"/>
    <w:rsid w:val="0007726B"/>
    <w:rsid w:val="0008534C"/>
    <w:rsid w:val="0009180E"/>
    <w:rsid w:val="00092BB2"/>
    <w:rsid w:val="000A368D"/>
    <w:rsid w:val="000A7364"/>
    <w:rsid w:val="000B2A41"/>
    <w:rsid w:val="000B6F98"/>
    <w:rsid w:val="000D09C1"/>
    <w:rsid w:val="000D3350"/>
    <w:rsid w:val="000D47C8"/>
    <w:rsid w:val="000D4ABC"/>
    <w:rsid w:val="000D4D18"/>
    <w:rsid w:val="000D51A0"/>
    <w:rsid w:val="000F132E"/>
    <w:rsid w:val="000F32D0"/>
    <w:rsid w:val="001318D1"/>
    <w:rsid w:val="00133DAE"/>
    <w:rsid w:val="00147927"/>
    <w:rsid w:val="0015243A"/>
    <w:rsid w:val="0015548B"/>
    <w:rsid w:val="00156F76"/>
    <w:rsid w:val="00165184"/>
    <w:rsid w:val="00167AF4"/>
    <w:rsid w:val="00174608"/>
    <w:rsid w:val="00175C08"/>
    <w:rsid w:val="001769FD"/>
    <w:rsid w:val="00176BA5"/>
    <w:rsid w:val="00176E8C"/>
    <w:rsid w:val="00190EB1"/>
    <w:rsid w:val="001A1C9D"/>
    <w:rsid w:val="001A2D65"/>
    <w:rsid w:val="001A40A1"/>
    <w:rsid w:val="001B3F22"/>
    <w:rsid w:val="001B7EA9"/>
    <w:rsid w:val="001C0B0E"/>
    <w:rsid w:val="001C1488"/>
    <w:rsid w:val="001D68AC"/>
    <w:rsid w:val="001E25CC"/>
    <w:rsid w:val="001F5BF6"/>
    <w:rsid w:val="001F696B"/>
    <w:rsid w:val="00207E3C"/>
    <w:rsid w:val="00210CB7"/>
    <w:rsid w:val="0021121E"/>
    <w:rsid w:val="002114DD"/>
    <w:rsid w:val="00216312"/>
    <w:rsid w:val="00235455"/>
    <w:rsid w:val="002428CB"/>
    <w:rsid w:val="0024516C"/>
    <w:rsid w:val="002456D8"/>
    <w:rsid w:val="00246C51"/>
    <w:rsid w:val="00247A40"/>
    <w:rsid w:val="002562A5"/>
    <w:rsid w:val="00260E1F"/>
    <w:rsid w:val="0026330E"/>
    <w:rsid w:val="002760BD"/>
    <w:rsid w:val="002830B8"/>
    <w:rsid w:val="002830DE"/>
    <w:rsid w:val="00284ACE"/>
    <w:rsid w:val="00287F4D"/>
    <w:rsid w:val="002929B7"/>
    <w:rsid w:val="002959BE"/>
    <w:rsid w:val="002A0E47"/>
    <w:rsid w:val="002A229A"/>
    <w:rsid w:val="002A695E"/>
    <w:rsid w:val="002B293B"/>
    <w:rsid w:val="002B5549"/>
    <w:rsid w:val="002B5762"/>
    <w:rsid w:val="002C08B8"/>
    <w:rsid w:val="002F1AD6"/>
    <w:rsid w:val="002F5D30"/>
    <w:rsid w:val="0030529A"/>
    <w:rsid w:val="0032622F"/>
    <w:rsid w:val="00330905"/>
    <w:rsid w:val="0033157D"/>
    <w:rsid w:val="00334129"/>
    <w:rsid w:val="00336D8E"/>
    <w:rsid w:val="00336DA9"/>
    <w:rsid w:val="00346D2E"/>
    <w:rsid w:val="00347028"/>
    <w:rsid w:val="00361DEA"/>
    <w:rsid w:val="003637A4"/>
    <w:rsid w:val="003706A7"/>
    <w:rsid w:val="00370912"/>
    <w:rsid w:val="003716DC"/>
    <w:rsid w:val="00384E09"/>
    <w:rsid w:val="0039278E"/>
    <w:rsid w:val="003956C0"/>
    <w:rsid w:val="003A2C57"/>
    <w:rsid w:val="003A56F0"/>
    <w:rsid w:val="003C3B8C"/>
    <w:rsid w:val="003C4C4C"/>
    <w:rsid w:val="003D2C40"/>
    <w:rsid w:val="003D46F7"/>
    <w:rsid w:val="003D79BF"/>
    <w:rsid w:val="003E05D0"/>
    <w:rsid w:val="003E5070"/>
    <w:rsid w:val="003F11F3"/>
    <w:rsid w:val="003F1A0D"/>
    <w:rsid w:val="003F3E3D"/>
    <w:rsid w:val="00401FED"/>
    <w:rsid w:val="00410960"/>
    <w:rsid w:val="004154A1"/>
    <w:rsid w:val="00420004"/>
    <w:rsid w:val="00421EDB"/>
    <w:rsid w:val="004243C5"/>
    <w:rsid w:val="0042554D"/>
    <w:rsid w:val="004255DA"/>
    <w:rsid w:val="00425FF3"/>
    <w:rsid w:val="00443F15"/>
    <w:rsid w:val="0044442C"/>
    <w:rsid w:val="004507F5"/>
    <w:rsid w:val="0045292D"/>
    <w:rsid w:val="004535CC"/>
    <w:rsid w:val="00455B27"/>
    <w:rsid w:val="0045626E"/>
    <w:rsid w:val="00464B91"/>
    <w:rsid w:val="0047011C"/>
    <w:rsid w:val="00472468"/>
    <w:rsid w:val="0047263F"/>
    <w:rsid w:val="00476F2A"/>
    <w:rsid w:val="00477EED"/>
    <w:rsid w:val="004819C5"/>
    <w:rsid w:val="00496ABE"/>
    <w:rsid w:val="00497D83"/>
    <w:rsid w:val="004B6B0E"/>
    <w:rsid w:val="004C2256"/>
    <w:rsid w:val="004F0CD6"/>
    <w:rsid w:val="004F215C"/>
    <w:rsid w:val="004F7322"/>
    <w:rsid w:val="00511301"/>
    <w:rsid w:val="00513AFE"/>
    <w:rsid w:val="00527265"/>
    <w:rsid w:val="0053003E"/>
    <w:rsid w:val="00534B4D"/>
    <w:rsid w:val="00542567"/>
    <w:rsid w:val="0054313E"/>
    <w:rsid w:val="00546E92"/>
    <w:rsid w:val="00555E49"/>
    <w:rsid w:val="00573973"/>
    <w:rsid w:val="005867C5"/>
    <w:rsid w:val="00590B92"/>
    <w:rsid w:val="005922DF"/>
    <w:rsid w:val="005A67AB"/>
    <w:rsid w:val="005D41B8"/>
    <w:rsid w:val="005D7C17"/>
    <w:rsid w:val="005F0A2E"/>
    <w:rsid w:val="00651482"/>
    <w:rsid w:val="00656849"/>
    <w:rsid w:val="00674661"/>
    <w:rsid w:val="00677238"/>
    <w:rsid w:val="00681FCD"/>
    <w:rsid w:val="00683DCC"/>
    <w:rsid w:val="00686BCD"/>
    <w:rsid w:val="006A0635"/>
    <w:rsid w:val="006C1760"/>
    <w:rsid w:val="006C361C"/>
    <w:rsid w:val="006C4181"/>
    <w:rsid w:val="006C514C"/>
    <w:rsid w:val="006D4607"/>
    <w:rsid w:val="006E5958"/>
    <w:rsid w:val="006F735F"/>
    <w:rsid w:val="007010A5"/>
    <w:rsid w:val="00711719"/>
    <w:rsid w:val="00734688"/>
    <w:rsid w:val="00737392"/>
    <w:rsid w:val="00770A34"/>
    <w:rsid w:val="00783E24"/>
    <w:rsid w:val="00793187"/>
    <w:rsid w:val="00794D45"/>
    <w:rsid w:val="00796C60"/>
    <w:rsid w:val="00797363"/>
    <w:rsid w:val="007B06EF"/>
    <w:rsid w:val="007D20E1"/>
    <w:rsid w:val="007E1C9B"/>
    <w:rsid w:val="007F1BFF"/>
    <w:rsid w:val="007F228B"/>
    <w:rsid w:val="007F3FCE"/>
    <w:rsid w:val="00801C74"/>
    <w:rsid w:val="0080242A"/>
    <w:rsid w:val="0081549E"/>
    <w:rsid w:val="00820800"/>
    <w:rsid w:val="0082463D"/>
    <w:rsid w:val="00832DBD"/>
    <w:rsid w:val="00842EE9"/>
    <w:rsid w:val="008440A9"/>
    <w:rsid w:val="00845999"/>
    <w:rsid w:val="00853FA5"/>
    <w:rsid w:val="00856B1D"/>
    <w:rsid w:val="00863BFB"/>
    <w:rsid w:val="00870215"/>
    <w:rsid w:val="00876D70"/>
    <w:rsid w:val="00887D83"/>
    <w:rsid w:val="00890E7D"/>
    <w:rsid w:val="00893DB8"/>
    <w:rsid w:val="008B5897"/>
    <w:rsid w:val="008C2234"/>
    <w:rsid w:val="008C54E0"/>
    <w:rsid w:val="008D0957"/>
    <w:rsid w:val="008D1302"/>
    <w:rsid w:val="008D343E"/>
    <w:rsid w:val="008F1B2B"/>
    <w:rsid w:val="00901C41"/>
    <w:rsid w:val="00915B66"/>
    <w:rsid w:val="00916C98"/>
    <w:rsid w:val="009271D5"/>
    <w:rsid w:val="009272E3"/>
    <w:rsid w:val="00937390"/>
    <w:rsid w:val="0094338D"/>
    <w:rsid w:val="009517BB"/>
    <w:rsid w:val="00963F25"/>
    <w:rsid w:val="00973783"/>
    <w:rsid w:val="009777A9"/>
    <w:rsid w:val="00980E87"/>
    <w:rsid w:val="0098231B"/>
    <w:rsid w:val="00991C99"/>
    <w:rsid w:val="009A34C3"/>
    <w:rsid w:val="009B3998"/>
    <w:rsid w:val="009B66AC"/>
    <w:rsid w:val="009C07A8"/>
    <w:rsid w:val="009C357D"/>
    <w:rsid w:val="009C5597"/>
    <w:rsid w:val="009D2810"/>
    <w:rsid w:val="009D5459"/>
    <w:rsid w:val="009D65D9"/>
    <w:rsid w:val="009E3FFD"/>
    <w:rsid w:val="009F0B66"/>
    <w:rsid w:val="00A076BB"/>
    <w:rsid w:val="00A10A07"/>
    <w:rsid w:val="00A328AD"/>
    <w:rsid w:val="00A4480D"/>
    <w:rsid w:val="00A52274"/>
    <w:rsid w:val="00A63D9F"/>
    <w:rsid w:val="00A74055"/>
    <w:rsid w:val="00A75B74"/>
    <w:rsid w:val="00A77B8B"/>
    <w:rsid w:val="00AA21F1"/>
    <w:rsid w:val="00AA59F6"/>
    <w:rsid w:val="00AB341D"/>
    <w:rsid w:val="00AB482E"/>
    <w:rsid w:val="00AB509F"/>
    <w:rsid w:val="00AB6DC1"/>
    <w:rsid w:val="00AC3169"/>
    <w:rsid w:val="00AC3453"/>
    <w:rsid w:val="00AD0E65"/>
    <w:rsid w:val="00AD3768"/>
    <w:rsid w:val="00AE01E1"/>
    <w:rsid w:val="00AE07C0"/>
    <w:rsid w:val="00AE5B60"/>
    <w:rsid w:val="00AF736D"/>
    <w:rsid w:val="00B04F80"/>
    <w:rsid w:val="00B050DE"/>
    <w:rsid w:val="00B13434"/>
    <w:rsid w:val="00B21B44"/>
    <w:rsid w:val="00B50438"/>
    <w:rsid w:val="00B50E7A"/>
    <w:rsid w:val="00B649EA"/>
    <w:rsid w:val="00B751EC"/>
    <w:rsid w:val="00B756E5"/>
    <w:rsid w:val="00B8634F"/>
    <w:rsid w:val="00B94081"/>
    <w:rsid w:val="00BA28A3"/>
    <w:rsid w:val="00BB3026"/>
    <w:rsid w:val="00BB5539"/>
    <w:rsid w:val="00BD328D"/>
    <w:rsid w:val="00BE22FE"/>
    <w:rsid w:val="00BE4320"/>
    <w:rsid w:val="00BF0CD1"/>
    <w:rsid w:val="00BF1C8C"/>
    <w:rsid w:val="00BF49C9"/>
    <w:rsid w:val="00C01D72"/>
    <w:rsid w:val="00C14623"/>
    <w:rsid w:val="00C3063B"/>
    <w:rsid w:val="00C4239E"/>
    <w:rsid w:val="00C60618"/>
    <w:rsid w:val="00C60AAB"/>
    <w:rsid w:val="00C662BD"/>
    <w:rsid w:val="00C762A5"/>
    <w:rsid w:val="00C80503"/>
    <w:rsid w:val="00CA5647"/>
    <w:rsid w:val="00CA5E03"/>
    <w:rsid w:val="00CB07E1"/>
    <w:rsid w:val="00CC1DED"/>
    <w:rsid w:val="00CC4EAB"/>
    <w:rsid w:val="00CD479D"/>
    <w:rsid w:val="00CD4CDB"/>
    <w:rsid w:val="00CE6B15"/>
    <w:rsid w:val="00CF2CCC"/>
    <w:rsid w:val="00CF7C1A"/>
    <w:rsid w:val="00D146AB"/>
    <w:rsid w:val="00D170BC"/>
    <w:rsid w:val="00D17DD4"/>
    <w:rsid w:val="00D32544"/>
    <w:rsid w:val="00D50A32"/>
    <w:rsid w:val="00D51F33"/>
    <w:rsid w:val="00D52B2C"/>
    <w:rsid w:val="00D54806"/>
    <w:rsid w:val="00D573FD"/>
    <w:rsid w:val="00D6359A"/>
    <w:rsid w:val="00D638CD"/>
    <w:rsid w:val="00D75DB8"/>
    <w:rsid w:val="00D82453"/>
    <w:rsid w:val="00D83D9A"/>
    <w:rsid w:val="00D85AD4"/>
    <w:rsid w:val="00DA24BF"/>
    <w:rsid w:val="00DB0B15"/>
    <w:rsid w:val="00DB2129"/>
    <w:rsid w:val="00DC0717"/>
    <w:rsid w:val="00DD20FF"/>
    <w:rsid w:val="00DD7F18"/>
    <w:rsid w:val="00DE4638"/>
    <w:rsid w:val="00E00655"/>
    <w:rsid w:val="00E04B19"/>
    <w:rsid w:val="00E07929"/>
    <w:rsid w:val="00E1189B"/>
    <w:rsid w:val="00E16A48"/>
    <w:rsid w:val="00E37728"/>
    <w:rsid w:val="00E4555A"/>
    <w:rsid w:val="00E5459B"/>
    <w:rsid w:val="00E57C49"/>
    <w:rsid w:val="00E60C7A"/>
    <w:rsid w:val="00E76745"/>
    <w:rsid w:val="00E80114"/>
    <w:rsid w:val="00E80B48"/>
    <w:rsid w:val="00E827E4"/>
    <w:rsid w:val="00E86F02"/>
    <w:rsid w:val="00E979AE"/>
    <w:rsid w:val="00EA72AF"/>
    <w:rsid w:val="00EB749C"/>
    <w:rsid w:val="00EB793B"/>
    <w:rsid w:val="00ED6DD8"/>
    <w:rsid w:val="00ED7365"/>
    <w:rsid w:val="00EE5890"/>
    <w:rsid w:val="00F016DA"/>
    <w:rsid w:val="00F02C4B"/>
    <w:rsid w:val="00F0782B"/>
    <w:rsid w:val="00F13AC9"/>
    <w:rsid w:val="00F16620"/>
    <w:rsid w:val="00F27233"/>
    <w:rsid w:val="00F31B12"/>
    <w:rsid w:val="00F32939"/>
    <w:rsid w:val="00F34837"/>
    <w:rsid w:val="00F43A9E"/>
    <w:rsid w:val="00F516B6"/>
    <w:rsid w:val="00F53924"/>
    <w:rsid w:val="00F53C92"/>
    <w:rsid w:val="00F5783B"/>
    <w:rsid w:val="00F6313B"/>
    <w:rsid w:val="00F633BB"/>
    <w:rsid w:val="00F65952"/>
    <w:rsid w:val="00F823C6"/>
    <w:rsid w:val="00F96CF1"/>
    <w:rsid w:val="00FA5E88"/>
    <w:rsid w:val="00FA6A74"/>
    <w:rsid w:val="00FA7B74"/>
    <w:rsid w:val="00FB4AAB"/>
    <w:rsid w:val="00FB70C5"/>
    <w:rsid w:val="00FD336B"/>
    <w:rsid w:val="00FF4D01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D90EA5C"/>
  <w15:chartTrackingRefBased/>
  <w15:docId w15:val="{F8B5B4B0-D36D-470B-A04F-19157971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5C08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464B91"/>
  </w:style>
  <w:style w:type="paragraph" w:styleId="TOC2">
    <w:name w:val="toc 2"/>
    <w:basedOn w:val="Normal"/>
    <w:next w:val="Normal"/>
    <w:autoRedefine/>
    <w:semiHidden/>
    <w:rsid w:val="00464B91"/>
    <w:pPr>
      <w:ind w:left="240"/>
    </w:pPr>
  </w:style>
  <w:style w:type="character" w:styleId="Hyperlink">
    <w:name w:val="Hyperlink"/>
    <w:uiPriority w:val="99"/>
    <w:rsid w:val="00464B91"/>
    <w:rPr>
      <w:color w:val="0000FF"/>
      <w:u w:val="single"/>
    </w:rPr>
  </w:style>
  <w:style w:type="table" w:styleId="TableGrid">
    <w:name w:val="Table Grid"/>
    <w:basedOn w:val="TableNormal"/>
    <w:rsid w:val="0017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6D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D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E25C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07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7F5"/>
    <w:rPr>
      <w:sz w:val="20"/>
      <w:szCs w:val="20"/>
    </w:rPr>
  </w:style>
  <w:style w:type="character" w:customStyle="1" w:styleId="CommentTextChar">
    <w:name w:val="Comment Text Char"/>
    <w:link w:val="CommentText"/>
    <w:rsid w:val="004507F5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4507F5"/>
    <w:rPr>
      <w:b/>
      <w:bCs/>
    </w:rPr>
  </w:style>
  <w:style w:type="character" w:customStyle="1" w:styleId="CommentSubjectChar">
    <w:name w:val="Comment Subject Char"/>
    <w:link w:val="CommentSubject"/>
    <w:rsid w:val="004507F5"/>
    <w:rPr>
      <w:b/>
      <w:bCs/>
      <w:lang w:val="en-AU" w:eastAsia="en-AU"/>
    </w:rPr>
  </w:style>
  <w:style w:type="paragraph" w:styleId="ListParagraph">
    <w:name w:val="List Paragraph"/>
    <w:basedOn w:val="Normal"/>
    <w:uiPriority w:val="34"/>
    <w:qFormat/>
    <w:rsid w:val="00FA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F9A54D5CCDF41BB8DF5A868A134DB" ma:contentTypeVersion="9" ma:contentTypeDescription="Create a new document." ma:contentTypeScope="" ma:versionID="185bca22eb521278836bd3717f953c89">
  <xsd:schema xmlns:xsd="http://www.w3.org/2001/XMLSchema" xmlns:xs="http://www.w3.org/2001/XMLSchema" xmlns:p="http://schemas.microsoft.com/office/2006/metadata/properties" xmlns:ns3="c7a26b2a-ba5b-42d6-981c-2f9efd39cf29" xmlns:ns4="8d347697-8f26-4fa9-8ef7-caf26b5fd981" targetNamespace="http://schemas.microsoft.com/office/2006/metadata/properties" ma:root="true" ma:fieldsID="17f7df3948be310ecb880050984a514b" ns3:_="" ns4:_="">
    <xsd:import namespace="c7a26b2a-ba5b-42d6-981c-2f9efd39cf29"/>
    <xsd:import namespace="8d347697-8f26-4fa9-8ef7-caf26b5fd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6b2a-ba5b-42d6-981c-2f9efd39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7697-8f26-4fa9-8ef7-caf26b5f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68B30-99AD-49BE-B4AB-B1B404B91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C6324-7257-4EE5-80C0-C6E616A217F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8d347697-8f26-4fa9-8ef7-caf26b5fd981"/>
    <ds:schemaRef ds:uri="c7a26b2a-ba5b-42d6-981c-2f9efd39cf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E9923C-56A2-48F6-9688-BA8F19E45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6b2a-ba5b-42d6-981c-2f9efd39cf29"/>
    <ds:schemaRef ds:uri="8d347697-8f26-4fa9-8ef7-caf26b5fd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Vendors</vt:lpstr>
    </vt:vector>
  </TitlesOfParts>
  <Company>Unitec Institute of Technology</Company>
  <LinksUpToDate>false</LinksUpToDate>
  <CharactersWithSpaces>2480</CharactersWithSpaces>
  <SharedDoc>false</SharedDoc>
  <HLinks>
    <vt:vector size="66" baseType="variant">
      <vt:variant>
        <vt:i4>2490460</vt:i4>
      </vt:variant>
      <vt:variant>
        <vt:i4>57</vt:i4>
      </vt:variant>
      <vt:variant>
        <vt:i4>0</vt:i4>
      </vt:variant>
      <vt:variant>
        <vt:i4>5</vt:i4>
      </vt:variant>
      <vt:variant>
        <vt:lpwstr>mailto:procurement@unitec.ac.nz</vt:lpwstr>
      </vt:variant>
      <vt:variant>
        <vt:lpwstr/>
      </vt:variant>
      <vt:variant>
        <vt:i4>7864330</vt:i4>
      </vt:variant>
      <vt:variant>
        <vt:i4>54</vt:i4>
      </vt:variant>
      <vt:variant>
        <vt:i4>0</vt:i4>
      </vt:variant>
      <vt:variant>
        <vt:i4>5</vt:i4>
      </vt:variant>
      <vt:variant>
        <vt:lpwstr>mailto:dosborne@unitec.ac.nz</vt:lpwstr>
      </vt:variant>
      <vt:variant>
        <vt:lpwstr/>
      </vt:variant>
      <vt:variant>
        <vt:i4>2949195</vt:i4>
      </vt:variant>
      <vt:variant>
        <vt:i4>51</vt:i4>
      </vt:variant>
      <vt:variant>
        <vt:i4>0</vt:i4>
      </vt:variant>
      <vt:variant>
        <vt:i4>5</vt:i4>
      </vt:variant>
      <vt:variant>
        <vt:lpwstr>mailto:dshewan@unitec.ac.nz</vt:lpwstr>
      </vt:variant>
      <vt:variant>
        <vt:lpwstr/>
      </vt:variant>
      <vt:variant>
        <vt:i4>7864330</vt:i4>
      </vt:variant>
      <vt:variant>
        <vt:i4>48</vt:i4>
      </vt:variant>
      <vt:variant>
        <vt:i4>0</vt:i4>
      </vt:variant>
      <vt:variant>
        <vt:i4>5</vt:i4>
      </vt:variant>
      <vt:variant>
        <vt:lpwstr>mailto:dosborne@unitec.ac.nz</vt:lpwstr>
      </vt:variant>
      <vt:variant>
        <vt:lpwstr/>
      </vt:variant>
      <vt:variant>
        <vt:i4>2490460</vt:i4>
      </vt:variant>
      <vt:variant>
        <vt:i4>45</vt:i4>
      </vt:variant>
      <vt:variant>
        <vt:i4>0</vt:i4>
      </vt:variant>
      <vt:variant>
        <vt:i4>5</vt:i4>
      </vt:variant>
      <vt:variant>
        <vt:lpwstr>mailto:procurement@unitec.ac.nz</vt:lpwstr>
      </vt:variant>
      <vt:variant>
        <vt:lpwstr/>
      </vt:variant>
      <vt:variant>
        <vt:i4>2490460</vt:i4>
      </vt:variant>
      <vt:variant>
        <vt:i4>42</vt:i4>
      </vt:variant>
      <vt:variant>
        <vt:i4>0</vt:i4>
      </vt:variant>
      <vt:variant>
        <vt:i4>5</vt:i4>
      </vt:variant>
      <vt:variant>
        <vt:lpwstr>mailto:procurement@unitec.ac.nz</vt:lpwstr>
      </vt:variant>
      <vt:variant>
        <vt:lpwstr/>
      </vt:variant>
      <vt:variant>
        <vt:i4>1441905</vt:i4>
      </vt:variant>
      <vt:variant>
        <vt:i4>39</vt:i4>
      </vt:variant>
      <vt:variant>
        <vt:i4>0</vt:i4>
      </vt:variant>
      <vt:variant>
        <vt:i4>5</vt:i4>
      </vt:variant>
      <vt:variant>
        <vt:lpwstr>http://thenest.unitec.ac.nz/shadomx/apps/fms/fmsdownload.cfm?file_uuid=3E373D98-6161-411F-B1F3-0033C4C07E22&amp;siteName=unitecintranet</vt:lpwstr>
      </vt:variant>
      <vt:variant>
        <vt:lpwstr/>
      </vt:variant>
      <vt:variant>
        <vt:i4>1966082</vt:i4>
      </vt:variant>
      <vt:variant>
        <vt:i4>36</vt:i4>
      </vt:variant>
      <vt:variant>
        <vt:i4>0</vt:i4>
      </vt:variant>
      <vt:variant>
        <vt:i4>5</vt:i4>
      </vt:variant>
      <vt:variant>
        <vt:lpwstr>http://thenest.unitec.ac.nz/fms/Resource Toolbox/Policies &amp; Procedures/Finance Policies &amp; Procedures/Purchasing &amp; Procurement/2009-02-01_Delegations Policy_V1.pdf</vt:lpwstr>
      </vt:variant>
      <vt:variant>
        <vt:lpwstr/>
      </vt:variant>
      <vt:variant>
        <vt:i4>6750276</vt:i4>
      </vt:variant>
      <vt:variant>
        <vt:i4>33</vt:i4>
      </vt:variant>
      <vt:variant>
        <vt:i4>0</vt:i4>
      </vt:variant>
      <vt:variant>
        <vt:i4>5</vt:i4>
      </vt:variant>
      <vt:variant>
        <vt:lpwstr>http://thenest.unitec.ac.nz/fms/Resource Toolbox/Policies &amp; Procedures/Finance Policies &amp; Procedures/Purchasing &amp; Procurement/Procurement Policy v1_1.pdf</vt:lpwstr>
      </vt:variant>
      <vt:variant>
        <vt:lpwstr/>
      </vt:variant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_Toc154207484</vt:lpwstr>
      </vt:variant>
      <vt:variant>
        <vt:i4>2031665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_Toc154207482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Vendors</dc:title>
  <dc:subject/>
  <dc:creator>Information Management Services</dc:creator>
  <cp:keywords/>
  <cp:lastModifiedBy>Lynnette Brown</cp:lastModifiedBy>
  <cp:revision>3</cp:revision>
  <cp:lastPrinted>2016-05-23T03:35:00Z</cp:lastPrinted>
  <dcterms:created xsi:type="dcterms:W3CDTF">2020-11-25T21:02:00Z</dcterms:created>
  <dcterms:modified xsi:type="dcterms:W3CDTF">2020-11-25T21:12:00Z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0x0101007E2F9A54D5CCDF41BB8DF5A868A134DB</vt:lpwstr>
  </property>
</Properties>
</file>